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F7" w:rsidRDefault="007176F7" w:rsidP="00615097">
      <w:pPr>
        <w:ind w:left="12333"/>
        <w:rPr>
          <w:sz w:val="28"/>
          <w:szCs w:val="28"/>
        </w:rPr>
      </w:pPr>
      <w:r w:rsidRPr="00F40A95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2</w:t>
      </w:r>
      <w:r w:rsidRPr="00F40A95">
        <w:rPr>
          <w:sz w:val="28"/>
          <w:szCs w:val="28"/>
        </w:rPr>
        <w:t xml:space="preserve"> </w:t>
      </w:r>
    </w:p>
    <w:p w:rsidR="007176F7" w:rsidRPr="00F40A95" w:rsidRDefault="007176F7" w:rsidP="00615097">
      <w:pPr>
        <w:ind w:left="12036" w:firstLine="297"/>
        <w:rPr>
          <w:sz w:val="28"/>
          <w:szCs w:val="28"/>
        </w:rPr>
      </w:pPr>
      <w:r w:rsidRPr="00F40A95">
        <w:rPr>
          <w:sz w:val="28"/>
          <w:szCs w:val="28"/>
        </w:rPr>
        <w:t xml:space="preserve">к Программе   </w:t>
      </w:r>
    </w:p>
    <w:p w:rsidR="007176F7" w:rsidRDefault="007176F7" w:rsidP="00366531">
      <w:pPr>
        <w:widowControl/>
        <w:jc w:val="center"/>
        <w:rPr>
          <w:bCs/>
          <w:sz w:val="28"/>
          <w:szCs w:val="28"/>
          <w:lang w:eastAsia="en-US"/>
        </w:rPr>
      </w:pPr>
    </w:p>
    <w:p w:rsidR="007176F7" w:rsidRPr="00756289" w:rsidRDefault="00111283" w:rsidP="00366531">
      <w:pPr>
        <w:widowControl/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Объе</w:t>
      </w:r>
      <w:r w:rsidR="007176F7" w:rsidRPr="00756289">
        <w:rPr>
          <w:bCs/>
          <w:sz w:val="28"/>
          <w:szCs w:val="28"/>
          <w:lang w:eastAsia="en-US"/>
        </w:rPr>
        <w:t>м финансовых потребностей</w:t>
      </w:r>
    </w:p>
    <w:p w:rsidR="007176F7" w:rsidRPr="00756289" w:rsidRDefault="007176F7" w:rsidP="00366531">
      <w:pPr>
        <w:widowControl/>
        <w:jc w:val="center"/>
        <w:rPr>
          <w:bCs/>
          <w:sz w:val="28"/>
          <w:szCs w:val="28"/>
          <w:lang w:eastAsia="en-US"/>
        </w:rPr>
      </w:pPr>
      <w:r w:rsidRPr="00756289">
        <w:rPr>
          <w:bCs/>
          <w:sz w:val="28"/>
          <w:szCs w:val="28"/>
          <w:lang w:eastAsia="en-US"/>
        </w:rPr>
        <w:t xml:space="preserve">на реализацию мероприятий </w:t>
      </w:r>
      <w:r>
        <w:rPr>
          <w:bCs/>
          <w:sz w:val="28"/>
          <w:szCs w:val="28"/>
          <w:lang w:eastAsia="en-US"/>
        </w:rPr>
        <w:t>П</w:t>
      </w:r>
      <w:r w:rsidRPr="00756289">
        <w:rPr>
          <w:bCs/>
          <w:sz w:val="28"/>
          <w:szCs w:val="28"/>
          <w:lang w:eastAsia="en-US"/>
        </w:rPr>
        <w:t>рограммы</w:t>
      </w:r>
    </w:p>
    <w:p w:rsidR="007176F7" w:rsidRDefault="007176F7"/>
    <w:tbl>
      <w:tblPr>
        <w:tblW w:w="4991" w:type="pct"/>
        <w:jc w:val="center"/>
        <w:tblInd w:w="-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2775"/>
        <w:gridCol w:w="1333"/>
        <w:gridCol w:w="1409"/>
        <w:gridCol w:w="1418"/>
        <w:gridCol w:w="1276"/>
        <w:gridCol w:w="1275"/>
        <w:gridCol w:w="1276"/>
        <w:gridCol w:w="1412"/>
        <w:gridCol w:w="1241"/>
        <w:gridCol w:w="1647"/>
      </w:tblGrid>
      <w:tr w:rsidR="00367349" w:rsidRPr="004E0A24" w:rsidTr="00A338A2">
        <w:trPr>
          <w:cantSplit/>
          <w:jc w:val="center"/>
        </w:trPr>
        <w:tc>
          <w:tcPr>
            <w:tcW w:w="828" w:type="dxa"/>
            <w:vMerge w:val="restart"/>
            <w:vAlign w:val="center"/>
          </w:tcPr>
          <w:p w:rsidR="00367349" w:rsidRPr="004E0A24" w:rsidRDefault="00367349" w:rsidP="00696AA9">
            <w:pPr>
              <w:widowControl/>
              <w:jc w:val="center"/>
              <w:outlineLvl w:val="1"/>
              <w:rPr>
                <w:lang w:eastAsia="en-US"/>
              </w:rPr>
            </w:pPr>
            <w:r w:rsidRPr="004E0A24">
              <w:rPr>
                <w:lang w:eastAsia="en-US"/>
              </w:rPr>
              <w:t>№</w:t>
            </w:r>
          </w:p>
          <w:p w:rsidR="00367349" w:rsidRPr="004E0A24" w:rsidRDefault="00367349" w:rsidP="00696AA9">
            <w:pPr>
              <w:widowControl/>
              <w:jc w:val="center"/>
            </w:pPr>
            <w:proofErr w:type="spellStart"/>
            <w:r w:rsidRPr="004E0A24">
              <w:t>п.п</w:t>
            </w:r>
            <w:proofErr w:type="spellEnd"/>
            <w:r w:rsidRPr="004E0A24">
              <w:t>.</w:t>
            </w:r>
          </w:p>
        </w:tc>
        <w:tc>
          <w:tcPr>
            <w:tcW w:w="2775" w:type="dxa"/>
            <w:vMerge w:val="restart"/>
            <w:vAlign w:val="center"/>
          </w:tcPr>
          <w:p w:rsidR="00367349" w:rsidRPr="004E0A24" w:rsidRDefault="00367349" w:rsidP="00696AA9">
            <w:pPr>
              <w:widowControl/>
              <w:jc w:val="center"/>
            </w:pPr>
            <w:r w:rsidRPr="004E0A24">
              <w:t>Наименование</w:t>
            </w:r>
            <w:r w:rsidRPr="004E0A24">
              <w:br/>
              <w:t>мероприятия</w:t>
            </w:r>
          </w:p>
        </w:tc>
        <w:tc>
          <w:tcPr>
            <w:tcW w:w="1333" w:type="dxa"/>
            <w:vMerge w:val="restart"/>
            <w:vAlign w:val="center"/>
          </w:tcPr>
          <w:p w:rsidR="00367349" w:rsidRPr="004E0A24" w:rsidRDefault="00367349" w:rsidP="00696AA9">
            <w:pPr>
              <w:widowControl/>
              <w:jc w:val="center"/>
            </w:pPr>
            <w:r w:rsidRPr="004E0A24">
              <w:t>Источник</w:t>
            </w:r>
            <w:r w:rsidRPr="004E0A24">
              <w:br/>
            </w:r>
            <w:proofErr w:type="spellStart"/>
            <w:proofErr w:type="gramStart"/>
            <w:r w:rsidRPr="004E0A24">
              <w:t>финанси-рования</w:t>
            </w:r>
            <w:proofErr w:type="spellEnd"/>
            <w:proofErr w:type="gramEnd"/>
          </w:p>
        </w:tc>
        <w:tc>
          <w:tcPr>
            <w:tcW w:w="1409" w:type="dxa"/>
            <w:vMerge w:val="restart"/>
            <w:vAlign w:val="center"/>
          </w:tcPr>
          <w:p w:rsidR="00367349" w:rsidRPr="004E0A24" w:rsidRDefault="00367349" w:rsidP="00696AA9">
            <w:pPr>
              <w:widowControl/>
              <w:jc w:val="center"/>
            </w:pPr>
            <w:r w:rsidRPr="004E0A24">
              <w:t xml:space="preserve">Форма </w:t>
            </w:r>
            <w:proofErr w:type="spellStart"/>
            <w:proofErr w:type="gramStart"/>
            <w:r w:rsidRPr="004E0A24">
              <w:t>финан</w:t>
            </w:r>
            <w:r w:rsidR="00760603">
              <w:t>-</w:t>
            </w:r>
            <w:r w:rsidRPr="004E0A24">
              <w:t>сового</w:t>
            </w:r>
            <w:proofErr w:type="spellEnd"/>
            <w:proofErr w:type="gramEnd"/>
            <w:r w:rsidRPr="004E0A24">
              <w:t xml:space="preserve"> </w:t>
            </w:r>
            <w:proofErr w:type="spellStart"/>
            <w:r w:rsidRPr="004E0A24">
              <w:t>обеспе</w:t>
            </w:r>
            <w:r w:rsidR="00760603">
              <w:t>-</w:t>
            </w:r>
            <w:r w:rsidRPr="004E0A24">
              <w:t>чения</w:t>
            </w:r>
            <w:proofErr w:type="spellEnd"/>
          </w:p>
        </w:tc>
        <w:tc>
          <w:tcPr>
            <w:tcW w:w="6657" w:type="dxa"/>
            <w:gridSpan w:val="5"/>
          </w:tcPr>
          <w:p w:rsidR="00367349" w:rsidRDefault="00367349" w:rsidP="0010585D">
            <w:pPr>
              <w:jc w:val="center"/>
              <w:rPr>
                <w:lang w:val="en-US"/>
              </w:rPr>
            </w:pPr>
            <w:r w:rsidRPr="004E0A24">
              <w:t>Финансовые затраты, тыс. руб.</w:t>
            </w:r>
          </w:p>
        </w:tc>
        <w:tc>
          <w:tcPr>
            <w:tcW w:w="1241" w:type="dxa"/>
            <w:vMerge w:val="restart"/>
            <w:vAlign w:val="center"/>
          </w:tcPr>
          <w:p w:rsidR="00367349" w:rsidRPr="004E0A24" w:rsidRDefault="00367349" w:rsidP="00696AA9">
            <w:pPr>
              <w:widowControl/>
              <w:jc w:val="center"/>
            </w:pPr>
            <w:proofErr w:type="spellStart"/>
            <w:proofErr w:type="gramStart"/>
            <w:r w:rsidRPr="004E0A24">
              <w:t>Испол</w:t>
            </w:r>
            <w:r>
              <w:t>-</w:t>
            </w:r>
            <w:r w:rsidRPr="004E0A24">
              <w:t>нитель</w:t>
            </w:r>
            <w:proofErr w:type="spellEnd"/>
            <w:proofErr w:type="gramEnd"/>
            <w:r w:rsidRPr="004E0A24">
              <w:t xml:space="preserve"> </w:t>
            </w:r>
            <w:proofErr w:type="spellStart"/>
            <w:r w:rsidRPr="004E0A24">
              <w:t>меро</w:t>
            </w:r>
            <w:proofErr w:type="spellEnd"/>
            <w:r w:rsidR="00760603">
              <w:t>-</w:t>
            </w:r>
            <w:r w:rsidRPr="004E0A24">
              <w:t>приятия</w:t>
            </w:r>
          </w:p>
        </w:tc>
        <w:tc>
          <w:tcPr>
            <w:tcW w:w="1647" w:type="dxa"/>
            <w:vMerge w:val="restart"/>
            <w:vAlign w:val="center"/>
          </w:tcPr>
          <w:p w:rsidR="00367349" w:rsidRPr="004E0A24" w:rsidRDefault="00367349" w:rsidP="00696AA9">
            <w:pPr>
              <w:widowControl/>
              <w:jc w:val="center"/>
            </w:pPr>
            <w:r w:rsidRPr="004E0A24">
              <w:t>Участник мероприятия</w:t>
            </w:r>
          </w:p>
        </w:tc>
      </w:tr>
      <w:tr w:rsidR="00367349" w:rsidRPr="004E0A24" w:rsidTr="00A338A2">
        <w:trPr>
          <w:cantSplit/>
          <w:jc w:val="center"/>
        </w:trPr>
        <w:tc>
          <w:tcPr>
            <w:tcW w:w="828" w:type="dxa"/>
            <w:vMerge/>
            <w:tcBorders>
              <w:bottom w:val="nil"/>
            </w:tcBorders>
          </w:tcPr>
          <w:p w:rsidR="00367349" w:rsidRPr="004E0A24" w:rsidRDefault="0036734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tcBorders>
              <w:bottom w:val="nil"/>
            </w:tcBorders>
          </w:tcPr>
          <w:p w:rsidR="00367349" w:rsidRPr="004E0A24" w:rsidRDefault="0036734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33" w:type="dxa"/>
            <w:vMerge/>
            <w:tcBorders>
              <w:bottom w:val="nil"/>
            </w:tcBorders>
          </w:tcPr>
          <w:p w:rsidR="00367349" w:rsidRPr="004E0A24" w:rsidRDefault="0036734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09" w:type="dxa"/>
            <w:vMerge/>
            <w:tcBorders>
              <w:bottom w:val="nil"/>
            </w:tcBorders>
          </w:tcPr>
          <w:p w:rsidR="00367349" w:rsidRPr="004E0A24" w:rsidRDefault="00367349" w:rsidP="00194AD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367349" w:rsidRPr="004E0A24" w:rsidRDefault="00367349" w:rsidP="00696AA9">
            <w:pPr>
              <w:widowControl/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E0A24">
                <w:t>2015 г</w:t>
              </w:r>
            </w:smartTag>
            <w:r w:rsidRPr="004E0A24">
              <w:t>.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367349" w:rsidRPr="004E0A24" w:rsidRDefault="00367349" w:rsidP="00696AA9">
            <w:pPr>
              <w:widowControl/>
              <w:jc w:val="center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4E0A24">
                <w:t>2016 г</w:t>
              </w:r>
            </w:smartTag>
            <w:r w:rsidRPr="004E0A24">
              <w:t>.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367349" w:rsidRPr="004E0A24" w:rsidRDefault="00367349" w:rsidP="00696AA9">
            <w:pPr>
              <w:widowControl/>
              <w:jc w:val="center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4E0A24">
                <w:t>2017 г</w:t>
              </w:r>
            </w:smartTag>
            <w:r w:rsidRPr="004E0A24">
              <w:t>.</w:t>
            </w:r>
          </w:p>
        </w:tc>
        <w:tc>
          <w:tcPr>
            <w:tcW w:w="1276" w:type="dxa"/>
            <w:tcBorders>
              <w:bottom w:val="nil"/>
              <w:right w:val="single" w:sz="4" w:space="0" w:color="auto"/>
            </w:tcBorders>
            <w:vAlign w:val="center"/>
          </w:tcPr>
          <w:p w:rsidR="00367349" w:rsidRPr="002E2B31" w:rsidRDefault="00367349" w:rsidP="00696AA9">
            <w:pPr>
              <w:widowControl/>
              <w:ind w:right="243"/>
              <w:jc w:val="center"/>
            </w:pPr>
            <w:r>
              <w:rPr>
                <w:lang w:val="en-US"/>
              </w:rPr>
              <w:t>2018</w:t>
            </w:r>
            <w:r w:rsidR="002E2B31">
              <w:t xml:space="preserve"> г.</w:t>
            </w:r>
          </w:p>
        </w:tc>
        <w:tc>
          <w:tcPr>
            <w:tcW w:w="1412" w:type="dxa"/>
            <w:tcBorders>
              <w:left w:val="single" w:sz="4" w:space="0" w:color="auto"/>
              <w:bottom w:val="nil"/>
            </w:tcBorders>
            <w:vAlign w:val="center"/>
          </w:tcPr>
          <w:p w:rsidR="00367349" w:rsidRPr="004E0A24" w:rsidRDefault="00367349" w:rsidP="00696AA9">
            <w:pPr>
              <w:widowControl/>
              <w:ind w:right="243"/>
              <w:jc w:val="center"/>
            </w:pPr>
            <w:r w:rsidRPr="004E0A24">
              <w:t>всего</w:t>
            </w:r>
          </w:p>
        </w:tc>
        <w:tc>
          <w:tcPr>
            <w:tcW w:w="1241" w:type="dxa"/>
            <w:vMerge/>
            <w:tcBorders>
              <w:bottom w:val="nil"/>
            </w:tcBorders>
          </w:tcPr>
          <w:p w:rsidR="00367349" w:rsidRDefault="00367349" w:rsidP="0010585D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</w:p>
        </w:tc>
        <w:tc>
          <w:tcPr>
            <w:tcW w:w="1647" w:type="dxa"/>
            <w:vMerge/>
            <w:tcBorders>
              <w:bottom w:val="nil"/>
            </w:tcBorders>
          </w:tcPr>
          <w:p w:rsidR="00367349" w:rsidRDefault="00367349" w:rsidP="0010585D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</w:p>
        </w:tc>
      </w:tr>
    </w:tbl>
    <w:p w:rsidR="00A338A2" w:rsidRPr="00A338A2" w:rsidRDefault="00A338A2">
      <w:pPr>
        <w:rPr>
          <w:sz w:val="2"/>
          <w:szCs w:val="2"/>
        </w:rPr>
      </w:pPr>
    </w:p>
    <w:tbl>
      <w:tblPr>
        <w:tblW w:w="5000" w:type="pct"/>
        <w:jc w:val="center"/>
        <w:tblInd w:w="-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2775"/>
        <w:gridCol w:w="1333"/>
        <w:gridCol w:w="1409"/>
        <w:gridCol w:w="1418"/>
        <w:gridCol w:w="1276"/>
        <w:gridCol w:w="1275"/>
        <w:gridCol w:w="1276"/>
        <w:gridCol w:w="1412"/>
        <w:gridCol w:w="6"/>
        <w:gridCol w:w="23"/>
        <w:gridCol w:w="1212"/>
        <w:gridCol w:w="29"/>
        <w:gridCol w:w="11"/>
        <w:gridCol w:w="1607"/>
        <w:gridCol w:w="29"/>
      </w:tblGrid>
      <w:tr w:rsidR="00760603" w:rsidRPr="00920B6D" w:rsidTr="00A338A2">
        <w:trPr>
          <w:gridAfter w:val="1"/>
          <w:wAfter w:w="29" w:type="dxa"/>
          <w:cantSplit/>
          <w:tblHeader/>
          <w:jc w:val="center"/>
        </w:trPr>
        <w:tc>
          <w:tcPr>
            <w:tcW w:w="828" w:type="dxa"/>
          </w:tcPr>
          <w:p w:rsidR="00C653A4" w:rsidRPr="00920B6D" w:rsidRDefault="00C653A4" w:rsidP="0010585D">
            <w:pPr>
              <w:widowControl/>
              <w:autoSpaceDE/>
              <w:autoSpaceDN/>
              <w:adjustRightInd/>
              <w:jc w:val="center"/>
            </w:pPr>
            <w:r w:rsidRPr="00920B6D">
              <w:t>1</w:t>
            </w:r>
          </w:p>
        </w:tc>
        <w:tc>
          <w:tcPr>
            <w:tcW w:w="2775" w:type="dxa"/>
          </w:tcPr>
          <w:p w:rsidR="00C653A4" w:rsidRPr="00920B6D" w:rsidRDefault="00C653A4" w:rsidP="0010585D">
            <w:pPr>
              <w:widowControl/>
              <w:autoSpaceDE/>
              <w:autoSpaceDN/>
              <w:adjustRightInd/>
              <w:jc w:val="center"/>
            </w:pPr>
            <w:r w:rsidRPr="00920B6D">
              <w:t>2</w:t>
            </w:r>
          </w:p>
        </w:tc>
        <w:tc>
          <w:tcPr>
            <w:tcW w:w="1333" w:type="dxa"/>
          </w:tcPr>
          <w:p w:rsidR="00C653A4" w:rsidRPr="00920B6D" w:rsidRDefault="00C653A4" w:rsidP="0010585D">
            <w:pPr>
              <w:widowControl/>
              <w:autoSpaceDE/>
              <w:autoSpaceDN/>
              <w:adjustRightInd/>
              <w:jc w:val="center"/>
            </w:pPr>
            <w:r w:rsidRPr="00920B6D">
              <w:t>3</w:t>
            </w:r>
          </w:p>
        </w:tc>
        <w:tc>
          <w:tcPr>
            <w:tcW w:w="1409" w:type="dxa"/>
          </w:tcPr>
          <w:p w:rsidR="00C653A4" w:rsidRPr="00920B6D" w:rsidRDefault="00C653A4" w:rsidP="00194AD2">
            <w:pPr>
              <w:widowControl/>
              <w:autoSpaceDE/>
              <w:autoSpaceDN/>
              <w:adjustRightInd/>
              <w:jc w:val="center"/>
            </w:pPr>
            <w:r w:rsidRPr="00920B6D">
              <w:t>4</w:t>
            </w:r>
          </w:p>
        </w:tc>
        <w:tc>
          <w:tcPr>
            <w:tcW w:w="1418" w:type="dxa"/>
          </w:tcPr>
          <w:p w:rsidR="00C653A4" w:rsidRPr="00920B6D" w:rsidRDefault="00C653A4" w:rsidP="00194AD2">
            <w:pPr>
              <w:widowControl/>
              <w:autoSpaceDE/>
              <w:autoSpaceDN/>
              <w:adjustRightInd/>
              <w:jc w:val="center"/>
            </w:pPr>
            <w:r w:rsidRPr="00920B6D">
              <w:t>5</w:t>
            </w:r>
          </w:p>
        </w:tc>
        <w:tc>
          <w:tcPr>
            <w:tcW w:w="1276" w:type="dxa"/>
          </w:tcPr>
          <w:p w:rsidR="00C653A4" w:rsidRPr="00920B6D" w:rsidRDefault="00C653A4" w:rsidP="00194AD2">
            <w:pPr>
              <w:widowControl/>
              <w:autoSpaceDE/>
              <w:autoSpaceDN/>
              <w:adjustRightInd/>
              <w:jc w:val="center"/>
            </w:pPr>
            <w:r w:rsidRPr="00920B6D">
              <w:t>6</w:t>
            </w:r>
          </w:p>
        </w:tc>
        <w:tc>
          <w:tcPr>
            <w:tcW w:w="1275" w:type="dxa"/>
          </w:tcPr>
          <w:p w:rsidR="00C653A4" w:rsidRPr="00920B6D" w:rsidRDefault="00C653A4" w:rsidP="00194AD2">
            <w:pPr>
              <w:widowControl/>
              <w:autoSpaceDE/>
              <w:autoSpaceDN/>
              <w:adjustRightInd/>
              <w:jc w:val="center"/>
            </w:pPr>
            <w:r w:rsidRPr="00920B6D">
              <w:t>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653A4" w:rsidRPr="00920B6D" w:rsidRDefault="00DC4A8C" w:rsidP="00C653A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rPr>
                <w:lang w:val="en-US"/>
              </w:rPr>
              <w:t>8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:rsidR="00C653A4" w:rsidRPr="00920B6D" w:rsidRDefault="00DC4A8C" w:rsidP="0010585D">
            <w:pPr>
              <w:jc w:val="center"/>
              <w:rPr>
                <w:lang w:val="en-US"/>
              </w:rPr>
            </w:pPr>
            <w:r w:rsidRPr="00920B6D">
              <w:rPr>
                <w:lang w:val="en-US"/>
              </w:rPr>
              <w:t>9</w:t>
            </w:r>
          </w:p>
        </w:tc>
        <w:tc>
          <w:tcPr>
            <w:tcW w:w="1241" w:type="dxa"/>
            <w:gridSpan w:val="3"/>
          </w:tcPr>
          <w:p w:rsidR="00C653A4" w:rsidRPr="00920B6D" w:rsidRDefault="00DC4A8C" w:rsidP="0010585D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rPr>
                <w:lang w:val="en-US"/>
              </w:rPr>
              <w:t>10</w:t>
            </w:r>
          </w:p>
        </w:tc>
        <w:tc>
          <w:tcPr>
            <w:tcW w:w="1647" w:type="dxa"/>
            <w:gridSpan w:val="3"/>
          </w:tcPr>
          <w:p w:rsidR="00C653A4" w:rsidRPr="00920B6D" w:rsidRDefault="00DC4A8C" w:rsidP="0010585D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rPr>
                <w:lang w:val="en-US"/>
              </w:rPr>
              <w:t>11</w:t>
            </w:r>
          </w:p>
        </w:tc>
      </w:tr>
      <w:tr w:rsidR="00696AA9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 w:val="restart"/>
          </w:tcPr>
          <w:p w:rsidR="00696AA9" w:rsidRPr="00920B6D" w:rsidRDefault="00111283" w:rsidP="00463C3B">
            <w:pPr>
              <w:widowControl/>
              <w:autoSpaceDE/>
              <w:autoSpaceDN/>
              <w:adjustRightInd/>
            </w:pPr>
            <w:r>
              <w:t>Общий объе</w:t>
            </w:r>
            <w:r w:rsidR="00696AA9" w:rsidRPr="00920B6D">
              <w:t>м потребности в финансовых ресурсах на выполнение программы, в том числе:</w:t>
            </w: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84F04" w:rsidP="00463C3B">
            <w:pPr>
              <w:jc w:val="center"/>
            </w:pPr>
            <w:r>
              <w:t>434 938,59</w:t>
            </w:r>
          </w:p>
        </w:tc>
        <w:tc>
          <w:tcPr>
            <w:tcW w:w="1276" w:type="dxa"/>
            <w:vAlign w:val="center"/>
          </w:tcPr>
          <w:p w:rsidR="00696AA9" w:rsidRPr="00920B6D" w:rsidRDefault="00CD1296" w:rsidP="003102F5">
            <w:pPr>
              <w:jc w:val="center"/>
            </w:pPr>
            <w:r>
              <w:t>81</w:t>
            </w:r>
            <w:r w:rsidR="003102F5">
              <w:t> 335,39</w:t>
            </w:r>
          </w:p>
        </w:tc>
        <w:tc>
          <w:tcPr>
            <w:tcW w:w="1275" w:type="dxa"/>
            <w:vAlign w:val="center"/>
          </w:tcPr>
          <w:p w:rsidR="00696AA9" w:rsidRPr="00920B6D" w:rsidRDefault="00E67F0B" w:rsidP="00463C3B">
            <w:pPr>
              <w:jc w:val="center"/>
            </w:pPr>
            <w:r>
              <w:t>79 989,80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E67F0B" w:rsidP="00463C3B">
            <w:pPr>
              <w:jc w:val="center"/>
            </w:pPr>
            <w:r>
              <w:t>78 313,60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CD1296" w:rsidRPr="00C7320C" w:rsidRDefault="00CD1296" w:rsidP="00C7320C">
            <w:pPr>
              <w:jc w:val="center"/>
            </w:pPr>
            <w:r w:rsidRPr="00C7320C">
              <w:t>674</w:t>
            </w:r>
            <w:r w:rsidR="00C7320C" w:rsidRPr="00C7320C">
              <w:t> 577,38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696AA9" w:rsidRPr="00920B6D" w:rsidRDefault="00696AA9" w:rsidP="0010585D">
            <w:pPr>
              <w:jc w:val="center"/>
            </w:pPr>
          </w:p>
        </w:tc>
        <w:tc>
          <w:tcPr>
            <w:tcW w:w="1647" w:type="dxa"/>
            <w:gridSpan w:val="3"/>
            <w:vMerge w:val="restart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A2E22" w:rsidRDefault="00696AA9" w:rsidP="00463C3B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A2E22" w:rsidRDefault="00696AA9" w:rsidP="00463C3B">
            <w:pPr>
              <w:jc w:val="center"/>
              <w:rPr>
                <w:color w:val="FF0000"/>
              </w:rPr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D1296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</w:tcPr>
          <w:p w:rsidR="00CD1296" w:rsidRPr="00920B6D" w:rsidRDefault="00CD1296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CD1296" w:rsidRPr="00920B6D" w:rsidRDefault="00CD1296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CD1296" w:rsidRPr="00920B6D" w:rsidRDefault="00CD129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CD1296" w:rsidRPr="00920B6D" w:rsidRDefault="00CD1296" w:rsidP="006F6F07">
            <w:pPr>
              <w:jc w:val="center"/>
            </w:pPr>
            <w:r>
              <w:t>434 938,59</w:t>
            </w:r>
          </w:p>
        </w:tc>
        <w:tc>
          <w:tcPr>
            <w:tcW w:w="1276" w:type="dxa"/>
            <w:vAlign w:val="center"/>
          </w:tcPr>
          <w:p w:rsidR="00CD1296" w:rsidRPr="00920B6D" w:rsidRDefault="003102F5" w:rsidP="00022759">
            <w:pPr>
              <w:jc w:val="center"/>
            </w:pPr>
            <w:r>
              <w:t>81 335,39</w:t>
            </w:r>
          </w:p>
        </w:tc>
        <w:tc>
          <w:tcPr>
            <w:tcW w:w="1275" w:type="dxa"/>
            <w:vAlign w:val="center"/>
          </w:tcPr>
          <w:p w:rsidR="00CD1296" w:rsidRPr="00920B6D" w:rsidRDefault="00CD1296" w:rsidP="00022759">
            <w:pPr>
              <w:jc w:val="center"/>
            </w:pPr>
            <w:r>
              <w:t>79 989,80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CD1296" w:rsidRPr="00920B6D" w:rsidRDefault="00CD1296" w:rsidP="00022759">
            <w:pPr>
              <w:jc w:val="center"/>
            </w:pPr>
            <w:r>
              <w:t>78 313,60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CD1296" w:rsidRPr="00920B6D" w:rsidRDefault="00CD1296" w:rsidP="00C7320C">
            <w:pPr>
              <w:jc w:val="center"/>
            </w:pPr>
            <w:r>
              <w:t>674</w:t>
            </w:r>
            <w:r w:rsidR="00C7320C">
              <w:t> 577,38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CD1296" w:rsidRPr="00920B6D" w:rsidRDefault="00CD1296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CD1296" w:rsidRPr="00920B6D" w:rsidRDefault="00CD129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>Главный распорядитель бюджетных средств - комитет муниципального имущества и земельных ресурсов администрации городского округа «Город Калининград»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405 170,91</w:t>
            </w:r>
          </w:p>
        </w:tc>
        <w:tc>
          <w:tcPr>
            <w:tcW w:w="1276" w:type="dxa"/>
            <w:vAlign w:val="center"/>
          </w:tcPr>
          <w:p w:rsidR="00903C7A" w:rsidRPr="003102F5" w:rsidRDefault="00903C7A" w:rsidP="003102F5">
            <w:pPr>
              <w:jc w:val="center"/>
            </w:pPr>
            <w:r>
              <w:t>46</w:t>
            </w:r>
            <w:r w:rsidR="003102F5">
              <w:t> </w:t>
            </w:r>
            <w:r w:rsidR="003102F5">
              <w:rPr>
                <w:lang w:val="en-US"/>
              </w:rPr>
              <w:t>835</w:t>
            </w:r>
            <w:r w:rsidR="003102F5">
              <w:t>,39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45 489,80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43 813,60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C7320C" w:rsidRDefault="00CD1296" w:rsidP="00C7320C">
            <w:pPr>
              <w:jc w:val="center"/>
            </w:pPr>
            <w:r w:rsidRPr="00C7320C">
              <w:t>541</w:t>
            </w:r>
            <w:r w:rsidR="00903C7A" w:rsidRPr="00C7320C">
              <w:t> </w:t>
            </w:r>
            <w:r w:rsidR="00C7320C" w:rsidRPr="00C7320C">
              <w:t>309</w:t>
            </w:r>
            <w:r w:rsidR="00903C7A" w:rsidRPr="00C7320C">
              <w:t>,</w:t>
            </w:r>
            <w:r w:rsidR="00C7320C" w:rsidRPr="00C7320C">
              <w:t>70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B048C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 w:val="restart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A2E22" w:rsidRDefault="00903C7A" w:rsidP="00463C3B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A2E22" w:rsidRDefault="00903C7A" w:rsidP="00463C3B">
            <w:pPr>
              <w:jc w:val="center"/>
              <w:rPr>
                <w:color w:val="FF0000"/>
              </w:rPr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C7320C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C7320C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D1296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</w:tcPr>
          <w:p w:rsidR="00CD1296" w:rsidRPr="00920B6D" w:rsidRDefault="00CD1296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CD1296" w:rsidRPr="00920B6D" w:rsidRDefault="00CD1296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CD1296" w:rsidRPr="00920B6D" w:rsidRDefault="00CD129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CD1296" w:rsidRPr="00920B6D" w:rsidRDefault="00CD1296" w:rsidP="006F6F07">
            <w:pPr>
              <w:jc w:val="center"/>
            </w:pPr>
            <w:r>
              <w:t>405 170,91</w:t>
            </w:r>
          </w:p>
        </w:tc>
        <w:tc>
          <w:tcPr>
            <w:tcW w:w="1276" w:type="dxa"/>
            <w:vAlign w:val="center"/>
          </w:tcPr>
          <w:p w:rsidR="00CD1296" w:rsidRPr="00920B6D" w:rsidRDefault="00CD1296" w:rsidP="003102F5">
            <w:pPr>
              <w:jc w:val="center"/>
            </w:pPr>
            <w:r>
              <w:t>46</w:t>
            </w:r>
            <w:r w:rsidR="003102F5">
              <w:t> 835,39</w:t>
            </w:r>
          </w:p>
        </w:tc>
        <w:tc>
          <w:tcPr>
            <w:tcW w:w="1275" w:type="dxa"/>
            <w:vAlign w:val="center"/>
          </w:tcPr>
          <w:p w:rsidR="00CD1296" w:rsidRPr="00920B6D" w:rsidRDefault="00CD1296" w:rsidP="00022759">
            <w:pPr>
              <w:jc w:val="center"/>
            </w:pPr>
            <w:r>
              <w:t>45 489,80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CD1296" w:rsidRPr="00920B6D" w:rsidRDefault="00CD1296" w:rsidP="00022759">
            <w:pPr>
              <w:jc w:val="center"/>
            </w:pPr>
            <w:r>
              <w:t>43 813,60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CD1296" w:rsidRPr="00C7320C" w:rsidRDefault="00C7320C" w:rsidP="00022759">
            <w:pPr>
              <w:jc w:val="center"/>
            </w:pPr>
            <w:r w:rsidRPr="00C7320C">
              <w:t>541 309,70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CD1296" w:rsidRPr="00920B6D" w:rsidRDefault="00CD1296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CD1296" w:rsidRPr="00920B6D" w:rsidRDefault="00CD129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>Главный распорядитель бюджетных средств - комитет городского хозяйства администрации городского округа «Город Калининград»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</w:tcPr>
          <w:p w:rsidR="00903C7A" w:rsidRPr="00920B6D" w:rsidRDefault="00903C7A" w:rsidP="00920B6D">
            <w:pPr>
              <w:widowControl/>
              <w:autoSpaceDE/>
              <w:autoSpaceDN/>
              <w:adjustRightInd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29 598,80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E67F0B">
            <w:pPr>
              <w:jc w:val="center"/>
            </w:pPr>
            <w:r w:rsidRPr="00920B6D">
              <w:t xml:space="preserve">34 </w:t>
            </w:r>
            <w:r>
              <w:t>500</w:t>
            </w:r>
            <w:r w:rsidRPr="00920B6D">
              <w:t>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34 500,00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34 500,00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133 098,80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B048C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 w:val="restart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6F6F07">
            <w:pPr>
              <w:jc w:val="center"/>
            </w:pPr>
            <w:r>
              <w:t>29 598,80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6F6F07">
            <w:pPr>
              <w:jc w:val="center"/>
            </w:pPr>
            <w:r w:rsidRPr="00920B6D">
              <w:t xml:space="preserve">34 </w:t>
            </w:r>
            <w:r>
              <w:t>500</w:t>
            </w:r>
            <w:r w:rsidRPr="00920B6D">
              <w:t>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6F6F07">
            <w:pPr>
              <w:jc w:val="center"/>
            </w:pPr>
            <w:r w:rsidRPr="00920B6D">
              <w:t>34 500,00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6F6F07">
            <w:pPr>
              <w:jc w:val="center"/>
            </w:pPr>
            <w:r w:rsidRPr="00920B6D">
              <w:t>34 500,00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6F6F07">
            <w:pPr>
              <w:jc w:val="center"/>
            </w:pPr>
            <w:r>
              <w:t>133 098,80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 w:val="restart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  <w:r w:rsidRPr="00684F04">
              <w:rPr>
                <w:lang w:eastAsia="en-US"/>
              </w:rPr>
              <w:lastRenderedPageBreak/>
              <w:t>Главный распорядитель бюджетных средств - администрация городского округа «Город Калининград»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684F04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168,88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168,88</w:t>
            </w:r>
          </w:p>
        </w:tc>
        <w:tc>
          <w:tcPr>
            <w:tcW w:w="1241" w:type="dxa"/>
            <w:gridSpan w:val="3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84F04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84F04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84F04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192A38">
            <w:pPr>
              <w:jc w:val="center"/>
            </w:pPr>
            <w:r>
              <w:t>168,88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192A38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192A38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192A38">
            <w:pPr>
              <w:jc w:val="center"/>
            </w:pPr>
            <w:r>
              <w:t>0,00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192A38">
            <w:pPr>
              <w:jc w:val="center"/>
            </w:pPr>
            <w:r>
              <w:t>168,88</w:t>
            </w:r>
          </w:p>
        </w:tc>
        <w:tc>
          <w:tcPr>
            <w:tcW w:w="1241" w:type="dxa"/>
            <w:gridSpan w:val="3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84F04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3C7E1C">
            <w:pPr>
              <w:widowControl/>
              <w:autoSpaceDE/>
              <w:autoSpaceDN/>
              <w:adjustRightInd/>
              <w:jc w:val="center"/>
            </w:pPr>
            <w:r w:rsidRPr="00920B6D">
              <w:t>1.1.1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>
              <w:t>Уче</w:t>
            </w:r>
            <w:r w:rsidRPr="00920B6D">
              <w:t xml:space="preserve">т муниципального имущества  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903C7A" w:rsidRPr="00920B6D" w:rsidRDefault="00903C7A" w:rsidP="000E3AB6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  <w:r w:rsidRPr="00920B6D">
              <w:t>1.1.2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>
              <w:t>Прие</w:t>
            </w:r>
            <w:r w:rsidRPr="00920B6D">
              <w:t xml:space="preserve">мка имущества в муниципальную собственность 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3C7E1C">
            <w:pPr>
              <w:widowControl/>
              <w:autoSpaceDE/>
              <w:autoSpaceDN/>
              <w:adjustRightInd/>
              <w:jc w:val="center"/>
            </w:pPr>
            <w:r w:rsidRPr="00920B6D">
              <w:t>1.1.3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>Обследование технического состояния объектов муниципальной собственности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9367A7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40,00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40,00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9D6E7B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9D6E7B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40,00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40,00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3C7E1C">
            <w:pPr>
              <w:widowControl/>
              <w:autoSpaceDE/>
              <w:autoSpaceDN/>
              <w:adjustRightInd/>
              <w:jc w:val="center"/>
            </w:pPr>
            <w:r w:rsidRPr="00920B6D">
              <w:t>1.1.4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>Безвозмездная передача имущества в государственную собственность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429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34126B">
            <w:pPr>
              <w:widowControl/>
              <w:autoSpaceDE/>
              <w:autoSpaceDN/>
              <w:adjustRightInd/>
              <w:jc w:val="center"/>
            </w:pPr>
            <w:r w:rsidRPr="00920B6D">
              <w:t>1.1.5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 xml:space="preserve">Возмещение затрат в </w:t>
            </w:r>
            <w:r w:rsidRPr="00920B6D">
              <w:lastRenderedPageBreak/>
              <w:t>связи с изготовлением технической документации и проведением оценки выявленных объектов инженерной инфраструктуры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FC1994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113148">
            <w:pPr>
              <w:widowControl/>
              <w:autoSpaceDE/>
              <w:autoSpaceDN/>
              <w:adjustRightInd/>
              <w:jc w:val="center"/>
            </w:pPr>
            <w:r w:rsidRPr="00920B6D">
              <w:t xml:space="preserve">Субсидия </w:t>
            </w:r>
            <w:proofErr w:type="spellStart"/>
            <w:r w:rsidRPr="00920B6D">
              <w:lastRenderedPageBreak/>
              <w:t>юридичес</w:t>
            </w:r>
            <w:proofErr w:type="spellEnd"/>
            <w:r w:rsidRPr="00920B6D">
              <w:t>-ким лицам, целевая субсидия</w:t>
            </w: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>
              <w:lastRenderedPageBreak/>
              <w:t>4</w:t>
            </w:r>
            <w:r w:rsidRPr="00920B6D">
              <w:t>80,00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1 500,00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1 300,00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1 300,00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684F04">
            <w:pPr>
              <w:jc w:val="center"/>
            </w:pPr>
            <w:r w:rsidRPr="00920B6D">
              <w:t xml:space="preserve">4 </w:t>
            </w:r>
            <w:r>
              <w:t>5</w:t>
            </w:r>
            <w:r w:rsidRPr="00920B6D">
              <w:t>80,00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FC1994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B32BFD">
            <w:pPr>
              <w:widowControl/>
              <w:autoSpaceDE/>
              <w:adjustRightInd/>
              <w:jc w:val="center"/>
            </w:pPr>
            <w:proofErr w:type="spellStart"/>
            <w:r w:rsidRPr="00920B6D">
              <w:t>Муниципаль-</w:t>
            </w:r>
            <w:r w:rsidRPr="00920B6D">
              <w:lastRenderedPageBreak/>
              <w:t>ные</w:t>
            </w:r>
            <w:proofErr w:type="spellEnd"/>
            <w:r w:rsidRPr="00920B6D">
              <w:t xml:space="preserve"> унитарные предприятия,</w:t>
            </w:r>
          </w:p>
          <w:p w:rsidR="00903C7A" w:rsidRPr="00920B6D" w:rsidRDefault="00903C7A" w:rsidP="00113148">
            <w:pPr>
              <w:widowControl/>
              <w:autoSpaceDE/>
              <w:adjustRightInd/>
              <w:jc w:val="center"/>
            </w:pPr>
            <w:r w:rsidRPr="00920B6D">
              <w:t>бюджетные учреждения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43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FC1994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429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FC1994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43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FC1994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>
              <w:t>4</w:t>
            </w:r>
            <w:r w:rsidRPr="00920B6D">
              <w:t>80,00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1 500,00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1 300,00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1 300,00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684F04">
            <w:pPr>
              <w:jc w:val="center"/>
            </w:pPr>
            <w:r w:rsidRPr="00920B6D">
              <w:t xml:space="preserve">4 </w:t>
            </w:r>
            <w:r>
              <w:t>5</w:t>
            </w:r>
            <w:r w:rsidRPr="00920B6D">
              <w:t>80,00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43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FC1994">
            <w:pPr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4C3537">
            <w:pPr>
              <w:widowControl/>
              <w:autoSpaceDE/>
              <w:autoSpaceDN/>
              <w:adjustRightInd/>
              <w:jc w:val="center"/>
            </w:pPr>
            <w:r w:rsidRPr="00920B6D">
              <w:t>1.1.6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920B6D">
              <w:rPr>
                <w:color w:val="000000"/>
              </w:rPr>
              <w:t>Вскрытие и замена замков вх</w:t>
            </w:r>
            <w:r>
              <w:rPr>
                <w:color w:val="000000"/>
              </w:rPr>
              <w:t>одных дверей в нежилых помещениях</w:t>
            </w:r>
            <w:r w:rsidRPr="00920B6D">
              <w:rPr>
                <w:color w:val="000000"/>
              </w:rPr>
              <w:t xml:space="preserve"> муниципальной собственности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236,62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236,62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9D6E7B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9D6E7B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236,62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236,62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both"/>
              <w:rPr>
                <w:highlight w:val="yellow"/>
              </w:rPr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  <w:r w:rsidRPr="00920B6D">
              <w:t>1.1.7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  <w:r w:rsidRPr="00920B6D">
              <w:rPr>
                <w:color w:val="000000"/>
              </w:rPr>
              <w:t>Содержание и эксплуатация мест общего пользования в нежилых зданиях</w:t>
            </w: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F83E86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80,88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100,00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280,88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F83E86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F83E86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F83E86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F83E86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F83E86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80,88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100,00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280,88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F83E86">
            <w:pPr>
              <w:widowControl/>
              <w:autoSpaceDE/>
              <w:autoSpaceDN/>
              <w:adjustRightInd/>
              <w:jc w:val="both"/>
              <w:rPr>
                <w:highlight w:val="yellow"/>
              </w:rPr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429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4C3537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  <w:r w:rsidRPr="00920B6D">
              <w:rPr>
                <w:lang w:val="en-US"/>
              </w:rPr>
              <w:t>1</w:t>
            </w:r>
            <w:r w:rsidRPr="00920B6D">
              <w:t>.1.8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>Содержание автотранспорта, находящего в муниципальной собственности (транспортный налог)</w:t>
            </w: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E84C82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2E2B31" w:rsidRDefault="00903C7A" w:rsidP="002E2B31">
            <w:pPr>
              <w:jc w:val="center"/>
              <w:rPr>
                <w:sz w:val="22"/>
                <w:szCs w:val="22"/>
              </w:rPr>
            </w:pPr>
            <w:r w:rsidRPr="002E2B31">
              <w:rPr>
                <w:sz w:val="22"/>
                <w:szCs w:val="22"/>
              </w:rPr>
              <w:t>Расходы на руководство и управление в сфере установлен-</w:t>
            </w:r>
            <w:proofErr w:type="spellStart"/>
            <w:r w:rsidRPr="002E2B31">
              <w:rPr>
                <w:sz w:val="22"/>
                <w:szCs w:val="22"/>
              </w:rPr>
              <w:t>ных</w:t>
            </w:r>
            <w:proofErr w:type="spellEnd"/>
            <w:r w:rsidRPr="002E2B31">
              <w:rPr>
                <w:sz w:val="22"/>
                <w:szCs w:val="22"/>
              </w:rPr>
              <w:t xml:space="preserve"> функций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30,00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2,00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3</w:t>
            </w:r>
            <w:r w:rsidRPr="00920B6D">
              <w:t>6,00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E84C82">
            <w:pPr>
              <w:widowControl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E84C82">
            <w:pPr>
              <w:widowControl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</w:tr>
      <w:tr w:rsidR="00903C7A" w:rsidRPr="00920B6D" w:rsidTr="00463C3B">
        <w:trPr>
          <w:gridAfter w:val="1"/>
          <w:wAfter w:w="29" w:type="dxa"/>
          <w:cantSplit/>
          <w:trHeight w:val="430"/>
          <w:jc w:val="center"/>
        </w:trPr>
        <w:tc>
          <w:tcPr>
            <w:tcW w:w="828" w:type="dxa"/>
            <w:vMerge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E84C82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429"/>
          <w:jc w:val="center"/>
        </w:trPr>
        <w:tc>
          <w:tcPr>
            <w:tcW w:w="828" w:type="dxa"/>
            <w:vMerge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E84C82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430"/>
          <w:jc w:val="center"/>
        </w:trPr>
        <w:tc>
          <w:tcPr>
            <w:tcW w:w="828" w:type="dxa"/>
            <w:vMerge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E84C82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30,00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2,00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3</w:t>
            </w:r>
            <w:r w:rsidRPr="00920B6D">
              <w:t>6,00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430"/>
          <w:jc w:val="center"/>
        </w:trPr>
        <w:tc>
          <w:tcPr>
            <w:tcW w:w="828" w:type="dxa"/>
            <w:vMerge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E84C82">
            <w:pPr>
              <w:widowControl/>
              <w:autoSpaceDE/>
              <w:autoSpaceDN/>
              <w:adjustRightInd/>
              <w:jc w:val="both"/>
              <w:rPr>
                <w:highlight w:val="yellow"/>
              </w:rPr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3C7E1C">
            <w:pPr>
              <w:widowControl/>
              <w:autoSpaceDE/>
              <w:autoSpaceDN/>
              <w:adjustRightInd/>
              <w:jc w:val="center"/>
            </w:pPr>
            <w:r w:rsidRPr="00920B6D">
              <w:t>1.2.1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>Передача в аренду муниципального имущества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7778C3">
            <w:pPr>
              <w:widowControl/>
              <w:autoSpaceDE/>
              <w:autoSpaceDN/>
              <w:adjustRightInd/>
              <w:jc w:val="center"/>
            </w:pPr>
            <w:r w:rsidRPr="00920B6D">
              <w:t>1.2.2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>Передача имущества в безвозмездное пользование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3C7E1C">
            <w:pPr>
              <w:widowControl/>
              <w:autoSpaceDE/>
              <w:autoSpaceDN/>
              <w:adjustRightInd/>
              <w:jc w:val="center"/>
            </w:pPr>
            <w:r w:rsidRPr="00920B6D">
              <w:t>1.2.3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>Отчуждение объектов в рамках реализации программы приватизации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3C7E1C">
            <w:pPr>
              <w:widowControl/>
              <w:autoSpaceDE/>
              <w:autoSpaceDN/>
              <w:adjustRightInd/>
              <w:jc w:val="center"/>
            </w:pPr>
            <w:r w:rsidRPr="00920B6D">
              <w:t>1.2.4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>Изготовление технической документации для муниципальных нужд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2 265,44</w:t>
            </w:r>
          </w:p>
        </w:tc>
        <w:tc>
          <w:tcPr>
            <w:tcW w:w="1276" w:type="dxa"/>
            <w:vAlign w:val="center"/>
          </w:tcPr>
          <w:p w:rsidR="00903C7A" w:rsidRPr="00920B6D" w:rsidRDefault="00CD1296" w:rsidP="00463C3B">
            <w:pPr>
              <w:jc w:val="center"/>
            </w:pPr>
            <w:r>
              <w:t>1 516,95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1 311,00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1 311,00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CD1296" w:rsidP="00463C3B">
            <w:pPr>
              <w:jc w:val="center"/>
            </w:pPr>
            <w:r>
              <w:t>6 404,39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D1296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CD1296" w:rsidRPr="00920B6D" w:rsidRDefault="00CD129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CD1296" w:rsidRPr="00920B6D" w:rsidRDefault="00CD1296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CD1296" w:rsidRPr="00920B6D" w:rsidRDefault="00CD1296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CD1296" w:rsidRPr="00920B6D" w:rsidRDefault="00CD129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CD1296" w:rsidRPr="00920B6D" w:rsidRDefault="00CD1296" w:rsidP="00463C3B">
            <w:pPr>
              <w:jc w:val="center"/>
            </w:pPr>
            <w:r>
              <w:t>2 265,44</w:t>
            </w:r>
          </w:p>
        </w:tc>
        <w:tc>
          <w:tcPr>
            <w:tcW w:w="1276" w:type="dxa"/>
            <w:vAlign w:val="center"/>
          </w:tcPr>
          <w:p w:rsidR="00CD1296" w:rsidRPr="00920B6D" w:rsidRDefault="00CD1296" w:rsidP="00022759">
            <w:pPr>
              <w:jc w:val="center"/>
            </w:pPr>
            <w:r>
              <w:t>1 516,95</w:t>
            </w:r>
          </w:p>
        </w:tc>
        <w:tc>
          <w:tcPr>
            <w:tcW w:w="1275" w:type="dxa"/>
            <w:vAlign w:val="center"/>
          </w:tcPr>
          <w:p w:rsidR="00CD1296" w:rsidRPr="00920B6D" w:rsidRDefault="00CD1296" w:rsidP="00022759">
            <w:pPr>
              <w:jc w:val="center"/>
            </w:pPr>
            <w:r w:rsidRPr="00920B6D">
              <w:t>1 311,00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CD1296" w:rsidRPr="00920B6D" w:rsidRDefault="00CD1296" w:rsidP="00022759">
            <w:pPr>
              <w:jc w:val="center"/>
            </w:pPr>
            <w:r w:rsidRPr="00920B6D">
              <w:t>1 311,00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CD1296" w:rsidRPr="00920B6D" w:rsidRDefault="00CD1296" w:rsidP="00022759">
            <w:pPr>
              <w:jc w:val="center"/>
            </w:pPr>
            <w:r>
              <w:t>6 404,39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CD1296" w:rsidRPr="00920B6D" w:rsidRDefault="00CD129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CD1296" w:rsidRPr="00920B6D" w:rsidRDefault="00CD129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74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252C61">
            <w:pPr>
              <w:widowControl/>
              <w:autoSpaceDE/>
              <w:autoSpaceDN/>
              <w:adjustRightInd/>
              <w:jc w:val="center"/>
            </w:pPr>
            <w:r w:rsidRPr="00920B6D">
              <w:t>1.2.5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2E2B31">
            <w:pPr>
              <w:widowControl/>
              <w:autoSpaceDE/>
              <w:autoSpaceDN/>
              <w:adjustRightInd/>
            </w:pPr>
            <w:r w:rsidRPr="00920B6D">
              <w:t>Получение отчетов о рыночной стоимости объектов оценки для муниципальных нужд в соответствии с Ф</w:t>
            </w:r>
            <w:r>
              <w:t>едеральным законом</w:t>
            </w:r>
            <w:r w:rsidRPr="00920B6D">
              <w:t xml:space="preserve"> «Об оценочной деятельности»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241,05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677,50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678,00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678,00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684F04">
            <w:pPr>
              <w:jc w:val="center"/>
            </w:pPr>
            <w:r w:rsidRPr="00920B6D">
              <w:t>2</w:t>
            </w:r>
            <w:r>
              <w:t> 274,55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374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7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74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241,05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677,50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678,00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678,00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</w:t>
            </w:r>
            <w:r>
              <w:t> 274,55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7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7778C3">
            <w:pPr>
              <w:widowControl/>
              <w:autoSpaceDE/>
              <w:autoSpaceDN/>
              <w:adjustRightInd/>
              <w:jc w:val="center"/>
            </w:pPr>
            <w:r w:rsidRPr="00920B6D">
              <w:t>1.2.6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>Охрана объектов муниципальной собственности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 xml:space="preserve">Закупка товаров, работ и </w:t>
            </w:r>
            <w:r w:rsidRPr="00920B6D">
              <w:lastRenderedPageBreak/>
              <w:t>услуг</w:t>
            </w: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lastRenderedPageBreak/>
              <w:t>455,00</w:t>
            </w:r>
          </w:p>
        </w:tc>
        <w:tc>
          <w:tcPr>
            <w:tcW w:w="1276" w:type="dxa"/>
            <w:vAlign w:val="center"/>
          </w:tcPr>
          <w:p w:rsidR="00903C7A" w:rsidRPr="000D3DA7" w:rsidRDefault="000D3DA7" w:rsidP="000D3DA7">
            <w:pPr>
              <w:jc w:val="center"/>
            </w:pPr>
            <w:r>
              <w:rPr>
                <w:lang w:val="en-US"/>
              </w:rPr>
              <w:t>835</w:t>
            </w:r>
            <w:r>
              <w:t>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675,00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675,00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0D3DA7">
            <w:pPr>
              <w:jc w:val="center"/>
            </w:pPr>
            <w:r w:rsidRPr="00920B6D">
              <w:t>2</w:t>
            </w:r>
            <w:r w:rsidR="000D3DA7">
              <w:t> 640,</w:t>
            </w:r>
            <w:r w:rsidRPr="00920B6D">
              <w:t>00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3DA7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0D3DA7" w:rsidRPr="00920B6D" w:rsidRDefault="000D3DA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0D3DA7" w:rsidRPr="00920B6D" w:rsidRDefault="000D3DA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3DA7" w:rsidRPr="00920B6D" w:rsidRDefault="000D3DA7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3DA7" w:rsidRPr="00920B6D" w:rsidRDefault="000D3DA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3DA7" w:rsidRPr="00920B6D" w:rsidRDefault="000D3DA7" w:rsidP="00270741">
            <w:pPr>
              <w:jc w:val="center"/>
            </w:pPr>
            <w:r w:rsidRPr="00920B6D">
              <w:t>455,00</w:t>
            </w:r>
          </w:p>
        </w:tc>
        <w:tc>
          <w:tcPr>
            <w:tcW w:w="1276" w:type="dxa"/>
            <w:vAlign w:val="center"/>
          </w:tcPr>
          <w:p w:rsidR="000D3DA7" w:rsidRPr="000D3DA7" w:rsidRDefault="000D3DA7" w:rsidP="00270741">
            <w:pPr>
              <w:jc w:val="center"/>
            </w:pPr>
            <w:r>
              <w:rPr>
                <w:lang w:val="en-US"/>
              </w:rPr>
              <w:t>835</w:t>
            </w:r>
            <w:r>
              <w:t>,00</w:t>
            </w:r>
          </w:p>
        </w:tc>
        <w:tc>
          <w:tcPr>
            <w:tcW w:w="1275" w:type="dxa"/>
            <w:vAlign w:val="center"/>
          </w:tcPr>
          <w:p w:rsidR="000D3DA7" w:rsidRPr="00920B6D" w:rsidRDefault="000D3DA7" w:rsidP="00270741">
            <w:pPr>
              <w:jc w:val="center"/>
            </w:pPr>
            <w:r w:rsidRPr="00920B6D">
              <w:t>675,00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D3DA7" w:rsidRPr="00920B6D" w:rsidRDefault="000D3DA7" w:rsidP="00270741">
            <w:pPr>
              <w:jc w:val="center"/>
            </w:pPr>
            <w:r w:rsidRPr="00920B6D">
              <w:t>675,00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0D3DA7" w:rsidRPr="00920B6D" w:rsidRDefault="000D3DA7" w:rsidP="00270741">
            <w:pPr>
              <w:jc w:val="center"/>
            </w:pPr>
            <w:r w:rsidRPr="00920B6D">
              <w:t>2</w:t>
            </w:r>
            <w:r>
              <w:t> 640,</w:t>
            </w:r>
            <w:r w:rsidRPr="00920B6D">
              <w:t>00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0D3DA7" w:rsidRPr="00920B6D" w:rsidRDefault="000D3DA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3DA7" w:rsidRPr="00920B6D" w:rsidRDefault="000D3DA7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7778C3">
            <w:pPr>
              <w:widowControl/>
              <w:autoSpaceDE/>
              <w:autoSpaceDN/>
              <w:adjustRightInd/>
              <w:jc w:val="center"/>
            </w:pPr>
            <w:r w:rsidRPr="00920B6D">
              <w:t>1.2.7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djustRightInd/>
            </w:pPr>
            <w:r w:rsidRPr="00920B6D">
              <w:t>Проведение экспертиз для муниципальных нужд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5D670B">
              <w:t>360,00</w:t>
            </w:r>
          </w:p>
        </w:tc>
        <w:tc>
          <w:tcPr>
            <w:tcW w:w="1276" w:type="dxa"/>
            <w:vAlign w:val="center"/>
          </w:tcPr>
          <w:p w:rsidR="00903C7A" w:rsidRPr="00920B6D" w:rsidRDefault="000D3DA7" w:rsidP="00463C3B">
            <w:pPr>
              <w:jc w:val="center"/>
            </w:pPr>
            <w:r>
              <w:t>173,00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333,00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333,00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0D3DA7">
            <w:pPr>
              <w:jc w:val="center"/>
            </w:pPr>
            <w:r>
              <w:t xml:space="preserve">1 </w:t>
            </w:r>
            <w:r w:rsidR="000D3DA7">
              <w:t>199</w:t>
            </w:r>
            <w:r w:rsidRPr="00920B6D">
              <w:t>,00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3DA7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0D3DA7" w:rsidRPr="00920B6D" w:rsidRDefault="000D3DA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0D3DA7" w:rsidRPr="00920B6D" w:rsidRDefault="000D3DA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3DA7" w:rsidRPr="00920B6D" w:rsidRDefault="000D3DA7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0D3DA7" w:rsidRPr="00920B6D" w:rsidRDefault="000D3DA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3DA7" w:rsidRPr="00920B6D" w:rsidRDefault="000D3DA7" w:rsidP="00270741">
            <w:pPr>
              <w:jc w:val="center"/>
            </w:pPr>
            <w:r w:rsidRPr="005D670B">
              <w:t>360,00</w:t>
            </w:r>
          </w:p>
        </w:tc>
        <w:tc>
          <w:tcPr>
            <w:tcW w:w="1276" w:type="dxa"/>
            <w:vAlign w:val="center"/>
          </w:tcPr>
          <w:p w:rsidR="000D3DA7" w:rsidRPr="00920B6D" w:rsidRDefault="000D3DA7" w:rsidP="00270741">
            <w:pPr>
              <w:jc w:val="center"/>
            </w:pPr>
            <w:r>
              <w:t>173,00</w:t>
            </w:r>
          </w:p>
        </w:tc>
        <w:tc>
          <w:tcPr>
            <w:tcW w:w="1275" w:type="dxa"/>
            <w:vAlign w:val="center"/>
          </w:tcPr>
          <w:p w:rsidR="000D3DA7" w:rsidRPr="00920B6D" w:rsidRDefault="000D3DA7" w:rsidP="00270741">
            <w:pPr>
              <w:jc w:val="center"/>
            </w:pPr>
            <w:r w:rsidRPr="00920B6D">
              <w:t>333,00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D3DA7" w:rsidRPr="00920B6D" w:rsidRDefault="000D3DA7" w:rsidP="00270741">
            <w:pPr>
              <w:jc w:val="center"/>
            </w:pPr>
            <w:r w:rsidRPr="00920B6D">
              <w:t>333,00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0D3DA7" w:rsidRPr="00920B6D" w:rsidRDefault="000D3DA7" w:rsidP="00270741">
            <w:pPr>
              <w:jc w:val="center"/>
            </w:pPr>
            <w:r>
              <w:t>1 199</w:t>
            </w:r>
            <w:r w:rsidRPr="00920B6D">
              <w:t>,00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0D3DA7" w:rsidRPr="00920B6D" w:rsidRDefault="000D3DA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3DA7" w:rsidRPr="00920B6D" w:rsidRDefault="000D3DA7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7778C3">
            <w:pPr>
              <w:widowControl/>
              <w:autoSpaceDE/>
              <w:autoSpaceDN/>
              <w:adjustRightInd/>
              <w:jc w:val="center"/>
            </w:pPr>
            <w:r w:rsidRPr="00920B6D">
              <w:t>1.2.8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 xml:space="preserve">Ремонт муниципальных нежилых помещений 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587,01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587,01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ind w:left="-57" w:right="-57"/>
              <w:jc w:val="center"/>
            </w:pPr>
            <w:r w:rsidRPr="00920B6D">
              <w:t>КГХ, МКУ «КРМКД»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F53EC7">
            <w:pPr>
              <w:widowControl/>
              <w:autoSpaceDE/>
              <w:adjustRightInd/>
              <w:jc w:val="center"/>
            </w:pPr>
          </w:p>
          <w:p w:rsidR="00903C7A" w:rsidRPr="00920B6D" w:rsidRDefault="00903C7A" w:rsidP="00F53EC7">
            <w:pPr>
              <w:widowControl/>
              <w:autoSpaceDE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587,01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587,01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429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3D1195">
            <w:pPr>
              <w:widowControl/>
              <w:autoSpaceDE/>
              <w:autoSpaceDN/>
              <w:adjustRightInd/>
              <w:jc w:val="center"/>
            </w:pPr>
            <w:r w:rsidRPr="00920B6D">
              <w:t>1.2.9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FF0000"/>
              </w:rPr>
            </w:pPr>
            <w:r w:rsidRPr="00920B6D">
              <w:t>Содержание здания, необходимого  администрации для исполнения своих функций, в части уплаты земельного налога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F35D1A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2E2B31" w:rsidRDefault="00903C7A" w:rsidP="00810C40">
            <w:pPr>
              <w:jc w:val="center"/>
              <w:rPr>
                <w:sz w:val="22"/>
                <w:szCs w:val="22"/>
              </w:rPr>
            </w:pPr>
            <w:r w:rsidRPr="002E2B31">
              <w:rPr>
                <w:sz w:val="22"/>
                <w:szCs w:val="22"/>
              </w:rPr>
              <w:t>Расходы на руководство и управление в сфере установлен-</w:t>
            </w:r>
            <w:proofErr w:type="spellStart"/>
            <w:r w:rsidRPr="002E2B31">
              <w:rPr>
                <w:sz w:val="22"/>
                <w:szCs w:val="22"/>
              </w:rPr>
              <w:t>ных</w:t>
            </w:r>
            <w:proofErr w:type="spellEnd"/>
            <w:r w:rsidRPr="002E2B31">
              <w:rPr>
                <w:sz w:val="22"/>
                <w:szCs w:val="22"/>
              </w:rPr>
              <w:t xml:space="preserve"> функций</w:t>
            </w: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196,63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196,63</w:t>
            </w:r>
          </w:p>
        </w:tc>
        <w:tc>
          <w:tcPr>
            <w:tcW w:w="1264" w:type="dxa"/>
            <w:gridSpan w:val="3"/>
            <w:vMerge w:val="restart"/>
            <w:vAlign w:val="center"/>
          </w:tcPr>
          <w:p w:rsidR="00903C7A" w:rsidRPr="00920B6D" w:rsidRDefault="00903C7A" w:rsidP="00F35D1A">
            <w:pPr>
              <w:widowControl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F35D1A">
            <w:pPr>
              <w:widowControl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</w:tr>
      <w:tr w:rsidR="00903C7A" w:rsidRPr="00920B6D" w:rsidTr="00463C3B">
        <w:trPr>
          <w:cantSplit/>
          <w:trHeight w:val="430"/>
          <w:jc w:val="center"/>
        </w:trPr>
        <w:tc>
          <w:tcPr>
            <w:tcW w:w="828" w:type="dxa"/>
            <w:vMerge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FF0000"/>
              </w:rPr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F35D1A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810C40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64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jc w:val="center"/>
            </w:pPr>
          </w:p>
        </w:tc>
      </w:tr>
      <w:tr w:rsidR="00903C7A" w:rsidRPr="00920B6D" w:rsidTr="00463C3B">
        <w:trPr>
          <w:cantSplit/>
          <w:trHeight w:val="429"/>
          <w:jc w:val="center"/>
        </w:trPr>
        <w:tc>
          <w:tcPr>
            <w:tcW w:w="828" w:type="dxa"/>
            <w:vMerge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FF0000"/>
              </w:rPr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F35D1A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810C40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64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jc w:val="center"/>
            </w:pPr>
          </w:p>
        </w:tc>
      </w:tr>
      <w:tr w:rsidR="00903C7A" w:rsidRPr="00920B6D" w:rsidTr="00463C3B">
        <w:trPr>
          <w:cantSplit/>
          <w:trHeight w:val="430"/>
          <w:jc w:val="center"/>
        </w:trPr>
        <w:tc>
          <w:tcPr>
            <w:tcW w:w="828" w:type="dxa"/>
            <w:vMerge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FF0000"/>
              </w:rPr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F35D1A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810C40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196,63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196,63</w:t>
            </w:r>
          </w:p>
        </w:tc>
        <w:tc>
          <w:tcPr>
            <w:tcW w:w="1264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jc w:val="center"/>
            </w:pPr>
          </w:p>
        </w:tc>
      </w:tr>
      <w:tr w:rsidR="00903C7A" w:rsidRPr="00920B6D" w:rsidTr="00463C3B">
        <w:trPr>
          <w:cantSplit/>
          <w:trHeight w:val="430"/>
          <w:jc w:val="center"/>
        </w:trPr>
        <w:tc>
          <w:tcPr>
            <w:tcW w:w="828" w:type="dxa"/>
            <w:vMerge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FF0000"/>
              </w:rPr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F35D1A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810C40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64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3D1195">
            <w:pPr>
              <w:widowControl/>
              <w:autoSpaceDE/>
              <w:autoSpaceDN/>
              <w:adjustRightInd/>
              <w:jc w:val="center"/>
            </w:pPr>
            <w:r w:rsidRPr="00920B6D">
              <w:t>1.2.10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>Проведение аудита в рамках подготовки предприятия к приватизации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2D3BB3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615097">
            <w:pPr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300,00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300,00</w:t>
            </w:r>
          </w:p>
        </w:tc>
        <w:tc>
          <w:tcPr>
            <w:tcW w:w="1235" w:type="dxa"/>
            <w:gridSpan w:val="2"/>
            <w:vMerge w:val="restart"/>
            <w:vAlign w:val="center"/>
          </w:tcPr>
          <w:p w:rsidR="00903C7A" w:rsidRPr="00920B6D" w:rsidRDefault="00903C7A" w:rsidP="001D5F1B">
            <w:pPr>
              <w:widowControl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1D5F1B">
            <w:pPr>
              <w:widowControl/>
              <w:jc w:val="center"/>
            </w:pPr>
            <w:r w:rsidRPr="00920B6D">
              <w:t>Сторонняя организация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2D3BB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615097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2D3BB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615097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2D3BB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300,00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300,00</w:t>
            </w:r>
          </w:p>
        </w:tc>
        <w:tc>
          <w:tcPr>
            <w:tcW w:w="1235" w:type="dxa"/>
            <w:gridSpan w:val="2"/>
            <w:vMerge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2D3BB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  <w:r w:rsidRPr="00920B6D">
              <w:t>1.3.1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 xml:space="preserve">Передача имущества в хозяйственное ведение и оперативное управление </w:t>
            </w:r>
            <w:r w:rsidRPr="00920B6D">
              <w:lastRenderedPageBreak/>
              <w:t>МУП и МУ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8072" w:type="dxa"/>
            <w:gridSpan w:val="7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35" w:type="dxa"/>
            <w:gridSpan w:val="2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72" w:type="dxa"/>
            <w:gridSpan w:val="7"/>
            <w:vMerge/>
          </w:tcPr>
          <w:p w:rsidR="00903C7A" w:rsidRPr="00920B6D" w:rsidRDefault="00903C7A" w:rsidP="0010585D">
            <w:pPr>
              <w:jc w:val="center"/>
              <w:rPr>
                <w:highlight w:val="yellow"/>
              </w:rPr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72" w:type="dxa"/>
            <w:gridSpan w:val="7"/>
            <w:vMerge/>
          </w:tcPr>
          <w:p w:rsidR="00903C7A" w:rsidRPr="00920B6D" w:rsidRDefault="00903C7A" w:rsidP="0010585D">
            <w:pPr>
              <w:jc w:val="center"/>
              <w:rPr>
                <w:highlight w:val="yellow"/>
              </w:rPr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72" w:type="dxa"/>
            <w:gridSpan w:val="7"/>
            <w:vMerge/>
          </w:tcPr>
          <w:p w:rsidR="00903C7A" w:rsidRPr="00920B6D" w:rsidRDefault="00903C7A" w:rsidP="0010585D">
            <w:pPr>
              <w:jc w:val="center"/>
              <w:rPr>
                <w:highlight w:val="yellow"/>
              </w:rPr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72" w:type="dxa"/>
            <w:gridSpan w:val="7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  <w:r w:rsidRPr="00920B6D">
              <w:t>1.3.2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>Ремонт и реконструкция оборудования муниципальных бань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 xml:space="preserve">Субсидия </w:t>
            </w:r>
            <w:proofErr w:type="spellStart"/>
            <w:r w:rsidRPr="00920B6D">
              <w:t>юридичес</w:t>
            </w:r>
            <w:proofErr w:type="spellEnd"/>
            <w:r w:rsidRPr="00920B6D">
              <w:t>-ким лицам</w:t>
            </w: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4 473,27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4 473,27</w:t>
            </w:r>
          </w:p>
        </w:tc>
        <w:tc>
          <w:tcPr>
            <w:tcW w:w="1235" w:type="dxa"/>
            <w:gridSpan w:val="2"/>
            <w:vMerge w:val="restart"/>
            <w:vAlign w:val="center"/>
          </w:tcPr>
          <w:p w:rsidR="00903C7A" w:rsidRPr="00920B6D" w:rsidRDefault="00903C7A" w:rsidP="0010585D">
            <w:pPr>
              <w:jc w:val="center"/>
            </w:pPr>
            <w:r w:rsidRPr="00920B6D">
              <w:t>КГХ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Муниципаль-ные</w:t>
            </w:r>
            <w:proofErr w:type="spellEnd"/>
            <w:r w:rsidRPr="00920B6D">
              <w:t xml:space="preserve"> унитарные предприятия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4 473,27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4 473,27</w:t>
            </w: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595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252C61">
            <w:pPr>
              <w:widowControl/>
              <w:autoSpaceDE/>
              <w:autoSpaceDN/>
              <w:adjustRightInd/>
              <w:jc w:val="center"/>
            </w:pPr>
            <w:r w:rsidRPr="00920B6D">
              <w:t>1.3.3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bCs/>
              </w:rPr>
            </w:pPr>
            <w:r w:rsidRPr="00920B6D">
              <w:t>Увеличение уставного капитала муниципальных предприятий в целях финансового обеспечения их деятельности, связанной с решением вопросов местного значения городского округа «Город Калининград»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2D3BB3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615097">
            <w:pPr>
              <w:jc w:val="center"/>
            </w:pPr>
            <w:r w:rsidRPr="00920B6D">
              <w:t xml:space="preserve">Субсидия </w:t>
            </w:r>
            <w:proofErr w:type="spellStart"/>
            <w:r w:rsidRPr="00920B6D">
              <w:t>юридичес</w:t>
            </w:r>
            <w:proofErr w:type="spellEnd"/>
            <w:r w:rsidRPr="00920B6D">
              <w:t>-ким лицам</w:t>
            </w: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370 000,00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44FE8">
            <w:pPr>
              <w:ind w:left="-57" w:right="-57"/>
              <w:jc w:val="center"/>
            </w:pPr>
            <w:r w:rsidRPr="00920B6D">
              <w:t>370 000,00</w:t>
            </w:r>
          </w:p>
        </w:tc>
        <w:tc>
          <w:tcPr>
            <w:tcW w:w="1235" w:type="dxa"/>
            <w:gridSpan w:val="2"/>
            <w:vMerge w:val="restart"/>
            <w:vAlign w:val="center"/>
          </w:tcPr>
          <w:p w:rsidR="00903C7A" w:rsidRPr="00920B6D" w:rsidRDefault="00903C7A" w:rsidP="002D3BB3">
            <w:pPr>
              <w:widowControl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2D3BB3">
            <w:pPr>
              <w:widowControl/>
              <w:jc w:val="center"/>
            </w:pPr>
            <w:proofErr w:type="spellStart"/>
            <w:r w:rsidRPr="00920B6D">
              <w:t>Муниципаль-ные</w:t>
            </w:r>
            <w:proofErr w:type="spellEnd"/>
            <w:r w:rsidRPr="00920B6D">
              <w:t xml:space="preserve"> унитарные предприятия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595"/>
          <w:jc w:val="center"/>
        </w:trPr>
        <w:tc>
          <w:tcPr>
            <w:tcW w:w="828" w:type="dxa"/>
            <w:vMerge/>
          </w:tcPr>
          <w:p w:rsidR="00903C7A" w:rsidRPr="00920B6D" w:rsidRDefault="00903C7A" w:rsidP="00252C6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2D3BB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615097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44FE8">
            <w:pPr>
              <w:ind w:left="-57" w:right="-57"/>
              <w:jc w:val="center"/>
            </w:pPr>
            <w:r w:rsidRPr="00920B6D">
              <w:t> </w:t>
            </w: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595"/>
          <w:jc w:val="center"/>
        </w:trPr>
        <w:tc>
          <w:tcPr>
            <w:tcW w:w="828" w:type="dxa"/>
            <w:vMerge/>
          </w:tcPr>
          <w:p w:rsidR="00903C7A" w:rsidRPr="00920B6D" w:rsidRDefault="00903C7A" w:rsidP="00252C6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2D3BB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615097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44FE8">
            <w:pPr>
              <w:ind w:left="-57" w:right="-57"/>
              <w:jc w:val="center"/>
            </w:pPr>
            <w:r w:rsidRPr="00920B6D">
              <w:t> </w:t>
            </w: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595"/>
          <w:jc w:val="center"/>
        </w:trPr>
        <w:tc>
          <w:tcPr>
            <w:tcW w:w="828" w:type="dxa"/>
            <w:vMerge/>
          </w:tcPr>
          <w:p w:rsidR="00903C7A" w:rsidRPr="00920B6D" w:rsidRDefault="00903C7A" w:rsidP="00252C6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2D3BB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370 000,00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44FE8">
            <w:pPr>
              <w:ind w:left="-57" w:right="-57"/>
              <w:jc w:val="center"/>
            </w:pPr>
            <w:r w:rsidRPr="00920B6D">
              <w:t>370 000,00</w:t>
            </w:r>
          </w:p>
        </w:tc>
        <w:tc>
          <w:tcPr>
            <w:tcW w:w="1235" w:type="dxa"/>
            <w:gridSpan w:val="2"/>
            <w:vMerge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596"/>
          <w:jc w:val="center"/>
        </w:trPr>
        <w:tc>
          <w:tcPr>
            <w:tcW w:w="828" w:type="dxa"/>
            <w:vMerge/>
          </w:tcPr>
          <w:p w:rsidR="00903C7A" w:rsidRPr="00920B6D" w:rsidRDefault="00903C7A" w:rsidP="00252C6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2D3BB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1.4.1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rPr>
                <w:bCs/>
              </w:rPr>
              <w:t>Предоставление жилых помещений по договорам социального найма гражданам, стоящим в очереди нуждающихся в жилых помещениях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72" w:type="dxa"/>
            <w:gridSpan w:val="7"/>
            <w:vMerge w:val="restart"/>
            <w:shd w:val="clear" w:color="auto" w:fill="auto"/>
            <w:vAlign w:val="center"/>
          </w:tcPr>
          <w:p w:rsidR="00903C7A" w:rsidRPr="00920B6D" w:rsidRDefault="00903C7A" w:rsidP="00F754D2">
            <w:pPr>
              <w:widowControl/>
              <w:autoSpaceDE/>
              <w:autoSpaceDN/>
              <w:adjustRightInd/>
              <w:jc w:val="center"/>
            </w:pPr>
          </w:p>
          <w:p w:rsidR="00903C7A" w:rsidRPr="00920B6D" w:rsidRDefault="00903C7A" w:rsidP="00F754D2">
            <w:pPr>
              <w:widowControl/>
              <w:autoSpaceDE/>
              <w:autoSpaceDN/>
              <w:adjustRightInd/>
              <w:jc w:val="center"/>
            </w:pPr>
          </w:p>
          <w:p w:rsidR="00903C7A" w:rsidRPr="00920B6D" w:rsidRDefault="00903C7A" w:rsidP="00F754D2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  <w:p w:rsidR="00903C7A" w:rsidRPr="00920B6D" w:rsidRDefault="00903C7A" w:rsidP="00F754D2">
            <w:pPr>
              <w:widowControl/>
              <w:autoSpaceDE/>
              <w:autoSpaceDN/>
              <w:adjustRightInd/>
              <w:jc w:val="center"/>
            </w:pPr>
          </w:p>
          <w:p w:rsidR="00903C7A" w:rsidRPr="00920B6D" w:rsidRDefault="00903C7A" w:rsidP="00F754D2">
            <w:pPr>
              <w:widowControl/>
              <w:autoSpaceDE/>
              <w:autoSpaceDN/>
              <w:adjustRightInd/>
              <w:jc w:val="center"/>
            </w:pPr>
          </w:p>
          <w:p w:rsidR="00903C7A" w:rsidRPr="00920B6D" w:rsidRDefault="00903C7A" w:rsidP="00F754D2">
            <w:pPr>
              <w:jc w:val="center"/>
            </w:pPr>
          </w:p>
        </w:tc>
        <w:tc>
          <w:tcPr>
            <w:tcW w:w="1235" w:type="dxa"/>
            <w:gridSpan w:val="2"/>
            <w:vMerge w:val="restart"/>
            <w:vAlign w:val="center"/>
          </w:tcPr>
          <w:p w:rsidR="00903C7A" w:rsidRPr="00920B6D" w:rsidRDefault="00903C7A" w:rsidP="00640DFB">
            <w:pPr>
              <w:widowControl/>
              <w:autoSpaceDE/>
              <w:adjustRightInd/>
              <w:jc w:val="center"/>
              <w:rPr>
                <w:b/>
              </w:rPr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40DFB">
            <w:pPr>
              <w:widowControl/>
              <w:autoSpaceDE/>
              <w:adjustRightInd/>
              <w:jc w:val="center"/>
            </w:pPr>
          </w:p>
          <w:p w:rsidR="00903C7A" w:rsidRPr="00920B6D" w:rsidRDefault="00903C7A" w:rsidP="00640DFB">
            <w:pPr>
              <w:widowControl/>
              <w:autoSpaceDE/>
              <w:adjustRightInd/>
              <w:jc w:val="center"/>
              <w:rPr>
                <w:b/>
              </w:rPr>
            </w:pPr>
            <w:proofErr w:type="spellStart"/>
            <w:r w:rsidRPr="00920B6D">
              <w:t>КМИиЗР</w:t>
            </w:r>
            <w:proofErr w:type="spellEnd"/>
          </w:p>
          <w:p w:rsidR="00903C7A" w:rsidRPr="00920B6D" w:rsidRDefault="00903C7A" w:rsidP="00640DFB">
            <w:pPr>
              <w:widowControl/>
              <w:autoSpaceDE/>
              <w:adjustRightInd/>
              <w:jc w:val="center"/>
              <w:rPr>
                <w:b/>
              </w:rPr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72" w:type="dxa"/>
            <w:gridSpan w:val="7"/>
            <w:vMerge/>
            <w:shd w:val="clear" w:color="auto" w:fill="auto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72" w:type="dxa"/>
            <w:gridSpan w:val="7"/>
            <w:vMerge/>
            <w:shd w:val="clear" w:color="auto" w:fill="auto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72" w:type="dxa"/>
            <w:gridSpan w:val="7"/>
            <w:vMerge/>
            <w:shd w:val="clear" w:color="auto" w:fill="auto"/>
          </w:tcPr>
          <w:p w:rsidR="00903C7A" w:rsidRPr="00920B6D" w:rsidRDefault="00903C7A" w:rsidP="00640DFB">
            <w:pPr>
              <w:jc w:val="center"/>
              <w:rPr>
                <w:lang w:val="en-US"/>
              </w:rPr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72" w:type="dxa"/>
            <w:gridSpan w:val="7"/>
            <w:vMerge/>
            <w:shd w:val="clear" w:color="auto" w:fill="auto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1.4.2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rPr>
                <w:bCs/>
              </w:rPr>
              <w:t xml:space="preserve">Предоставление жилых помещений по договорам социального найма на основании постановлений                </w:t>
            </w:r>
            <w:r w:rsidRPr="00920B6D">
              <w:rPr>
                <w:bCs/>
              </w:rPr>
              <w:lastRenderedPageBreak/>
              <w:t>(решений) суда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8072" w:type="dxa"/>
            <w:gridSpan w:val="7"/>
            <w:vMerge w:val="restart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35" w:type="dxa"/>
            <w:gridSpan w:val="2"/>
            <w:vMerge w:val="restart"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F754D2">
            <w:pPr>
              <w:widowControl/>
              <w:autoSpaceDE/>
              <w:adjustRightInd/>
              <w:jc w:val="center"/>
            </w:pPr>
          </w:p>
          <w:p w:rsidR="00903C7A" w:rsidRPr="00920B6D" w:rsidRDefault="00903C7A" w:rsidP="00F754D2">
            <w:pPr>
              <w:widowControl/>
              <w:autoSpaceDE/>
              <w:adjustRightInd/>
              <w:jc w:val="center"/>
              <w:rPr>
                <w:b/>
              </w:rPr>
            </w:pPr>
            <w:proofErr w:type="spellStart"/>
            <w:r w:rsidRPr="00920B6D">
              <w:t>КМИиЗР</w:t>
            </w:r>
            <w:proofErr w:type="spellEnd"/>
          </w:p>
          <w:p w:rsidR="00903C7A" w:rsidRPr="00920B6D" w:rsidRDefault="00903C7A" w:rsidP="00640DFB">
            <w:pPr>
              <w:widowControl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72" w:type="dxa"/>
            <w:gridSpan w:val="7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72" w:type="dxa"/>
            <w:gridSpan w:val="7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72" w:type="dxa"/>
            <w:gridSpan w:val="7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1657A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72" w:type="dxa"/>
            <w:gridSpan w:val="7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lastRenderedPageBreak/>
              <w:t>1.4.3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>Предоставление жилых помещений маневренного жилого фонда по договорам найма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72" w:type="dxa"/>
            <w:gridSpan w:val="7"/>
            <w:vMerge w:val="restart"/>
            <w:vAlign w:val="center"/>
          </w:tcPr>
          <w:p w:rsidR="00903C7A" w:rsidRPr="00920B6D" w:rsidRDefault="00903C7A" w:rsidP="0002032A">
            <w:pPr>
              <w:jc w:val="center"/>
            </w:pPr>
          </w:p>
          <w:p w:rsidR="00903C7A" w:rsidRPr="00920B6D" w:rsidRDefault="00903C7A" w:rsidP="0002032A">
            <w:pPr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  <w:p w:rsidR="00903C7A" w:rsidRPr="00920B6D" w:rsidRDefault="00903C7A" w:rsidP="0002032A">
            <w:pPr>
              <w:jc w:val="center"/>
            </w:pPr>
          </w:p>
        </w:tc>
        <w:tc>
          <w:tcPr>
            <w:tcW w:w="1235" w:type="dxa"/>
            <w:gridSpan w:val="2"/>
            <w:vMerge w:val="restart"/>
            <w:vAlign w:val="center"/>
          </w:tcPr>
          <w:p w:rsidR="00903C7A" w:rsidRPr="00920B6D" w:rsidRDefault="00903C7A" w:rsidP="0002032A">
            <w:pPr>
              <w:widowControl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02032A">
            <w:pPr>
              <w:widowControl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</w:tr>
      <w:tr w:rsidR="00903C7A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72" w:type="dxa"/>
            <w:gridSpan w:val="7"/>
            <w:vMerge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72" w:type="dxa"/>
            <w:gridSpan w:val="7"/>
            <w:vMerge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72" w:type="dxa"/>
            <w:gridSpan w:val="7"/>
            <w:vMerge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235" w:type="dxa"/>
            <w:gridSpan w:val="2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72" w:type="dxa"/>
            <w:gridSpan w:val="7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1.4.4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>Предоставление служебных жилых помещений по договорам найма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72" w:type="dxa"/>
            <w:gridSpan w:val="7"/>
            <w:vMerge w:val="restart"/>
            <w:vAlign w:val="center"/>
          </w:tcPr>
          <w:p w:rsidR="00903C7A" w:rsidRPr="00920B6D" w:rsidRDefault="00903C7A" w:rsidP="0002032A">
            <w:pPr>
              <w:jc w:val="center"/>
            </w:pPr>
          </w:p>
          <w:p w:rsidR="00903C7A" w:rsidRPr="00920B6D" w:rsidRDefault="00903C7A" w:rsidP="0002032A">
            <w:pPr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35" w:type="dxa"/>
            <w:gridSpan w:val="2"/>
            <w:vMerge w:val="restart"/>
            <w:vAlign w:val="center"/>
          </w:tcPr>
          <w:p w:rsidR="00903C7A" w:rsidRPr="00920B6D" w:rsidRDefault="00903C7A" w:rsidP="0002032A">
            <w:pPr>
              <w:jc w:val="center"/>
            </w:pPr>
          </w:p>
          <w:p w:rsidR="00903C7A" w:rsidRPr="00920B6D" w:rsidRDefault="00903C7A" w:rsidP="0002032A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02032A">
            <w:pPr>
              <w:widowControl/>
              <w:autoSpaceDE/>
              <w:autoSpaceDN/>
              <w:adjustRightInd/>
              <w:jc w:val="center"/>
            </w:pPr>
          </w:p>
          <w:p w:rsidR="00903C7A" w:rsidRPr="00920B6D" w:rsidRDefault="00903C7A" w:rsidP="0002032A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72" w:type="dxa"/>
            <w:gridSpan w:val="7"/>
            <w:vMerge/>
          </w:tcPr>
          <w:p w:rsidR="00903C7A" w:rsidRPr="00920B6D" w:rsidRDefault="00903C7A" w:rsidP="00640DFB">
            <w:pPr>
              <w:jc w:val="center"/>
              <w:rPr>
                <w:highlight w:val="yellow"/>
              </w:rPr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72" w:type="dxa"/>
            <w:gridSpan w:val="7"/>
            <w:vMerge/>
          </w:tcPr>
          <w:p w:rsidR="00903C7A" w:rsidRPr="00920B6D" w:rsidRDefault="00903C7A" w:rsidP="00640DFB">
            <w:pPr>
              <w:jc w:val="center"/>
              <w:rPr>
                <w:highlight w:val="yellow"/>
              </w:rPr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72" w:type="dxa"/>
            <w:gridSpan w:val="7"/>
            <w:vMerge/>
          </w:tcPr>
          <w:p w:rsidR="00903C7A" w:rsidRPr="00920B6D" w:rsidRDefault="00903C7A" w:rsidP="00640DFB">
            <w:pPr>
              <w:jc w:val="center"/>
              <w:rPr>
                <w:highlight w:val="yellow"/>
              </w:rPr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72" w:type="dxa"/>
            <w:gridSpan w:val="7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 w:val="restart"/>
            <w:shd w:val="clear" w:color="auto" w:fill="auto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1.4.5</w:t>
            </w:r>
          </w:p>
        </w:tc>
        <w:tc>
          <w:tcPr>
            <w:tcW w:w="2775" w:type="dxa"/>
            <w:vMerge w:val="restart"/>
            <w:shd w:val="clear" w:color="auto" w:fill="auto"/>
          </w:tcPr>
          <w:p w:rsidR="00903C7A" w:rsidRPr="00CC008C" w:rsidRDefault="00903C7A" w:rsidP="009D6E7B">
            <w:r>
              <w:t>Оказание услуг правового и технического характера при оформлении выморочного имущества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</w:tcPr>
          <w:p w:rsidR="00903C7A" w:rsidRPr="00920B6D" w:rsidRDefault="00903C7A" w:rsidP="00640DFB">
            <w:pPr>
              <w:jc w:val="center"/>
            </w:pPr>
          </w:p>
          <w:p w:rsidR="00903C7A" w:rsidRPr="00920B6D" w:rsidRDefault="00903C7A" w:rsidP="00640DFB">
            <w:pPr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30,00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30,00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90,00</w:t>
            </w:r>
          </w:p>
        </w:tc>
        <w:tc>
          <w:tcPr>
            <w:tcW w:w="1235" w:type="dxa"/>
            <w:gridSpan w:val="2"/>
            <w:vMerge w:val="restart"/>
            <w:vAlign w:val="center"/>
          </w:tcPr>
          <w:p w:rsidR="00903C7A" w:rsidRPr="00920B6D" w:rsidRDefault="00903C7A" w:rsidP="0002032A">
            <w:pPr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 xml:space="preserve"> 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  <w:shd w:val="clear" w:color="auto" w:fill="auto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  <w:shd w:val="clear" w:color="auto" w:fill="auto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  <w:shd w:val="clear" w:color="auto" w:fill="auto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30,00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30,00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30,00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90,00</w:t>
            </w: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  <w:shd w:val="clear" w:color="auto" w:fill="auto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526170">
        <w:trPr>
          <w:gridAfter w:val="1"/>
          <w:wAfter w:w="29" w:type="dxa"/>
          <w:cantSplit/>
          <w:trHeight w:val="383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1.4.6</w:t>
            </w:r>
          </w:p>
        </w:tc>
        <w:tc>
          <w:tcPr>
            <w:tcW w:w="2775" w:type="dxa"/>
            <w:vMerge w:val="restart"/>
          </w:tcPr>
          <w:p w:rsidR="00903C7A" w:rsidRPr="00920B6D" w:rsidRDefault="00526170" w:rsidP="00CC5050">
            <w:pPr>
              <w:widowControl/>
              <w:autoSpaceDE/>
              <w:autoSpaceDN/>
              <w:adjustRightInd/>
            </w:pPr>
            <w:r w:rsidRPr="00CC008C">
              <w:t>Изготовление бланков</w:t>
            </w:r>
            <w:r>
              <w:t>, журналов, печатей, штампов</w:t>
            </w:r>
            <w:r w:rsidRPr="00CC008C">
              <w:t xml:space="preserve">  с целью регистрации и снятия </w:t>
            </w:r>
            <w:r>
              <w:t xml:space="preserve">граждан с регистрационного учета </w:t>
            </w:r>
            <w:r w:rsidRPr="00CC008C">
              <w:t>по месту жительства и месту пребывания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12,00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10,00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42,00</w:t>
            </w:r>
          </w:p>
        </w:tc>
        <w:tc>
          <w:tcPr>
            <w:tcW w:w="1235" w:type="dxa"/>
            <w:gridSpan w:val="2"/>
            <w:vMerge w:val="restart"/>
            <w:vAlign w:val="center"/>
          </w:tcPr>
          <w:p w:rsidR="00903C7A" w:rsidRPr="00920B6D" w:rsidRDefault="00903C7A" w:rsidP="0002032A">
            <w:pPr>
              <w:jc w:val="center"/>
            </w:pPr>
          </w:p>
          <w:p w:rsidR="00903C7A" w:rsidRPr="00920B6D" w:rsidRDefault="00903C7A" w:rsidP="0002032A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02032A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903C7A" w:rsidRPr="00920B6D" w:rsidTr="00526170">
        <w:trPr>
          <w:gridAfter w:val="1"/>
          <w:wAfter w:w="29" w:type="dxa"/>
          <w:cantSplit/>
          <w:trHeight w:val="416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35" w:type="dxa"/>
            <w:gridSpan w:val="2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</w:p>
        </w:tc>
      </w:tr>
      <w:tr w:rsidR="00903C7A" w:rsidRPr="00920B6D" w:rsidTr="00526170">
        <w:trPr>
          <w:gridAfter w:val="1"/>
          <w:wAfter w:w="29" w:type="dxa"/>
          <w:cantSplit/>
          <w:trHeight w:val="408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35" w:type="dxa"/>
            <w:gridSpan w:val="2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</w:p>
        </w:tc>
      </w:tr>
      <w:tr w:rsidR="00903C7A" w:rsidRPr="00920B6D" w:rsidTr="00526170">
        <w:trPr>
          <w:gridAfter w:val="1"/>
          <w:wAfter w:w="29" w:type="dxa"/>
          <w:cantSplit/>
          <w:trHeight w:val="273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12,00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10,00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42,00</w:t>
            </w:r>
          </w:p>
        </w:tc>
        <w:tc>
          <w:tcPr>
            <w:tcW w:w="1235" w:type="dxa"/>
            <w:gridSpan w:val="2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</w:p>
        </w:tc>
      </w:tr>
      <w:tr w:rsidR="00903C7A" w:rsidRPr="00920B6D" w:rsidTr="00526170">
        <w:trPr>
          <w:gridAfter w:val="1"/>
          <w:wAfter w:w="29" w:type="dxa"/>
          <w:cantSplit/>
          <w:trHeight w:val="546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35" w:type="dxa"/>
            <w:gridSpan w:val="2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</w:p>
        </w:tc>
      </w:tr>
      <w:tr w:rsidR="00903C7A" w:rsidRPr="00920B6D" w:rsidTr="00463C3B">
        <w:trPr>
          <w:cantSplit/>
          <w:trHeight w:val="484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1.4.7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>
              <w:t>Организация сбора, уче</w:t>
            </w:r>
            <w:r w:rsidRPr="00920B6D">
              <w:t xml:space="preserve">та, перерасчета,  обработки, </w:t>
            </w:r>
            <w:r w:rsidRPr="00920B6D">
              <w:lastRenderedPageBreak/>
              <w:t>перечисления  платежей граждан за пользование жилыми помещениями муниципального жилищного фонда (платы за</w:t>
            </w:r>
            <w:r>
              <w:t xml:space="preserve"> нае</w:t>
            </w:r>
            <w:r w:rsidRPr="00920B6D">
              <w:t>м)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 xml:space="preserve">Закупка товаров, работ и </w:t>
            </w:r>
            <w:r w:rsidRPr="00920B6D">
              <w:lastRenderedPageBreak/>
              <w:t>услуг</w:t>
            </w: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lastRenderedPageBreak/>
              <w:t>2 361,80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2 150,00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2 150,00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2 150,00</w:t>
            </w:r>
          </w:p>
        </w:tc>
        <w:tc>
          <w:tcPr>
            <w:tcW w:w="1441" w:type="dxa"/>
            <w:gridSpan w:val="3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8 811,80</w:t>
            </w:r>
          </w:p>
        </w:tc>
        <w:tc>
          <w:tcPr>
            <w:tcW w:w="1241" w:type="dxa"/>
            <w:gridSpan w:val="2"/>
            <w:vMerge w:val="restart"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</w:tr>
      <w:tr w:rsidR="00903C7A" w:rsidRPr="00920B6D" w:rsidTr="00463C3B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41" w:type="dxa"/>
            <w:gridSpan w:val="3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41" w:type="dxa"/>
            <w:gridSpan w:val="3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2 361,80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2 150,00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2 150,00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2 150,00</w:t>
            </w:r>
          </w:p>
        </w:tc>
        <w:tc>
          <w:tcPr>
            <w:tcW w:w="1441" w:type="dxa"/>
            <w:gridSpan w:val="3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8 811,80</w:t>
            </w:r>
          </w:p>
        </w:tc>
        <w:tc>
          <w:tcPr>
            <w:tcW w:w="1241" w:type="dxa"/>
            <w:gridSpan w:val="2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41" w:type="dxa"/>
            <w:gridSpan w:val="3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556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1.4.8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2E2B31">
            <w:pPr>
              <w:widowControl/>
              <w:autoSpaceDE/>
              <w:autoSpaceDN/>
              <w:adjustRightInd/>
            </w:pPr>
            <w:r w:rsidRPr="00920B6D">
              <w:rPr>
                <w:bCs/>
              </w:rPr>
              <w:t>Подготовка технических планов объект</w:t>
            </w:r>
            <w:r>
              <w:rPr>
                <w:bCs/>
              </w:rPr>
              <w:t>ов</w:t>
            </w:r>
            <w:r w:rsidRPr="00920B6D">
              <w:rPr>
                <w:bCs/>
              </w:rPr>
              <w:t xml:space="preserve"> муниципального жилищного фонда д</w:t>
            </w:r>
            <w:r>
              <w:rPr>
                <w:bCs/>
              </w:rPr>
              <w:t>ля постановки на кадастровый уче</w:t>
            </w:r>
            <w:r w:rsidRPr="00920B6D">
              <w:rPr>
                <w:bCs/>
              </w:rPr>
              <w:t>т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640DFB">
            <w:pPr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>
              <w:t>420,00</w:t>
            </w:r>
          </w:p>
        </w:tc>
        <w:tc>
          <w:tcPr>
            <w:tcW w:w="1276" w:type="dxa"/>
            <w:vAlign w:val="center"/>
          </w:tcPr>
          <w:p w:rsidR="00903C7A" w:rsidRPr="00920B6D" w:rsidRDefault="00270741">
            <w:pPr>
              <w:jc w:val="center"/>
            </w:pPr>
            <w:r>
              <w:t>413</w:t>
            </w:r>
            <w:r w:rsidR="00903C7A" w:rsidRPr="00920B6D">
              <w:t>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200,00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200,00</w:t>
            </w:r>
          </w:p>
        </w:tc>
        <w:tc>
          <w:tcPr>
            <w:tcW w:w="1441" w:type="dxa"/>
            <w:gridSpan w:val="3"/>
            <w:vAlign w:val="center"/>
          </w:tcPr>
          <w:p w:rsidR="00903C7A" w:rsidRPr="00920B6D" w:rsidRDefault="00903C7A" w:rsidP="00270741">
            <w:pPr>
              <w:jc w:val="center"/>
            </w:pPr>
            <w:r w:rsidRPr="00920B6D">
              <w:t xml:space="preserve">1 </w:t>
            </w:r>
            <w:r w:rsidR="00270741">
              <w:t>233</w:t>
            </w:r>
            <w:r w:rsidRPr="00920B6D">
              <w:t>,00</w:t>
            </w:r>
          </w:p>
        </w:tc>
        <w:tc>
          <w:tcPr>
            <w:tcW w:w="1241" w:type="dxa"/>
            <w:gridSpan w:val="2"/>
            <w:vMerge w:val="restart"/>
            <w:vAlign w:val="center"/>
          </w:tcPr>
          <w:p w:rsidR="00903C7A" w:rsidRPr="00920B6D" w:rsidRDefault="00903C7A" w:rsidP="00640DFB">
            <w:pPr>
              <w:jc w:val="center"/>
            </w:pPr>
          </w:p>
          <w:p w:rsidR="00903C7A" w:rsidRPr="00920B6D" w:rsidRDefault="00903C7A" w:rsidP="00640DFB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</w:tr>
      <w:tr w:rsidR="00903C7A" w:rsidRPr="00920B6D" w:rsidTr="00463C3B">
        <w:trPr>
          <w:cantSplit/>
          <w:trHeight w:val="556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41" w:type="dxa"/>
            <w:gridSpan w:val="3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556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41" w:type="dxa"/>
            <w:gridSpan w:val="3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556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>
              <w:t>420,00</w:t>
            </w:r>
          </w:p>
        </w:tc>
        <w:tc>
          <w:tcPr>
            <w:tcW w:w="1276" w:type="dxa"/>
            <w:vAlign w:val="center"/>
          </w:tcPr>
          <w:p w:rsidR="00903C7A" w:rsidRPr="00920B6D" w:rsidRDefault="00270741">
            <w:pPr>
              <w:jc w:val="center"/>
            </w:pPr>
            <w:r>
              <w:t>413</w:t>
            </w:r>
            <w:r w:rsidR="00903C7A" w:rsidRPr="00920B6D">
              <w:t>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200,00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200,00</w:t>
            </w:r>
          </w:p>
        </w:tc>
        <w:tc>
          <w:tcPr>
            <w:tcW w:w="1441" w:type="dxa"/>
            <w:gridSpan w:val="3"/>
            <w:vAlign w:val="center"/>
          </w:tcPr>
          <w:p w:rsidR="00903C7A" w:rsidRPr="00920B6D" w:rsidRDefault="00903C7A" w:rsidP="00270741">
            <w:pPr>
              <w:jc w:val="center"/>
            </w:pPr>
            <w:r w:rsidRPr="00920B6D">
              <w:t>1</w:t>
            </w:r>
            <w:r w:rsidR="00270741">
              <w:t>233</w:t>
            </w:r>
            <w:r w:rsidRPr="00920B6D">
              <w:t>,00</w:t>
            </w:r>
          </w:p>
        </w:tc>
        <w:tc>
          <w:tcPr>
            <w:tcW w:w="1241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556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41" w:type="dxa"/>
            <w:gridSpan w:val="3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556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1.4.9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>
              <w:rPr>
                <w:bCs/>
              </w:rPr>
              <w:t>Подготовка отче</w:t>
            </w:r>
            <w:r w:rsidRPr="00920B6D">
              <w:rPr>
                <w:bCs/>
              </w:rPr>
              <w:t xml:space="preserve">тов  об определении рыночной стоимости жилых  помещений,  находящихся </w:t>
            </w:r>
            <w:r>
              <w:rPr>
                <w:bCs/>
              </w:rPr>
              <w:t xml:space="preserve">в муниципальной собственности </w:t>
            </w:r>
            <w:r w:rsidRPr="00920B6D">
              <w:rPr>
                <w:bCs/>
              </w:rPr>
              <w:t>или поступающих в муниципальную собственность городского округа «Город Калининград»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</w:tcPr>
          <w:p w:rsidR="00903C7A" w:rsidRPr="00920B6D" w:rsidRDefault="00903C7A" w:rsidP="00640DFB">
            <w:pPr>
              <w:jc w:val="center"/>
            </w:pPr>
          </w:p>
          <w:p w:rsidR="00903C7A" w:rsidRPr="00920B6D" w:rsidRDefault="00903C7A" w:rsidP="00640DFB">
            <w:pPr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>
              <w:rPr>
                <w:lang w:val="en-US"/>
              </w:rPr>
              <w:t>97</w:t>
            </w:r>
            <w:r>
              <w:t>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270741">
            <w:pPr>
              <w:jc w:val="center"/>
            </w:pPr>
            <w:r w:rsidRPr="00920B6D">
              <w:t>1</w:t>
            </w:r>
            <w:r w:rsidR="00270741">
              <w:t>10</w:t>
            </w:r>
            <w:r w:rsidRPr="00920B6D">
              <w:t>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170,00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170,00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270741">
            <w:pPr>
              <w:jc w:val="center"/>
            </w:pPr>
            <w:r>
              <w:t>54</w:t>
            </w:r>
            <w:r w:rsidR="00903C7A">
              <w:t>7</w:t>
            </w:r>
            <w:r w:rsidR="00903C7A" w:rsidRPr="00920B6D">
              <w:t>,00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640DFB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556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556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556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>
              <w:rPr>
                <w:lang w:val="en-US"/>
              </w:rPr>
              <w:t>97</w:t>
            </w:r>
            <w:r>
              <w:t>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270741">
            <w:pPr>
              <w:jc w:val="center"/>
            </w:pPr>
            <w:r w:rsidRPr="00920B6D">
              <w:t>1</w:t>
            </w:r>
            <w:r w:rsidR="00270741">
              <w:t>10</w:t>
            </w:r>
            <w:r w:rsidRPr="00920B6D">
              <w:t>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170,00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170,00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270741">
            <w:pPr>
              <w:jc w:val="center"/>
            </w:pPr>
            <w:r>
              <w:t>54</w:t>
            </w:r>
            <w:r w:rsidR="00903C7A">
              <w:t>7</w:t>
            </w:r>
            <w:r w:rsidR="00903C7A" w:rsidRPr="00920B6D">
              <w:t>,00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556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556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1.4.10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 xml:space="preserve">Подготовка технических заключений о </w:t>
            </w:r>
            <w:r w:rsidRPr="00920B6D">
              <w:lastRenderedPageBreak/>
              <w:t>техническом состоянии основных конструкций и элементов жилых домов, жилых помещений, находящихся в муниципальной собственности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 xml:space="preserve">Закупка товаров, </w:t>
            </w:r>
            <w:r w:rsidRPr="00920B6D">
              <w:lastRenderedPageBreak/>
              <w:t>работ и услуг</w:t>
            </w: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lastRenderedPageBreak/>
              <w:t>300,00</w:t>
            </w:r>
          </w:p>
        </w:tc>
        <w:tc>
          <w:tcPr>
            <w:tcW w:w="1276" w:type="dxa"/>
            <w:vAlign w:val="center"/>
          </w:tcPr>
          <w:p w:rsidR="00903C7A" w:rsidRPr="00920B6D" w:rsidRDefault="00270741">
            <w:pPr>
              <w:jc w:val="center"/>
            </w:pPr>
            <w:r>
              <w:t>152</w:t>
            </w:r>
            <w:r w:rsidR="00903C7A" w:rsidRPr="00920B6D">
              <w:t>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287,00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287,00</w:t>
            </w: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270741">
            <w:pPr>
              <w:jc w:val="center"/>
            </w:pPr>
            <w:r>
              <w:t>1 026</w:t>
            </w:r>
            <w:r w:rsidR="00903C7A" w:rsidRPr="00920B6D">
              <w:t>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36" w:type="dxa"/>
            <w:gridSpan w:val="2"/>
            <w:vMerge w:val="restart"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  <w:r w:rsidRPr="00920B6D">
              <w:t>Сторонние организации</w:t>
            </w:r>
          </w:p>
        </w:tc>
      </w:tr>
      <w:tr w:rsidR="00903C7A" w:rsidRPr="00920B6D" w:rsidTr="00463C3B">
        <w:trPr>
          <w:cantSplit/>
          <w:trHeight w:val="556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556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556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300,00</w:t>
            </w:r>
          </w:p>
        </w:tc>
        <w:tc>
          <w:tcPr>
            <w:tcW w:w="1276" w:type="dxa"/>
            <w:vAlign w:val="center"/>
          </w:tcPr>
          <w:p w:rsidR="00903C7A" w:rsidRPr="00920B6D" w:rsidRDefault="00270741">
            <w:pPr>
              <w:jc w:val="center"/>
            </w:pPr>
            <w:r>
              <w:t>152</w:t>
            </w:r>
            <w:r w:rsidR="00903C7A" w:rsidRPr="00920B6D">
              <w:t>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287,00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287,00</w:t>
            </w: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270741">
            <w:pPr>
              <w:jc w:val="center"/>
            </w:pPr>
            <w:r>
              <w:t>1 026</w:t>
            </w:r>
            <w:r w:rsidR="00903C7A" w:rsidRPr="00920B6D">
              <w:t>,00</w:t>
            </w:r>
          </w:p>
        </w:tc>
        <w:tc>
          <w:tcPr>
            <w:tcW w:w="1275" w:type="dxa"/>
            <w:gridSpan w:val="4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556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705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9D6E7B">
            <w:pPr>
              <w:widowControl/>
              <w:autoSpaceDE/>
              <w:autoSpaceDN/>
              <w:adjustRightInd/>
              <w:jc w:val="center"/>
            </w:pPr>
            <w:r w:rsidRPr="00920B6D">
              <w:t>1.4.11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>Проведение строительной экспертизы зданий, сооружений, выполнение обследован</w:t>
            </w:r>
            <w:r>
              <w:t>ия и выдача заключений</w:t>
            </w:r>
            <w:r w:rsidRPr="00920B6D">
              <w:t xml:space="preserve"> о приго</w:t>
            </w:r>
            <w:r>
              <w:t>дности или непригодности объектов</w:t>
            </w:r>
            <w:r w:rsidRPr="00920B6D">
              <w:t xml:space="preserve"> к дальнейшей эксплуатации в процессе судебного разбирательства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9D6E7B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9D6E7B">
            <w:pPr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200,00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200,00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903C7A" w:rsidRPr="00920B6D" w:rsidRDefault="00903C7A" w:rsidP="009D6E7B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36" w:type="dxa"/>
            <w:gridSpan w:val="2"/>
            <w:vMerge w:val="restart"/>
            <w:vAlign w:val="center"/>
          </w:tcPr>
          <w:p w:rsidR="00903C7A" w:rsidRPr="00920B6D" w:rsidRDefault="00903C7A" w:rsidP="009D6E7B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903C7A" w:rsidRPr="00920B6D" w:rsidTr="00463C3B">
        <w:trPr>
          <w:cantSplit/>
          <w:trHeight w:val="706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9D6E7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705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9D6E7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706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9D6E7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200,00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200,00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706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9D6E7B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540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1.4.12</w:t>
            </w:r>
          </w:p>
        </w:tc>
        <w:tc>
          <w:tcPr>
            <w:tcW w:w="2775" w:type="dxa"/>
            <w:vMerge w:val="restart"/>
            <w:shd w:val="clear" w:color="auto" w:fill="auto"/>
          </w:tcPr>
          <w:p w:rsidR="00903C7A" w:rsidRPr="00920B6D" w:rsidRDefault="00B748A0" w:rsidP="00463C3B">
            <w:pPr>
              <w:widowControl/>
              <w:autoSpaceDE/>
              <w:autoSpaceDN/>
              <w:adjustRightInd/>
            </w:pPr>
            <w:r w:rsidRPr="005777A2">
              <w:t xml:space="preserve">Исполнение обязанности собственника муниципальных помещений в многоквартирном доме по внесению платы за </w:t>
            </w:r>
            <w:r w:rsidRPr="005777A2">
              <w:lastRenderedPageBreak/>
              <w:t>жилое (нежилое) помещение и коммунальные услуги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Целевая субсидия</w:t>
            </w: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5 115,61</w:t>
            </w:r>
          </w:p>
        </w:tc>
        <w:tc>
          <w:tcPr>
            <w:tcW w:w="1276" w:type="dxa"/>
            <w:vAlign w:val="center"/>
          </w:tcPr>
          <w:p w:rsidR="00903C7A" w:rsidRPr="00920B6D" w:rsidRDefault="00B748A0" w:rsidP="00463C3B">
            <w:pPr>
              <w:jc w:val="center"/>
            </w:pPr>
            <w:r>
              <w:t>3</w:t>
            </w:r>
            <w:r w:rsidR="00903C7A" w:rsidRPr="00920B6D">
              <w:t xml:space="preserve"> 000,00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4 000,00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4 000,00</w:t>
            </w: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 w:rsidP="00B748A0">
            <w:pPr>
              <w:jc w:val="center"/>
            </w:pPr>
            <w:r w:rsidRPr="00920B6D">
              <w:t>1</w:t>
            </w:r>
            <w:r w:rsidR="00B748A0">
              <w:t>6</w:t>
            </w:r>
            <w:r w:rsidRPr="00920B6D">
              <w:t xml:space="preserve"> 115,61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903C7A" w:rsidRPr="00920B6D" w:rsidRDefault="00903C7A" w:rsidP="00723B23">
            <w:pPr>
              <w:jc w:val="center"/>
            </w:pPr>
            <w:r w:rsidRPr="00920B6D">
              <w:t>КГХ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903C7A" w:rsidRPr="00920B6D" w:rsidRDefault="00903C7A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903C7A" w:rsidRPr="00920B6D" w:rsidTr="00463C3B">
        <w:trPr>
          <w:cantSplit/>
          <w:trHeight w:val="540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shd w:val="clear" w:color="auto" w:fill="auto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540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shd w:val="clear" w:color="auto" w:fill="auto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540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shd w:val="clear" w:color="auto" w:fill="auto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5 115,61</w:t>
            </w:r>
          </w:p>
        </w:tc>
        <w:tc>
          <w:tcPr>
            <w:tcW w:w="1276" w:type="dxa"/>
            <w:vAlign w:val="center"/>
          </w:tcPr>
          <w:p w:rsidR="00903C7A" w:rsidRPr="00920B6D" w:rsidRDefault="00B748A0" w:rsidP="00463C3B">
            <w:pPr>
              <w:jc w:val="center"/>
            </w:pPr>
            <w:r>
              <w:t>3</w:t>
            </w:r>
            <w:r w:rsidR="00903C7A" w:rsidRPr="00920B6D">
              <w:t xml:space="preserve"> 000,00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4 000,00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4 000,00</w:t>
            </w: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 w:rsidP="00B748A0">
            <w:pPr>
              <w:jc w:val="center"/>
            </w:pPr>
            <w:r w:rsidRPr="00920B6D">
              <w:t>1</w:t>
            </w:r>
            <w:r w:rsidR="00B748A0">
              <w:t>6</w:t>
            </w:r>
            <w:r w:rsidRPr="00920B6D">
              <w:t xml:space="preserve"> 115,61</w:t>
            </w:r>
          </w:p>
        </w:tc>
        <w:tc>
          <w:tcPr>
            <w:tcW w:w="1275" w:type="dxa"/>
            <w:gridSpan w:val="4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540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shd w:val="clear" w:color="auto" w:fill="auto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F6F07" w:rsidRPr="00920B6D" w:rsidTr="00463C3B">
        <w:trPr>
          <w:cantSplit/>
          <w:trHeight w:val="397"/>
          <w:jc w:val="center"/>
        </w:trPr>
        <w:tc>
          <w:tcPr>
            <w:tcW w:w="828" w:type="dxa"/>
            <w:vMerge w:val="restart"/>
            <w:shd w:val="clear" w:color="auto" w:fill="auto"/>
          </w:tcPr>
          <w:p w:rsidR="006F6F07" w:rsidRPr="00920B6D" w:rsidRDefault="006F6F07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lastRenderedPageBreak/>
              <w:t>1.4.13</w:t>
            </w:r>
          </w:p>
        </w:tc>
        <w:tc>
          <w:tcPr>
            <w:tcW w:w="2775" w:type="dxa"/>
            <w:vMerge w:val="restart"/>
            <w:shd w:val="clear" w:color="auto" w:fill="auto"/>
          </w:tcPr>
          <w:p w:rsidR="006F6F07" w:rsidRPr="00920B6D" w:rsidRDefault="006F6F07" w:rsidP="00463C3B">
            <w:r w:rsidRPr="00920B6D">
              <w:t xml:space="preserve">Обеспечение соответствия муниципального жилищного фонда требованиям </w:t>
            </w:r>
            <w:proofErr w:type="spellStart"/>
            <w:r w:rsidRPr="00920B6D">
              <w:t>энергоэффективности</w:t>
            </w:r>
            <w:proofErr w:type="spellEnd"/>
            <w:r w:rsidRPr="00920B6D">
              <w:t>, безопасности и санитарным нормам</w:t>
            </w:r>
          </w:p>
        </w:tc>
        <w:tc>
          <w:tcPr>
            <w:tcW w:w="1333" w:type="dxa"/>
            <w:vAlign w:val="center"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6F6F07" w:rsidRPr="00920B6D" w:rsidRDefault="006F6F07" w:rsidP="00640DFB">
            <w:pPr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0D43B8" w:rsidP="00463C3B">
            <w:pPr>
              <w:jc w:val="center"/>
            </w:pPr>
            <w:r>
              <w:t>29 850</w:t>
            </w:r>
            <w:r w:rsidR="006F6F07" w:rsidRPr="00920B6D">
              <w:t>,00</w:t>
            </w:r>
          </w:p>
        </w:tc>
        <w:tc>
          <w:tcPr>
            <w:tcW w:w="1275" w:type="dxa"/>
            <w:vAlign w:val="center"/>
          </w:tcPr>
          <w:p w:rsidR="006F6F07" w:rsidRPr="00920B6D" w:rsidRDefault="00270741" w:rsidP="00463C3B">
            <w:pPr>
              <w:jc w:val="center"/>
            </w:pPr>
            <w:r>
              <w:t>30 000</w:t>
            </w:r>
            <w:r w:rsidR="006F6F07" w:rsidRPr="00920B6D">
              <w:t>,00</w:t>
            </w:r>
          </w:p>
        </w:tc>
        <w:tc>
          <w:tcPr>
            <w:tcW w:w="1276" w:type="dxa"/>
            <w:vAlign w:val="center"/>
          </w:tcPr>
          <w:p w:rsidR="006F6F07" w:rsidRPr="00920B6D" w:rsidRDefault="00270741" w:rsidP="00463C3B">
            <w:pPr>
              <w:jc w:val="center"/>
            </w:pPr>
            <w:r>
              <w:t>30 000</w:t>
            </w:r>
            <w:r w:rsidR="006F6F07" w:rsidRPr="00920B6D">
              <w:t>,00</w:t>
            </w:r>
          </w:p>
        </w:tc>
        <w:tc>
          <w:tcPr>
            <w:tcW w:w="1418" w:type="dxa"/>
            <w:gridSpan w:val="2"/>
            <w:vAlign w:val="center"/>
          </w:tcPr>
          <w:p w:rsidR="006F6F07" w:rsidRPr="00920B6D" w:rsidRDefault="000D43B8" w:rsidP="00270741">
            <w:pPr>
              <w:jc w:val="center"/>
            </w:pPr>
            <w:r>
              <w:t xml:space="preserve">89 </w:t>
            </w:r>
            <w:r w:rsidR="00270741">
              <w:t>8</w:t>
            </w:r>
            <w:r>
              <w:t>50</w:t>
            </w:r>
            <w:r w:rsidR="006F6F07" w:rsidRPr="00920B6D">
              <w:t>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6F6F07" w:rsidRPr="00920B6D" w:rsidRDefault="006F6F07" w:rsidP="00696AA9">
            <w:pPr>
              <w:widowControl/>
              <w:autoSpaceDE/>
              <w:autoSpaceDN/>
              <w:adjustRightInd/>
              <w:ind w:left="-57" w:right="-57"/>
              <w:jc w:val="center"/>
            </w:pPr>
            <w:r w:rsidRPr="00920B6D">
              <w:t>КГХ, МКУ «КРМКД»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6F6F07" w:rsidRPr="00920B6D" w:rsidTr="00463C3B">
        <w:trPr>
          <w:cantSplit/>
          <w:trHeight w:val="397"/>
          <w:jc w:val="center"/>
        </w:trPr>
        <w:tc>
          <w:tcPr>
            <w:tcW w:w="828" w:type="dxa"/>
            <w:vMerge/>
            <w:shd w:val="clear" w:color="auto" w:fill="auto"/>
          </w:tcPr>
          <w:p w:rsidR="006F6F07" w:rsidRPr="00920B6D" w:rsidRDefault="006F6F07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shd w:val="clear" w:color="auto" w:fill="auto"/>
          </w:tcPr>
          <w:p w:rsidR="006F6F07" w:rsidRPr="00920B6D" w:rsidRDefault="006F6F0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6F6F07" w:rsidRPr="00920B6D" w:rsidRDefault="006F6F07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6F6F07" w:rsidRPr="00920B6D" w:rsidRDefault="006F6F07" w:rsidP="00A900FF">
            <w:pPr>
              <w:ind w:left="-57" w:right="-57"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6F6F07" w:rsidRPr="00920B6D" w:rsidRDefault="006F6F07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F6F07" w:rsidRPr="00920B6D" w:rsidTr="00463C3B">
        <w:trPr>
          <w:cantSplit/>
          <w:trHeight w:val="397"/>
          <w:jc w:val="center"/>
        </w:trPr>
        <w:tc>
          <w:tcPr>
            <w:tcW w:w="828" w:type="dxa"/>
            <w:vMerge/>
            <w:shd w:val="clear" w:color="auto" w:fill="auto"/>
          </w:tcPr>
          <w:p w:rsidR="006F6F07" w:rsidRPr="00920B6D" w:rsidRDefault="006F6F07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shd w:val="clear" w:color="auto" w:fill="auto"/>
          </w:tcPr>
          <w:p w:rsidR="006F6F07" w:rsidRPr="00920B6D" w:rsidRDefault="006F6F0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6F6F07" w:rsidRPr="00920B6D" w:rsidRDefault="006F6F07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6F6F07" w:rsidRPr="00920B6D" w:rsidRDefault="006F6F07" w:rsidP="00A900FF">
            <w:pPr>
              <w:ind w:left="-57" w:right="-57"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6F6F07" w:rsidRPr="00920B6D" w:rsidRDefault="006F6F07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270741" w:rsidRPr="00920B6D" w:rsidTr="00463C3B">
        <w:trPr>
          <w:cantSplit/>
          <w:trHeight w:val="397"/>
          <w:jc w:val="center"/>
        </w:trPr>
        <w:tc>
          <w:tcPr>
            <w:tcW w:w="828" w:type="dxa"/>
            <w:vMerge/>
            <w:shd w:val="clear" w:color="auto" w:fill="auto"/>
          </w:tcPr>
          <w:p w:rsidR="00270741" w:rsidRPr="00920B6D" w:rsidRDefault="00270741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shd w:val="clear" w:color="auto" w:fill="auto"/>
          </w:tcPr>
          <w:p w:rsidR="00270741" w:rsidRPr="00920B6D" w:rsidRDefault="00270741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270741" w:rsidRPr="00920B6D" w:rsidRDefault="00270741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270741" w:rsidRPr="00920B6D" w:rsidRDefault="00270741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270741" w:rsidRPr="00920B6D" w:rsidRDefault="00270741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270741" w:rsidRPr="00920B6D" w:rsidRDefault="00270741" w:rsidP="00270741">
            <w:pPr>
              <w:jc w:val="center"/>
            </w:pPr>
            <w:r>
              <w:t>29 850</w:t>
            </w:r>
            <w:r w:rsidRPr="00920B6D">
              <w:t>,00</w:t>
            </w:r>
          </w:p>
        </w:tc>
        <w:tc>
          <w:tcPr>
            <w:tcW w:w="1275" w:type="dxa"/>
            <w:vAlign w:val="center"/>
          </w:tcPr>
          <w:p w:rsidR="00270741" w:rsidRPr="00920B6D" w:rsidRDefault="00270741" w:rsidP="00270741">
            <w:pPr>
              <w:jc w:val="center"/>
            </w:pPr>
            <w:r>
              <w:t>30 000</w:t>
            </w:r>
            <w:r w:rsidRPr="00920B6D">
              <w:t>,00</w:t>
            </w:r>
          </w:p>
        </w:tc>
        <w:tc>
          <w:tcPr>
            <w:tcW w:w="1276" w:type="dxa"/>
            <w:vAlign w:val="center"/>
          </w:tcPr>
          <w:p w:rsidR="00270741" w:rsidRPr="00920B6D" w:rsidRDefault="00270741" w:rsidP="00270741">
            <w:pPr>
              <w:jc w:val="center"/>
            </w:pPr>
            <w:r>
              <w:t>30 000</w:t>
            </w:r>
            <w:r w:rsidRPr="00920B6D">
              <w:t>,00</w:t>
            </w:r>
          </w:p>
        </w:tc>
        <w:tc>
          <w:tcPr>
            <w:tcW w:w="1418" w:type="dxa"/>
            <w:gridSpan w:val="2"/>
            <w:vAlign w:val="center"/>
          </w:tcPr>
          <w:p w:rsidR="00270741" w:rsidRPr="00920B6D" w:rsidRDefault="00270741" w:rsidP="00270741">
            <w:pPr>
              <w:jc w:val="center"/>
            </w:pPr>
            <w:r>
              <w:t>89 850</w:t>
            </w:r>
            <w:r w:rsidRPr="00920B6D">
              <w:t>,00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270741" w:rsidRPr="00920B6D" w:rsidRDefault="00270741" w:rsidP="00A900FF">
            <w:pPr>
              <w:ind w:left="-57" w:right="-57"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270741" w:rsidRPr="00920B6D" w:rsidRDefault="00270741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F6F07" w:rsidRPr="00920B6D" w:rsidTr="00463C3B">
        <w:trPr>
          <w:cantSplit/>
          <w:trHeight w:val="397"/>
          <w:jc w:val="center"/>
        </w:trPr>
        <w:tc>
          <w:tcPr>
            <w:tcW w:w="828" w:type="dxa"/>
            <w:vMerge/>
            <w:shd w:val="clear" w:color="auto" w:fill="auto"/>
          </w:tcPr>
          <w:p w:rsidR="006F6F07" w:rsidRPr="00920B6D" w:rsidRDefault="006F6F07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shd w:val="clear" w:color="auto" w:fill="auto"/>
          </w:tcPr>
          <w:p w:rsidR="006F6F07" w:rsidRPr="00920B6D" w:rsidRDefault="006F6F0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6F6F07" w:rsidRPr="00920B6D" w:rsidRDefault="006F6F07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6F6F07" w:rsidRPr="00920B6D" w:rsidRDefault="006F6F07" w:rsidP="00A900FF">
            <w:pPr>
              <w:ind w:left="-57" w:right="-57"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6F6F07" w:rsidRPr="00920B6D" w:rsidRDefault="006F6F07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F6F07" w:rsidRPr="00920B6D" w:rsidTr="00463C3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 w:val="restart"/>
          </w:tcPr>
          <w:p w:rsidR="006F6F07" w:rsidRPr="00920B6D" w:rsidRDefault="006F6F07" w:rsidP="00463C3B">
            <w:pPr>
              <w:widowControl/>
              <w:autoSpaceDE/>
              <w:autoSpaceDN/>
              <w:adjustRightInd/>
            </w:pPr>
            <w:r w:rsidRPr="00920B6D">
              <w:t>Реализация ведомственной целевой программы «Содержание и капитальный ремонт муниципального жилищного фонда городского округа «Город Калининград»</w:t>
            </w:r>
          </w:p>
        </w:tc>
        <w:tc>
          <w:tcPr>
            <w:tcW w:w="1333" w:type="dxa"/>
            <w:vAlign w:val="center"/>
          </w:tcPr>
          <w:p w:rsidR="006F6F07" w:rsidRPr="00920B6D" w:rsidRDefault="006F6F07" w:rsidP="00696AA9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6F6F07" w:rsidRPr="00920B6D" w:rsidRDefault="006F6F07" w:rsidP="00696AA9">
            <w:pPr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6F6F07" w:rsidRPr="00920B6D" w:rsidRDefault="006F6F07" w:rsidP="00463C3B">
            <w:pPr>
              <w:jc w:val="center"/>
            </w:pPr>
            <w:r>
              <w:t>19 422,91</w:t>
            </w: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6F6F07" w:rsidRPr="00920B6D" w:rsidRDefault="006F6F07" w:rsidP="00463C3B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6F6F07" w:rsidRPr="00920B6D" w:rsidRDefault="006F6F07" w:rsidP="00463C3B">
            <w:pPr>
              <w:jc w:val="center"/>
            </w:pPr>
            <w:r>
              <w:t>19 422,91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6F6F07" w:rsidRPr="00920B6D" w:rsidRDefault="006F6F07" w:rsidP="00696AA9">
            <w:pPr>
              <w:widowControl/>
              <w:autoSpaceDE/>
              <w:autoSpaceDN/>
              <w:adjustRightInd/>
              <w:ind w:left="-57" w:right="-57"/>
              <w:jc w:val="center"/>
            </w:pPr>
            <w:r w:rsidRPr="00920B6D">
              <w:t>КГХ, МКУ «КРМКД»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6F6F07" w:rsidRPr="00920B6D" w:rsidRDefault="006F6F07" w:rsidP="00696AA9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6F6F07" w:rsidRPr="00920B6D" w:rsidTr="00463C3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6F6F07" w:rsidRPr="00920B6D" w:rsidRDefault="006F6F0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F6F07" w:rsidRPr="00920B6D" w:rsidRDefault="006F6F07" w:rsidP="00696AA9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6F6F07" w:rsidRPr="00920B6D" w:rsidRDefault="006F6F07" w:rsidP="0086081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6F6F07" w:rsidRPr="00920B6D" w:rsidRDefault="006F6F07" w:rsidP="00E7494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F6F07" w:rsidRPr="00920B6D" w:rsidTr="00463C3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6F6F07" w:rsidRPr="00920B6D" w:rsidRDefault="006F6F0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F6F07" w:rsidRPr="00920B6D" w:rsidRDefault="006F6F07" w:rsidP="00696AA9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6F6F07" w:rsidRPr="00920B6D" w:rsidRDefault="006F6F07" w:rsidP="0086081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6F6F07" w:rsidRPr="00920B6D" w:rsidRDefault="006F6F07" w:rsidP="00E7494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F6F07" w:rsidRPr="00920B6D" w:rsidTr="00463C3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6F6F07" w:rsidRPr="00920B6D" w:rsidRDefault="006F6F0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F6F07" w:rsidRPr="00920B6D" w:rsidRDefault="006F6F07" w:rsidP="00696AA9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F6F07" w:rsidRPr="00920B6D" w:rsidRDefault="006F6F07" w:rsidP="00463C3B">
            <w:pPr>
              <w:jc w:val="center"/>
            </w:pPr>
            <w:r>
              <w:t>19 422,91</w:t>
            </w:r>
          </w:p>
        </w:tc>
        <w:tc>
          <w:tcPr>
            <w:tcW w:w="1276" w:type="dxa"/>
            <w:vAlign w:val="center"/>
          </w:tcPr>
          <w:p w:rsidR="006F6F07" w:rsidRPr="00920B6D" w:rsidRDefault="006F6F07" w:rsidP="00587A9E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6F6F07" w:rsidRPr="00920B6D" w:rsidRDefault="006F6F07" w:rsidP="00587A9E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6F6F07" w:rsidRPr="00920B6D" w:rsidRDefault="006F6F07" w:rsidP="00587A9E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6F6F07" w:rsidRPr="00920B6D" w:rsidRDefault="006F6F07" w:rsidP="00463C3B">
            <w:pPr>
              <w:jc w:val="center"/>
            </w:pPr>
            <w:r>
              <w:t>19 422,91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6F6F07" w:rsidRPr="00920B6D" w:rsidRDefault="006F6F07" w:rsidP="0086081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6F6F07" w:rsidRPr="00920B6D" w:rsidRDefault="006F6F07" w:rsidP="00E7494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F6F07" w:rsidRPr="00920B6D" w:rsidTr="00463C3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6F6F07" w:rsidRPr="00920B6D" w:rsidRDefault="006F6F0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F6F07" w:rsidRPr="00920B6D" w:rsidRDefault="006F6F07" w:rsidP="00696AA9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6F6F07" w:rsidRPr="00920B6D" w:rsidRDefault="006F6F07" w:rsidP="0086081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6F6F07" w:rsidRPr="00920B6D" w:rsidRDefault="006F6F07" w:rsidP="00E7494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F6F07" w:rsidRPr="00920B6D" w:rsidTr="00463C3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 w:val="restart"/>
          </w:tcPr>
          <w:p w:rsidR="006F6F07" w:rsidRPr="00920B6D" w:rsidRDefault="006F6F07" w:rsidP="00463C3B">
            <w:pPr>
              <w:widowControl/>
              <w:autoSpaceDE/>
              <w:autoSpaceDN/>
              <w:adjustRightInd/>
            </w:pPr>
            <w:r w:rsidRPr="00920B6D">
              <w:t>Реализация ведомственной целевой программы «Содержание и капитальный ремонт муниципального жилищного фонда городского округа «Город Калининград»</w:t>
            </w:r>
          </w:p>
        </w:tc>
        <w:tc>
          <w:tcPr>
            <w:tcW w:w="1333" w:type="dxa"/>
            <w:vAlign w:val="center"/>
          </w:tcPr>
          <w:p w:rsidR="006F6F07" w:rsidRPr="00920B6D" w:rsidRDefault="006F6F07" w:rsidP="00696AA9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6F6F07" w:rsidRPr="00920B6D" w:rsidRDefault="006F6F07" w:rsidP="00696AA9">
            <w:pPr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6F6F07" w:rsidRPr="00920B6D" w:rsidRDefault="006F6F07" w:rsidP="00463C3B">
            <w:pPr>
              <w:jc w:val="center"/>
            </w:pPr>
            <w:r w:rsidRPr="00920B6D">
              <w:t>14 618,18</w:t>
            </w:r>
          </w:p>
        </w:tc>
        <w:tc>
          <w:tcPr>
            <w:tcW w:w="1276" w:type="dxa"/>
            <w:vAlign w:val="center"/>
          </w:tcPr>
          <w:p w:rsidR="006F6F07" w:rsidRPr="00920B6D" w:rsidRDefault="006F6F07" w:rsidP="00587A9E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6F6F07" w:rsidRPr="00920B6D" w:rsidRDefault="006F6F07" w:rsidP="00587A9E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6F6F07" w:rsidRPr="00920B6D" w:rsidRDefault="006F6F07" w:rsidP="00587A9E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6F6F07" w:rsidRPr="00920B6D" w:rsidRDefault="006F6F07" w:rsidP="00463C3B">
            <w:pPr>
              <w:jc w:val="center"/>
            </w:pPr>
            <w:r w:rsidRPr="00920B6D">
              <w:t>14 618,18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6F6F07" w:rsidRPr="00920B6D" w:rsidRDefault="006F6F07" w:rsidP="00696AA9">
            <w:pPr>
              <w:widowControl/>
              <w:autoSpaceDE/>
              <w:autoSpaceDN/>
              <w:adjustRightInd/>
              <w:jc w:val="center"/>
            </w:pPr>
            <w:proofErr w:type="spellStart"/>
            <w:r>
              <w:t>КМИиЗР</w:t>
            </w:r>
            <w:proofErr w:type="spellEnd"/>
            <w:r w:rsidRPr="00920B6D">
              <w:t xml:space="preserve"> 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6F6F07" w:rsidRPr="00920B6D" w:rsidRDefault="006F6F07" w:rsidP="00696AA9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6F6F07" w:rsidRPr="00920B6D" w:rsidTr="00463C3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6F6F07" w:rsidRPr="00920B6D" w:rsidRDefault="006F6F0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F6F07" w:rsidRPr="00920B6D" w:rsidRDefault="006F6F07" w:rsidP="00696AA9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6F6F07" w:rsidRPr="00920B6D" w:rsidRDefault="006F6F07" w:rsidP="0086081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6F6F07" w:rsidRPr="00920B6D" w:rsidRDefault="006F6F07" w:rsidP="00E7494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F6F07" w:rsidRPr="00920B6D" w:rsidTr="00463C3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6F6F07" w:rsidRPr="00920B6D" w:rsidRDefault="006F6F0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F6F07" w:rsidRPr="00920B6D" w:rsidRDefault="006F6F07" w:rsidP="00696AA9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6F6F07" w:rsidRPr="00920B6D" w:rsidRDefault="006F6F07" w:rsidP="0086081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6F6F07" w:rsidRPr="00920B6D" w:rsidRDefault="006F6F07" w:rsidP="00E7494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F6F07" w:rsidRPr="00920B6D" w:rsidTr="00463C3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6F6F07" w:rsidRPr="00920B6D" w:rsidRDefault="006F6F0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F6F07" w:rsidRPr="00920B6D" w:rsidRDefault="006F6F07" w:rsidP="00696AA9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F6F07" w:rsidRPr="00920B6D" w:rsidRDefault="006F6F07" w:rsidP="00463C3B">
            <w:pPr>
              <w:jc w:val="center"/>
            </w:pPr>
            <w:r w:rsidRPr="00920B6D">
              <w:t>14 618,18</w:t>
            </w:r>
          </w:p>
        </w:tc>
        <w:tc>
          <w:tcPr>
            <w:tcW w:w="1276" w:type="dxa"/>
            <w:vAlign w:val="center"/>
          </w:tcPr>
          <w:p w:rsidR="006F6F07" w:rsidRPr="00920B6D" w:rsidRDefault="006F6F07" w:rsidP="00587A9E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6F6F07" w:rsidRPr="00920B6D" w:rsidRDefault="006F6F07" w:rsidP="00587A9E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6F6F07" w:rsidRPr="00920B6D" w:rsidRDefault="006F6F07" w:rsidP="00587A9E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6F6F07" w:rsidRPr="00920B6D" w:rsidRDefault="006F6F07" w:rsidP="00463C3B">
            <w:pPr>
              <w:jc w:val="center"/>
            </w:pPr>
            <w:r w:rsidRPr="00920B6D">
              <w:t>14 618,18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6F6F07" w:rsidRPr="00920B6D" w:rsidRDefault="006F6F07" w:rsidP="0086081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6F6F07" w:rsidRPr="00920B6D" w:rsidRDefault="006F6F07" w:rsidP="00E7494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F6F07" w:rsidRPr="00920B6D" w:rsidTr="00463C3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6F6F07" w:rsidRPr="00920B6D" w:rsidRDefault="006F6F0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F6F07" w:rsidRPr="00920B6D" w:rsidRDefault="006F6F07" w:rsidP="00696AA9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6F6F07" w:rsidRPr="00920B6D" w:rsidRDefault="006F6F07" w:rsidP="0086081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6F6F07" w:rsidRPr="00920B6D" w:rsidRDefault="006F6F07" w:rsidP="00E7494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6F6F07">
        <w:trPr>
          <w:cantSplit/>
          <w:trHeight w:val="304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 w:val="restart"/>
          </w:tcPr>
          <w:p w:rsidR="000D43B8" w:rsidRPr="00920B6D" w:rsidRDefault="00981F76" w:rsidP="00463C3B">
            <w:pPr>
              <w:widowControl/>
              <w:autoSpaceDE/>
              <w:autoSpaceDN/>
              <w:adjustRightInd/>
            </w:pPr>
            <w:r w:rsidRPr="00981F76">
              <w:t>Реализация ведомственной целевой программы «Содержание и капитальный ремонт муниципального жилищного фонда городского округа «Город Калининград»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6F6F07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Целевая субсидия</w:t>
            </w:r>
          </w:p>
        </w:tc>
        <w:tc>
          <w:tcPr>
            <w:tcW w:w="1418" w:type="dxa"/>
            <w:vAlign w:val="center"/>
          </w:tcPr>
          <w:p w:rsidR="000D43B8" w:rsidRPr="00920B6D" w:rsidRDefault="000D43B8" w:rsidP="00022759">
            <w:pPr>
              <w:jc w:val="center"/>
            </w:pPr>
            <w:r>
              <w:t>168,88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022759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 w:rsidP="00022759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022759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 w:rsidP="00022759">
            <w:pPr>
              <w:jc w:val="center"/>
            </w:pPr>
            <w:r>
              <w:t>168,88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0D43B8" w:rsidRPr="00920B6D" w:rsidRDefault="000D43B8" w:rsidP="0029489B">
            <w:pPr>
              <w:widowControl/>
              <w:autoSpaceDE/>
              <w:autoSpaceDN/>
              <w:adjustRightInd/>
              <w:jc w:val="center"/>
            </w:pPr>
            <w:proofErr w:type="spellStart"/>
            <w:r>
              <w:rPr>
                <w:lang w:eastAsia="en-US"/>
              </w:rPr>
              <w:t>А</w:t>
            </w:r>
            <w:r w:rsidRPr="00684F04">
              <w:rPr>
                <w:lang w:eastAsia="en-US"/>
              </w:rPr>
              <w:t>дмини</w:t>
            </w:r>
            <w:r w:rsidR="0029489B" w:rsidRPr="0029489B">
              <w:rPr>
                <w:lang w:eastAsia="en-US"/>
              </w:rPr>
              <w:t>-</w:t>
            </w:r>
            <w:r w:rsidRPr="00684F04">
              <w:rPr>
                <w:lang w:eastAsia="en-US"/>
              </w:rPr>
              <w:t>страция</w:t>
            </w:r>
            <w:proofErr w:type="spellEnd"/>
            <w:r w:rsidRPr="00684F0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</w:t>
            </w:r>
            <w:r w:rsidRPr="00684F04">
              <w:rPr>
                <w:lang w:eastAsia="en-US"/>
              </w:rPr>
              <w:t xml:space="preserve"> «Город Калинин</w:t>
            </w:r>
            <w:r>
              <w:rPr>
                <w:lang w:eastAsia="en-US"/>
              </w:rPr>
              <w:t>-</w:t>
            </w:r>
            <w:r w:rsidRPr="00684F04">
              <w:rPr>
                <w:lang w:eastAsia="en-US"/>
              </w:rPr>
              <w:t>град»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0D43B8" w:rsidRPr="00920B6D" w:rsidRDefault="000D43B8" w:rsidP="00022759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684F04">
              <w:rPr>
                <w:lang w:eastAsia="en-US"/>
              </w:rPr>
              <w:t>Админи</w:t>
            </w:r>
            <w:r w:rsidR="0029489B" w:rsidRPr="0029489B">
              <w:rPr>
                <w:lang w:eastAsia="en-US"/>
              </w:rPr>
              <w:t>-</w:t>
            </w:r>
            <w:r w:rsidRPr="00684F04">
              <w:rPr>
                <w:lang w:eastAsia="en-US"/>
              </w:rPr>
              <w:t>страция</w:t>
            </w:r>
            <w:proofErr w:type="spellEnd"/>
            <w:r w:rsidRPr="00684F0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</w:t>
            </w:r>
            <w:r w:rsidRPr="00684F04">
              <w:rPr>
                <w:lang w:eastAsia="en-US"/>
              </w:rPr>
              <w:t xml:space="preserve"> </w:t>
            </w:r>
            <w:r w:rsidRPr="00903C7A">
              <w:rPr>
                <w:sz w:val="23"/>
                <w:szCs w:val="23"/>
                <w:lang w:eastAsia="en-US"/>
              </w:rPr>
              <w:t>«Город Калининград»</w:t>
            </w:r>
          </w:p>
        </w:tc>
      </w:tr>
      <w:tr w:rsidR="000D43B8" w:rsidRPr="00920B6D" w:rsidTr="006F6F07">
        <w:trPr>
          <w:cantSplit/>
          <w:trHeight w:val="28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F6F07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86081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E7494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6F6F07">
        <w:trPr>
          <w:cantSplit/>
          <w:trHeight w:val="329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F6F07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86081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E7494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6F6F07">
        <w:trPr>
          <w:cantSplit/>
          <w:trHeight w:val="204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F6F07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 w:rsidP="00022759">
            <w:pPr>
              <w:jc w:val="center"/>
            </w:pPr>
            <w:r>
              <w:t>168,88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022759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 w:rsidP="00022759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022759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 w:rsidP="00022759">
            <w:pPr>
              <w:jc w:val="center"/>
            </w:pPr>
            <w:r>
              <w:t>168,88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86081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E7494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6F6F07">
        <w:trPr>
          <w:cantSplit/>
          <w:trHeight w:val="326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F6F07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86081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E7494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567"/>
          <w:jc w:val="center"/>
        </w:trPr>
        <w:tc>
          <w:tcPr>
            <w:tcW w:w="828" w:type="dxa"/>
            <w:vMerge w:val="restart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1.4.14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  <w:r w:rsidRPr="00920B6D">
              <w:t>Обеспечение сохранности и поддержание надлежащего эксплуатационного состояния жилых помещений муниципального жилищного фонда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 w:rsidP="00463C3B">
            <w:pPr>
              <w:jc w:val="center"/>
            </w:pPr>
            <w:r w:rsidRPr="00920B6D">
              <w:t>500,00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 w:rsidP="00463C3B">
            <w:pPr>
              <w:jc w:val="center"/>
            </w:pPr>
            <w:r w:rsidRPr="00920B6D">
              <w:t>500,00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463C3B">
            <w:pPr>
              <w:jc w:val="center"/>
            </w:pPr>
            <w:r w:rsidRPr="00920B6D">
              <w:t>500,00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 w:rsidP="00463C3B">
            <w:pPr>
              <w:jc w:val="center"/>
            </w:pPr>
            <w:r w:rsidRPr="00920B6D">
              <w:t>1 500,00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0D43B8" w:rsidRPr="00920B6D" w:rsidRDefault="000D43B8" w:rsidP="00A900FF">
            <w:pPr>
              <w:widowControl/>
              <w:autoSpaceDE/>
              <w:autoSpaceDN/>
              <w:adjustRightInd/>
              <w:ind w:left="-57" w:right="-57"/>
              <w:jc w:val="center"/>
            </w:pPr>
            <w:r w:rsidRPr="00920B6D">
              <w:t>КГХ, МКУ «КРМКД»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0D43B8" w:rsidRPr="00920B6D" w:rsidRDefault="000D43B8" w:rsidP="00E74949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463C3B">
        <w:trPr>
          <w:cantSplit/>
          <w:trHeight w:val="567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567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567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 w:rsidP="00463C3B">
            <w:pPr>
              <w:jc w:val="center"/>
            </w:pPr>
            <w:r w:rsidRPr="00920B6D">
              <w:t>500,00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 w:rsidP="00463C3B">
            <w:pPr>
              <w:jc w:val="center"/>
            </w:pPr>
            <w:r w:rsidRPr="00920B6D">
              <w:t>500,00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463C3B">
            <w:pPr>
              <w:jc w:val="center"/>
            </w:pPr>
            <w:r w:rsidRPr="00920B6D">
              <w:t>500,00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 w:rsidP="00463C3B">
            <w:pPr>
              <w:jc w:val="center"/>
            </w:pPr>
            <w:r w:rsidRPr="00920B6D">
              <w:t>1 500,00</w:t>
            </w:r>
          </w:p>
        </w:tc>
        <w:tc>
          <w:tcPr>
            <w:tcW w:w="1275" w:type="dxa"/>
            <w:gridSpan w:val="4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567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 w:val="restart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1.4.15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920B6D">
              <w:rPr>
                <w:color w:val="000000"/>
              </w:rPr>
              <w:t>Подготовка технической документации для снятия объектов муниципальной собственности с государственного кадастрового учета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15,00</w:t>
            </w:r>
          </w:p>
        </w:tc>
        <w:tc>
          <w:tcPr>
            <w:tcW w:w="1276" w:type="dxa"/>
            <w:vAlign w:val="center"/>
          </w:tcPr>
          <w:p w:rsidR="000D43B8" w:rsidRPr="00920B6D" w:rsidRDefault="00407E9A">
            <w:pPr>
              <w:jc w:val="center"/>
            </w:pPr>
            <w:r>
              <w:t>12</w:t>
            </w:r>
            <w:r w:rsidR="000D43B8" w:rsidRPr="00920B6D">
              <w:t>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30,00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30,00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C7320C" w:rsidRDefault="00407E9A">
            <w:pPr>
              <w:jc w:val="center"/>
            </w:pPr>
            <w:r w:rsidRPr="00C7320C">
              <w:t>87</w:t>
            </w:r>
            <w:r w:rsidR="000D43B8" w:rsidRPr="00C7320C">
              <w:t>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0D43B8" w:rsidRPr="00C7320C" w:rsidRDefault="000D43B8" w:rsidP="00723B23">
            <w:pPr>
              <w:jc w:val="center"/>
            </w:pPr>
            <w:proofErr w:type="spellStart"/>
            <w:r w:rsidRPr="00C7320C">
              <w:t>КМИиЗР</w:t>
            </w:r>
            <w:proofErr w:type="spellEnd"/>
          </w:p>
        </w:tc>
        <w:tc>
          <w:tcPr>
            <w:tcW w:w="1636" w:type="dxa"/>
            <w:gridSpan w:val="2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C7320C" w:rsidRDefault="000D43B8">
            <w:pPr>
              <w:jc w:val="center"/>
            </w:pPr>
            <w:r w:rsidRPr="00C7320C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C7320C" w:rsidRDefault="000D43B8" w:rsidP="00723B23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C7320C" w:rsidRDefault="000D43B8">
            <w:pPr>
              <w:jc w:val="center"/>
            </w:pPr>
            <w:r w:rsidRPr="00C7320C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C7320C" w:rsidRDefault="000D43B8" w:rsidP="00723B23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15,00</w:t>
            </w:r>
          </w:p>
        </w:tc>
        <w:tc>
          <w:tcPr>
            <w:tcW w:w="1276" w:type="dxa"/>
            <w:vAlign w:val="center"/>
          </w:tcPr>
          <w:p w:rsidR="000D43B8" w:rsidRPr="00920B6D" w:rsidRDefault="00407E9A">
            <w:pPr>
              <w:jc w:val="center"/>
            </w:pPr>
            <w:r>
              <w:t>12</w:t>
            </w:r>
            <w:r w:rsidR="000D43B8" w:rsidRPr="00920B6D">
              <w:t>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30,00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30,00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C7320C" w:rsidRDefault="00C7320C">
            <w:pPr>
              <w:jc w:val="center"/>
            </w:pPr>
            <w:r w:rsidRPr="00C7320C">
              <w:t>87</w:t>
            </w:r>
            <w:r w:rsidR="000D43B8" w:rsidRPr="00C7320C">
              <w:t>,00</w:t>
            </w:r>
          </w:p>
        </w:tc>
        <w:tc>
          <w:tcPr>
            <w:tcW w:w="1275" w:type="dxa"/>
            <w:gridSpan w:val="4"/>
            <w:vMerge/>
          </w:tcPr>
          <w:p w:rsidR="000D43B8" w:rsidRPr="00C7320C" w:rsidRDefault="000D43B8" w:rsidP="00723B23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1636" w:type="dxa"/>
            <w:gridSpan w:val="2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484"/>
          <w:jc w:val="center"/>
        </w:trPr>
        <w:tc>
          <w:tcPr>
            <w:tcW w:w="828" w:type="dxa"/>
            <w:vMerge w:val="restart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1.4.16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463C3B">
            <w:pPr>
              <w:rPr>
                <w:bCs/>
              </w:rPr>
            </w:pPr>
            <w:r w:rsidRPr="003341ED">
              <w:t xml:space="preserve">Капитальный ремонт общего имущества в коммунальных </w:t>
            </w:r>
            <w:r w:rsidRPr="003341ED">
              <w:lastRenderedPageBreak/>
              <w:t xml:space="preserve">квартирах и домах долевой собственности на условиях </w:t>
            </w:r>
            <w:proofErr w:type="spellStart"/>
            <w:r w:rsidRPr="003341ED">
              <w:t>софинансирования</w:t>
            </w:r>
            <w:proofErr w:type="spellEnd"/>
            <w:r w:rsidRPr="003341ED">
              <w:t xml:space="preserve"> собственниками помещений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 xml:space="preserve">Закупка товаров, работ и </w:t>
            </w:r>
            <w:r w:rsidRPr="00920B6D">
              <w:lastRenderedPageBreak/>
              <w:t>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lastRenderedPageBreak/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100,00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100,00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100,00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300,00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0D43B8" w:rsidRPr="00920B6D" w:rsidRDefault="000D43B8" w:rsidP="00723B23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36" w:type="dxa"/>
            <w:gridSpan w:val="2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3341ED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100,00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100,00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100,00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300,00</w:t>
            </w:r>
          </w:p>
        </w:tc>
        <w:tc>
          <w:tcPr>
            <w:tcW w:w="1275" w:type="dxa"/>
            <w:gridSpan w:val="4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 w:val="restart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1.4.17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  <w:r w:rsidRPr="00920B6D">
              <w:t>Проведение экспертизы результатов, предусмотренных контрактом на выполнение работ, оказание услуг для муниципальных нужд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60,00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0D43B8" w:rsidRPr="00920B6D" w:rsidRDefault="000D43B8" w:rsidP="00723B23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36" w:type="dxa"/>
            <w:gridSpan w:val="2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60,00</w:t>
            </w:r>
          </w:p>
        </w:tc>
        <w:tc>
          <w:tcPr>
            <w:tcW w:w="1275" w:type="dxa"/>
            <w:gridSpan w:val="4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 w:val="restart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1.4.18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  <w:r w:rsidRPr="00920B6D">
              <w:t>Осуществление взносов в рамках региональной системы капитального ремонта многоквартирных домов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Целевая субсидия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7 727,40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>
              <w:t>30 437,20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>
              <w:t>30 437,20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>
              <w:t>30 437,20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 w:rsidP="00F638AB">
            <w:pPr>
              <w:ind w:left="-57" w:right="-57"/>
              <w:jc w:val="center"/>
            </w:pPr>
            <w:r>
              <w:t>99 039,00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0D43B8" w:rsidRPr="00920B6D" w:rsidRDefault="000D43B8" w:rsidP="00723B23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36" w:type="dxa"/>
            <w:gridSpan w:val="2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 w:rsidP="00F638AB">
            <w:pPr>
              <w:ind w:left="-57" w:right="-57"/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 w:rsidP="00F638AB">
            <w:pPr>
              <w:ind w:left="-57" w:right="-57"/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7 727,40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9A2E22">
            <w:pPr>
              <w:jc w:val="center"/>
            </w:pPr>
            <w:r>
              <w:t>30 437,20</w:t>
            </w:r>
          </w:p>
        </w:tc>
        <w:tc>
          <w:tcPr>
            <w:tcW w:w="1275" w:type="dxa"/>
            <w:vAlign w:val="center"/>
          </w:tcPr>
          <w:p w:rsidR="000D43B8" w:rsidRPr="00920B6D" w:rsidRDefault="000D43B8" w:rsidP="009A2E22">
            <w:pPr>
              <w:jc w:val="center"/>
            </w:pPr>
            <w:r>
              <w:t>30 437,20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9A2E22">
            <w:pPr>
              <w:jc w:val="center"/>
            </w:pPr>
            <w:r>
              <w:t>30 437,20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 w:rsidP="009A2E22">
            <w:pPr>
              <w:ind w:left="-57" w:right="-57"/>
              <w:jc w:val="center"/>
            </w:pPr>
            <w:r>
              <w:t>99 039,00</w:t>
            </w:r>
          </w:p>
        </w:tc>
        <w:tc>
          <w:tcPr>
            <w:tcW w:w="1275" w:type="dxa"/>
            <w:gridSpan w:val="4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B134BA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5597C" w:rsidRPr="00920B6D" w:rsidTr="0089062D">
        <w:trPr>
          <w:cantSplit/>
          <w:trHeight w:val="340"/>
          <w:jc w:val="center"/>
        </w:trPr>
        <w:tc>
          <w:tcPr>
            <w:tcW w:w="828" w:type="dxa"/>
            <w:vMerge w:val="restart"/>
          </w:tcPr>
          <w:p w:rsidR="0055597C" w:rsidRPr="00920B6D" w:rsidRDefault="0055597C" w:rsidP="00723B23">
            <w:pPr>
              <w:widowControl/>
              <w:autoSpaceDE/>
              <w:autoSpaceDN/>
              <w:adjustRightInd/>
              <w:jc w:val="center"/>
            </w:pPr>
            <w:r>
              <w:t>1.4.19</w:t>
            </w:r>
          </w:p>
        </w:tc>
        <w:tc>
          <w:tcPr>
            <w:tcW w:w="2775" w:type="dxa"/>
            <w:vMerge w:val="restart"/>
          </w:tcPr>
          <w:p w:rsidR="0055597C" w:rsidRPr="00920B6D" w:rsidRDefault="0055597C" w:rsidP="003E7C7C">
            <w:pPr>
              <w:widowControl/>
              <w:autoSpaceDE/>
              <w:autoSpaceDN/>
              <w:adjustRightInd/>
            </w:pPr>
            <w:r w:rsidRPr="00336C27">
              <w:t xml:space="preserve">Возмещение </w:t>
            </w:r>
            <w:proofErr w:type="spellStart"/>
            <w:r w:rsidRPr="00336C27">
              <w:t>ресурсоснабжающим</w:t>
            </w:r>
            <w:proofErr w:type="spellEnd"/>
            <w:r w:rsidRPr="00336C27">
              <w:t xml:space="preserve"> организациям </w:t>
            </w:r>
            <w:r w:rsidR="003E7C7C">
              <w:t xml:space="preserve">затрат </w:t>
            </w:r>
            <w:r w:rsidRPr="00336C27">
              <w:t xml:space="preserve">на установку общедомовых и индивидуальных </w:t>
            </w:r>
            <w:r w:rsidR="009A59D3">
              <w:lastRenderedPageBreak/>
              <w:t>приборов уче</w:t>
            </w:r>
            <w:r w:rsidRPr="00336C27">
              <w:t>та коммунальных ресурсов  (услуг) в муниципальных жилых (нежилых) помещениях</w:t>
            </w:r>
            <w:r>
              <w:t>, осуществляемых</w:t>
            </w:r>
            <w:r w:rsidRPr="00336C27">
              <w:t xml:space="preserve"> </w:t>
            </w:r>
            <w:r w:rsidR="003E7C7C">
              <w:t>во исполнение</w:t>
            </w:r>
            <w:r w:rsidRPr="00336C27">
              <w:t xml:space="preserve"> норм Федерального закона от 23.11.2009 № 261-ФЗ</w:t>
            </w:r>
          </w:p>
        </w:tc>
        <w:tc>
          <w:tcPr>
            <w:tcW w:w="1333" w:type="dxa"/>
            <w:vAlign w:val="center"/>
          </w:tcPr>
          <w:p w:rsidR="0055597C" w:rsidRPr="00920B6D" w:rsidRDefault="0055597C" w:rsidP="00587A9E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55597C" w:rsidRPr="00920B6D" w:rsidRDefault="0055597C" w:rsidP="0089062D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  <w:r>
              <w:t xml:space="preserve">Субсидия </w:t>
            </w:r>
            <w:proofErr w:type="spellStart"/>
            <w:r>
              <w:t>юридичес</w:t>
            </w:r>
            <w:proofErr w:type="spellEnd"/>
            <w:r>
              <w:t>-ким лицам</w:t>
            </w:r>
          </w:p>
        </w:tc>
        <w:tc>
          <w:tcPr>
            <w:tcW w:w="1418" w:type="dxa"/>
            <w:vAlign w:val="center"/>
          </w:tcPr>
          <w:p w:rsidR="0055597C" w:rsidRPr="00920B6D" w:rsidRDefault="0055597C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55597C" w:rsidRPr="00920B6D" w:rsidRDefault="0055597C" w:rsidP="001F178A">
            <w:pPr>
              <w:jc w:val="center"/>
            </w:pPr>
            <w:r>
              <w:t>1 150,00</w:t>
            </w:r>
          </w:p>
        </w:tc>
        <w:tc>
          <w:tcPr>
            <w:tcW w:w="1275" w:type="dxa"/>
            <w:vAlign w:val="center"/>
          </w:tcPr>
          <w:p w:rsidR="0055597C" w:rsidRPr="00920B6D" w:rsidRDefault="0055597C" w:rsidP="001F178A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55597C" w:rsidRPr="00920B6D" w:rsidRDefault="0055597C" w:rsidP="001F178A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55597C" w:rsidRPr="00920B6D" w:rsidRDefault="0055597C" w:rsidP="001F178A">
            <w:pPr>
              <w:jc w:val="center"/>
            </w:pPr>
            <w:r>
              <w:t>1 150,00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55597C" w:rsidRPr="00920B6D" w:rsidRDefault="0055597C" w:rsidP="002A1D73">
            <w:pPr>
              <w:widowControl/>
              <w:autoSpaceDE/>
              <w:autoSpaceDN/>
              <w:adjustRightInd/>
              <w:jc w:val="center"/>
            </w:pPr>
            <w:r>
              <w:rPr>
                <w:lang w:eastAsia="en-US"/>
              </w:rPr>
              <w:t>КГХ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55597C" w:rsidRPr="00920B6D" w:rsidRDefault="0055597C" w:rsidP="0089062D">
            <w:pPr>
              <w:widowControl/>
              <w:autoSpaceDE/>
              <w:autoSpaceDN/>
              <w:adjustRightInd/>
              <w:jc w:val="center"/>
            </w:pPr>
            <w:r>
              <w:rPr>
                <w:lang w:eastAsia="en-US"/>
              </w:rPr>
              <w:t>МП «</w:t>
            </w:r>
            <w:proofErr w:type="spellStart"/>
            <w:r>
              <w:rPr>
                <w:lang w:eastAsia="en-US"/>
              </w:rPr>
              <w:t>Водоканал»,сторонние</w:t>
            </w:r>
            <w:proofErr w:type="spellEnd"/>
            <w:r>
              <w:rPr>
                <w:lang w:eastAsia="en-US"/>
              </w:rPr>
              <w:t xml:space="preserve"> организации</w:t>
            </w: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587A9E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9062D" w:rsidRPr="00920B6D" w:rsidRDefault="000D43B8" w:rsidP="0089062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587A9E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 w:rsidP="00022759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0D43B8" w:rsidRPr="00920B6D" w:rsidRDefault="00792A53" w:rsidP="00022759">
            <w:pPr>
              <w:jc w:val="center"/>
            </w:pPr>
            <w:r>
              <w:t xml:space="preserve">1 </w:t>
            </w:r>
            <w:r w:rsidR="000D43B8">
              <w:t>150,00</w:t>
            </w:r>
          </w:p>
        </w:tc>
        <w:tc>
          <w:tcPr>
            <w:tcW w:w="1275" w:type="dxa"/>
            <w:vAlign w:val="center"/>
          </w:tcPr>
          <w:p w:rsidR="000D43B8" w:rsidRPr="00920B6D" w:rsidRDefault="0055597C" w:rsidP="00022759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0D43B8" w:rsidRPr="00920B6D" w:rsidRDefault="0055597C" w:rsidP="00022759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792A53" w:rsidP="0055597C">
            <w:pPr>
              <w:jc w:val="center"/>
            </w:pPr>
            <w:r>
              <w:t xml:space="preserve">1 </w:t>
            </w:r>
            <w:r w:rsidR="0055597C">
              <w:t>1</w:t>
            </w:r>
            <w:r w:rsidR="000D43B8">
              <w:t>50,00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587A9E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5" w:type="dxa"/>
            <w:gridSpan w:val="4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552"/>
          <w:jc w:val="center"/>
        </w:trPr>
        <w:tc>
          <w:tcPr>
            <w:tcW w:w="828" w:type="dxa"/>
            <w:vMerge w:val="restart"/>
          </w:tcPr>
          <w:p w:rsidR="000D43B8" w:rsidRPr="00920B6D" w:rsidRDefault="000D43B8" w:rsidP="002237DA">
            <w:pPr>
              <w:widowControl/>
              <w:autoSpaceDE/>
              <w:autoSpaceDN/>
              <w:adjustRightInd/>
              <w:jc w:val="center"/>
            </w:pPr>
            <w:r w:rsidRPr="00920B6D">
              <w:rPr>
                <w:lang w:val="en-US"/>
              </w:rPr>
              <w:lastRenderedPageBreak/>
              <w:t>2</w:t>
            </w:r>
            <w:r w:rsidRPr="00920B6D">
              <w:t>.1.1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  <w:r w:rsidRPr="00920B6D">
              <w:t>Образование земельных участков под объектами недвижимого имущества, находящимися в собственности муниципального образования «Городской округ «Город Калининград»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2237DA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>
              <w:t>372,27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>
              <w:t>372,27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0D43B8" w:rsidRPr="00920B6D" w:rsidRDefault="000D43B8" w:rsidP="0076079D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36" w:type="dxa"/>
            <w:gridSpan w:val="2"/>
            <w:vMerge w:val="restart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463C3B">
        <w:trPr>
          <w:cantSplit/>
          <w:trHeight w:val="552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552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552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>
              <w:t>372,27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>
              <w:t>372,27</w:t>
            </w:r>
          </w:p>
        </w:tc>
        <w:tc>
          <w:tcPr>
            <w:tcW w:w="1275" w:type="dxa"/>
            <w:gridSpan w:val="4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552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816"/>
          <w:jc w:val="center"/>
        </w:trPr>
        <w:tc>
          <w:tcPr>
            <w:tcW w:w="828" w:type="dxa"/>
            <w:vMerge w:val="restart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2.1.2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29489B">
            <w:pPr>
              <w:widowControl/>
              <w:autoSpaceDE/>
              <w:autoSpaceDN/>
              <w:adjustRightInd/>
            </w:pPr>
            <w:r w:rsidRPr="00920B6D">
              <w:t>Выполнение комплекса работ по о</w:t>
            </w:r>
            <w:r w:rsidR="0029489B">
              <w:t>бразованию земельных участков (</w:t>
            </w:r>
            <w:r w:rsidRPr="00920B6D">
              <w:t xml:space="preserve">частей земельных участков) для исполнения полномочий органа местного самоуправления по </w:t>
            </w:r>
            <w:r w:rsidRPr="00920B6D">
              <w:lastRenderedPageBreak/>
              <w:t>распоряжению земельными ресурсами в границах муниципального образования «</w:t>
            </w:r>
            <w:r w:rsidR="0029489B">
              <w:t>Г</w:t>
            </w:r>
            <w:r w:rsidRPr="00920B6D">
              <w:t>ородской округ «Город Калининград»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CF3D04" w:rsidRDefault="000D43B8" w:rsidP="00CF3D04">
            <w:pPr>
              <w:jc w:val="center"/>
            </w:pPr>
            <w:r w:rsidRPr="00920B6D">
              <w:t>1</w:t>
            </w:r>
            <w:r w:rsidR="00CF3D04">
              <w:t> </w:t>
            </w:r>
            <w:r w:rsidR="00CF3D04">
              <w:rPr>
                <w:lang w:val="en-US"/>
              </w:rPr>
              <w:t>594</w:t>
            </w:r>
            <w:r w:rsidR="00CF3D04">
              <w:t>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1 151,60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676,70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CF3D04">
            <w:pPr>
              <w:jc w:val="center"/>
            </w:pPr>
            <w:r>
              <w:t>3 422,30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0D43B8" w:rsidRPr="00920B6D" w:rsidRDefault="000D43B8" w:rsidP="00723B23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36" w:type="dxa"/>
            <w:gridSpan w:val="2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463C3B">
        <w:trPr>
          <w:cantSplit/>
          <w:trHeight w:val="816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816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F3D04" w:rsidRPr="00920B6D" w:rsidTr="00463C3B">
        <w:trPr>
          <w:cantSplit/>
          <w:trHeight w:val="816"/>
          <w:jc w:val="center"/>
        </w:trPr>
        <w:tc>
          <w:tcPr>
            <w:tcW w:w="828" w:type="dxa"/>
            <w:vMerge/>
          </w:tcPr>
          <w:p w:rsidR="00CF3D04" w:rsidRPr="00920B6D" w:rsidRDefault="00CF3D04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CF3D04" w:rsidRPr="00920B6D" w:rsidRDefault="00CF3D04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CF3D04" w:rsidRPr="00920B6D" w:rsidRDefault="00CF3D04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CF3D04" w:rsidRPr="00920B6D" w:rsidRDefault="00CF3D04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CF3D04" w:rsidRPr="00920B6D" w:rsidRDefault="00CF3D04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CF3D04" w:rsidRPr="00CF3D04" w:rsidRDefault="00CF3D04" w:rsidP="00007A4B">
            <w:pPr>
              <w:jc w:val="center"/>
            </w:pPr>
            <w:r w:rsidRPr="00920B6D">
              <w:t>1</w:t>
            </w:r>
            <w:r>
              <w:t> </w:t>
            </w:r>
            <w:r>
              <w:rPr>
                <w:lang w:val="en-US"/>
              </w:rPr>
              <w:t>594</w:t>
            </w:r>
            <w:r>
              <w:t>,00</w:t>
            </w:r>
          </w:p>
        </w:tc>
        <w:tc>
          <w:tcPr>
            <w:tcW w:w="1275" w:type="dxa"/>
            <w:vAlign w:val="center"/>
          </w:tcPr>
          <w:p w:rsidR="00CF3D04" w:rsidRPr="00920B6D" w:rsidRDefault="00CF3D04" w:rsidP="00007A4B">
            <w:pPr>
              <w:jc w:val="center"/>
            </w:pPr>
            <w:r w:rsidRPr="00920B6D">
              <w:t>1 151,60</w:t>
            </w:r>
          </w:p>
        </w:tc>
        <w:tc>
          <w:tcPr>
            <w:tcW w:w="1276" w:type="dxa"/>
            <w:vAlign w:val="center"/>
          </w:tcPr>
          <w:p w:rsidR="00CF3D04" w:rsidRPr="00920B6D" w:rsidRDefault="00CF3D04" w:rsidP="00007A4B">
            <w:pPr>
              <w:jc w:val="center"/>
            </w:pPr>
            <w:r w:rsidRPr="00920B6D">
              <w:t>676,70</w:t>
            </w:r>
          </w:p>
        </w:tc>
        <w:tc>
          <w:tcPr>
            <w:tcW w:w="1418" w:type="dxa"/>
            <w:gridSpan w:val="2"/>
            <w:vAlign w:val="center"/>
          </w:tcPr>
          <w:p w:rsidR="00CF3D04" w:rsidRPr="00920B6D" w:rsidRDefault="00CF3D04" w:rsidP="00007A4B">
            <w:pPr>
              <w:jc w:val="center"/>
            </w:pPr>
            <w:r>
              <w:t>3 422,30</w:t>
            </w:r>
          </w:p>
        </w:tc>
        <w:tc>
          <w:tcPr>
            <w:tcW w:w="1275" w:type="dxa"/>
            <w:gridSpan w:val="4"/>
            <w:vMerge/>
          </w:tcPr>
          <w:p w:rsidR="00CF3D04" w:rsidRPr="00920B6D" w:rsidRDefault="00CF3D04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CF3D04" w:rsidRPr="00920B6D" w:rsidRDefault="00CF3D04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816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369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t>2.1.</w:t>
            </w:r>
            <w:r>
              <w:rPr>
                <w:lang w:val="en-US"/>
              </w:rPr>
              <w:t>3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  <w:r w:rsidRPr="00920B6D">
              <w:t>Выполнение комплексных кадастровых работ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22759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800,00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300,00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 w:rsidP="00022759">
            <w:pPr>
              <w:jc w:val="center"/>
            </w:pPr>
            <w:r w:rsidRPr="00920B6D">
              <w:t>1</w:t>
            </w:r>
            <w:r w:rsidR="00022759">
              <w:t> 100,00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0D43B8" w:rsidRPr="00920B6D" w:rsidRDefault="000D43B8" w:rsidP="00723B23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36" w:type="dxa"/>
            <w:gridSpan w:val="2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463C3B">
        <w:trPr>
          <w:cantSplit/>
          <w:trHeight w:val="369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369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369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22759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800,00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300,00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 w:rsidP="00022759">
            <w:pPr>
              <w:jc w:val="center"/>
            </w:pPr>
            <w:r w:rsidRPr="00920B6D">
              <w:t>1</w:t>
            </w:r>
            <w:r w:rsidR="00022759">
              <w:t> 100,00</w:t>
            </w:r>
          </w:p>
        </w:tc>
        <w:tc>
          <w:tcPr>
            <w:tcW w:w="1275" w:type="dxa"/>
            <w:gridSpan w:val="4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369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369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t>2.1</w:t>
            </w:r>
            <w:r>
              <w:t>.</w:t>
            </w:r>
            <w:r>
              <w:rPr>
                <w:lang w:val="en-US"/>
              </w:rPr>
              <w:t>4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  <w:r w:rsidRPr="00920B6D">
              <w:t>Образование земельных участков под многоквартирными домами без проведения работ по разработке проектов межевания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8C435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>
              <w:t>685,95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>
              <w:t>685,95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0D43B8" w:rsidRPr="00920B6D" w:rsidRDefault="000D43B8" w:rsidP="0076079D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36" w:type="dxa"/>
            <w:gridSpan w:val="2"/>
            <w:vMerge w:val="restart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463C3B">
        <w:trPr>
          <w:cantSplit/>
          <w:trHeight w:val="369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369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369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>
              <w:t>685,95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>
              <w:t>685,95</w:t>
            </w:r>
          </w:p>
        </w:tc>
        <w:tc>
          <w:tcPr>
            <w:tcW w:w="1275" w:type="dxa"/>
            <w:gridSpan w:val="4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369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429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t>2.1.</w:t>
            </w:r>
            <w:r>
              <w:rPr>
                <w:lang w:val="en-US"/>
              </w:rPr>
              <w:t>5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  <w:r w:rsidRPr="00920B6D">
              <w:t>Выполнение комплекса работ по образованию зем</w:t>
            </w:r>
            <w:r>
              <w:t>ельных участков под дороги, учте</w:t>
            </w:r>
            <w:r w:rsidRPr="00920B6D">
              <w:t>нные в казне муниципального образования «Городской округ «Город Калининград»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022759">
            <w:pPr>
              <w:jc w:val="center"/>
            </w:pPr>
            <w:r w:rsidRPr="00920B6D">
              <w:t xml:space="preserve">1 </w:t>
            </w:r>
            <w:r w:rsidR="004F0AE7">
              <w:t>2</w:t>
            </w:r>
            <w:r w:rsidRPr="00920B6D">
              <w:t>95,00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1 500,00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2 000,00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22759" w:rsidP="004F0AE7">
            <w:pPr>
              <w:jc w:val="center"/>
            </w:pPr>
            <w:r>
              <w:t>4 </w:t>
            </w:r>
            <w:r w:rsidR="004F0AE7">
              <w:t>7</w:t>
            </w:r>
            <w:r>
              <w:t>95,00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0D43B8" w:rsidRPr="00920B6D" w:rsidRDefault="000D43B8" w:rsidP="00723B23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36" w:type="dxa"/>
            <w:gridSpan w:val="2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463C3B">
        <w:trPr>
          <w:cantSplit/>
          <w:trHeight w:val="43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429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22759" w:rsidRPr="00920B6D" w:rsidTr="00463C3B">
        <w:trPr>
          <w:cantSplit/>
          <w:trHeight w:val="430"/>
          <w:jc w:val="center"/>
        </w:trPr>
        <w:tc>
          <w:tcPr>
            <w:tcW w:w="828" w:type="dxa"/>
            <w:vMerge/>
          </w:tcPr>
          <w:p w:rsidR="00022759" w:rsidRPr="00920B6D" w:rsidRDefault="00022759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22759" w:rsidRPr="00920B6D" w:rsidRDefault="0002275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22759" w:rsidRPr="00920B6D" w:rsidRDefault="00022759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22759" w:rsidRPr="00920B6D" w:rsidRDefault="00022759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22759" w:rsidRPr="00920B6D" w:rsidRDefault="00022759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22759" w:rsidRPr="00920B6D" w:rsidRDefault="00022759" w:rsidP="004F0AE7">
            <w:pPr>
              <w:jc w:val="center"/>
            </w:pPr>
            <w:r w:rsidRPr="00920B6D">
              <w:t xml:space="preserve">1 </w:t>
            </w:r>
            <w:r w:rsidR="004F0AE7">
              <w:t>2</w:t>
            </w:r>
            <w:r w:rsidRPr="00920B6D">
              <w:t>95,00</w:t>
            </w:r>
          </w:p>
        </w:tc>
        <w:tc>
          <w:tcPr>
            <w:tcW w:w="1275" w:type="dxa"/>
            <w:vAlign w:val="center"/>
          </w:tcPr>
          <w:p w:rsidR="00022759" w:rsidRPr="00920B6D" w:rsidRDefault="00022759" w:rsidP="00022759">
            <w:pPr>
              <w:jc w:val="center"/>
            </w:pPr>
            <w:r w:rsidRPr="00920B6D">
              <w:t>1 500,00</w:t>
            </w:r>
          </w:p>
        </w:tc>
        <w:tc>
          <w:tcPr>
            <w:tcW w:w="1276" w:type="dxa"/>
            <w:vAlign w:val="center"/>
          </w:tcPr>
          <w:p w:rsidR="00022759" w:rsidRPr="00920B6D" w:rsidRDefault="00022759" w:rsidP="00022759">
            <w:pPr>
              <w:jc w:val="center"/>
            </w:pPr>
            <w:r w:rsidRPr="00920B6D">
              <w:t>2 000,00</w:t>
            </w:r>
          </w:p>
        </w:tc>
        <w:tc>
          <w:tcPr>
            <w:tcW w:w="1418" w:type="dxa"/>
            <w:gridSpan w:val="2"/>
            <w:vAlign w:val="center"/>
          </w:tcPr>
          <w:p w:rsidR="00022759" w:rsidRPr="00920B6D" w:rsidRDefault="00022759" w:rsidP="004F0AE7">
            <w:pPr>
              <w:jc w:val="center"/>
            </w:pPr>
            <w:r>
              <w:t>4 </w:t>
            </w:r>
            <w:r w:rsidR="004F0AE7">
              <w:t>7</w:t>
            </w:r>
            <w:r>
              <w:t>95,00</w:t>
            </w:r>
          </w:p>
        </w:tc>
        <w:tc>
          <w:tcPr>
            <w:tcW w:w="1275" w:type="dxa"/>
            <w:gridSpan w:val="4"/>
            <w:vMerge/>
          </w:tcPr>
          <w:p w:rsidR="00022759" w:rsidRPr="00920B6D" w:rsidRDefault="00022759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022759" w:rsidRPr="00920B6D" w:rsidRDefault="00022759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43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484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t>2.1.</w:t>
            </w:r>
            <w:r>
              <w:rPr>
                <w:lang w:val="en-US"/>
              </w:rPr>
              <w:t>6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  <w:r w:rsidRPr="00920B6D">
              <w:t xml:space="preserve">Разработка проектов </w:t>
            </w:r>
            <w:r w:rsidRPr="00920B6D">
              <w:lastRenderedPageBreak/>
              <w:t>межевания застроенных территорий и подготовка межевых планов для постановки земельных участков под многокварт</w:t>
            </w:r>
            <w:r>
              <w:t>ирными домами на кадастровый уче</w:t>
            </w:r>
            <w:r w:rsidRPr="00920B6D">
              <w:t>т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 xml:space="preserve">Закупка </w:t>
            </w:r>
            <w:r w:rsidRPr="00920B6D">
              <w:lastRenderedPageBreak/>
              <w:t>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>
              <w:lastRenderedPageBreak/>
              <w:t>1 419,58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022759">
            <w:pPr>
              <w:jc w:val="center"/>
            </w:pPr>
            <w:r w:rsidRPr="00920B6D">
              <w:t>1</w:t>
            </w:r>
            <w:r w:rsidR="00022759">
              <w:t> 329,16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1 000,00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200,00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22759">
            <w:pPr>
              <w:jc w:val="center"/>
            </w:pPr>
            <w:r>
              <w:t>3 948,74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0D43B8" w:rsidRPr="00920B6D" w:rsidRDefault="000D43B8" w:rsidP="00723B23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36" w:type="dxa"/>
            <w:gridSpan w:val="2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 xml:space="preserve">Сторонние </w:t>
            </w:r>
            <w:r w:rsidRPr="00920B6D">
              <w:lastRenderedPageBreak/>
              <w:t>организации</w:t>
            </w:r>
          </w:p>
        </w:tc>
      </w:tr>
      <w:tr w:rsidR="000D43B8" w:rsidRPr="00920B6D" w:rsidTr="002318AA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2318AA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22759" w:rsidRPr="00920B6D" w:rsidTr="002318AA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022759" w:rsidRPr="00920B6D" w:rsidRDefault="00022759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22759" w:rsidRPr="00920B6D" w:rsidRDefault="00022759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22759" w:rsidRPr="00920B6D" w:rsidRDefault="00022759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22759" w:rsidRPr="00920B6D" w:rsidRDefault="00022759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22759" w:rsidRPr="00920B6D" w:rsidRDefault="00022759" w:rsidP="00022759">
            <w:pPr>
              <w:jc w:val="center"/>
            </w:pPr>
            <w:r>
              <w:t>1 419,58</w:t>
            </w:r>
          </w:p>
        </w:tc>
        <w:tc>
          <w:tcPr>
            <w:tcW w:w="1276" w:type="dxa"/>
            <w:vAlign w:val="center"/>
          </w:tcPr>
          <w:p w:rsidR="00022759" w:rsidRPr="00920B6D" w:rsidRDefault="00022759" w:rsidP="00022759">
            <w:pPr>
              <w:jc w:val="center"/>
            </w:pPr>
            <w:r w:rsidRPr="00920B6D">
              <w:t>1</w:t>
            </w:r>
            <w:r>
              <w:t> 329,16</w:t>
            </w:r>
          </w:p>
        </w:tc>
        <w:tc>
          <w:tcPr>
            <w:tcW w:w="1275" w:type="dxa"/>
            <w:vAlign w:val="center"/>
          </w:tcPr>
          <w:p w:rsidR="00022759" w:rsidRPr="00920B6D" w:rsidRDefault="00022759" w:rsidP="00022759">
            <w:pPr>
              <w:jc w:val="center"/>
            </w:pPr>
            <w:r w:rsidRPr="00920B6D">
              <w:t>1 000,00</w:t>
            </w:r>
          </w:p>
        </w:tc>
        <w:tc>
          <w:tcPr>
            <w:tcW w:w="1276" w:type="dxa"/>
            <w:vAlign w:val="center"/>
          </w:tcPr>
          <w:p w:rsidR="00022759" w:rsidRPr="00920B6D" w:rsidRDefault="00022759" w:rsidP="00022759">
            <w:pPr>
              <w:jc w:val="center"/>
            </w:pPr>
            <w:r w:rsidRPr="00920B6D">
              <w:t>200,00</w:t>
            </w:r>
          </w:p>
        </w:tc>
        <w:tc>
          <w:tcPr>
            <w:tcW w:w="1418" w:type="dxa"/>
            <w:gridSpan w:val="2"/>
            <w:vAlign w:val="center"/>
          </w:tcPr>
          <w:p w:rsidR="00022759" w:rsidRPr="00920B6D" w:rsidRDefault="00022759" w:rsidP="00022759">
            <w:pPr>
              <w:jc w:val="center"/>
            </w:pPr>
            <w:r>
              <w:t>3 948,74</w:t>
            </w:r>
          </w:p>
        </w:tc>
        <w:tc>
          <w:tcPr>
            <w:tcW w:w="1275" w:type="dxa"/>
            <w:gridSpan w:val="4"/>
            <w:vMerge/>
          </w:tcPr>
          <w:p w:rsidR="00022759" w:rsidRPr="00920B6D" w:rsidRDefault="00022759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022759" w:rsidRPr="00920B6D" w:rsidRDefault="00022759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2318AA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510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t>2.1.</w:t>
            </w:r>
            <w:r>
              <w:rPr>
                <w:lang w:val="en-US"/>
              </w:rPr>
              <w:t>7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3E7C7C">
            <w:pPr>
              <w:widowControl/>
              <w:autoSpaceDE/>
              <w:autoSpaceDN/>
              <w:adjustRightInd/>
            </w:pPr>
            <w:r w:rsidRPr="00920B6D">
              <w:t>Подготовка межевых планов земельных участков под многоквартирными домами по утвержденным проектам планиров</w:t>
            </w:r>
            <w:r w:rsidR="003E7C7C">
              <w:t>ки</w:t>
            </w:r>
            <w:r w:rsidRPr="00920B6D">
              <w:t xml:space="preserve"> с проектами межевания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>
              <w:t>613,90</w:t>
            </w:r>
          </w:p>
        </w:tc>
        <w:tc>
          <w:tcPr>
            <w:tcW w:w="1276" w:type="dxa"/>
            <w:vAlign w:val="center"/>
          </w:tcPr>
          <w:p w:rsidR="000D43B8" w:rsidRPr="00920B6D" w:rsidRDefault="00022759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0D43B8" w:rsidRPr="00920B6D" w:rsidRDefault="00022759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0D43B8" w:rsidRPr="00920B6D" w:rsidRDefault="00022759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22759">
            <w:pPr>
              <w:jc w:val="center"/>
            </w:pPr>
            <w:r>
              <w:t>613,90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0D43B8" w:rsidRPr="00920B6D" w:rsidRDefault="000D43B8" w:rsidP="00723B23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36" w:type="dxa"/>
            <w:gridSpan w:val="2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87438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22759" w:rsidRPr="00920B6D" w:rsidTr="0087438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022759" w:rsidRPr="00920B6D" w:rsidRDefault="00022759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22759" w:rsidRPr="00920B6D" w:rsidRDefault="00022759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22759" w:rsidRPr="00920B6D" w:rsidRDefault="00022759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22759" w:rsidRPr="00920B6D" w:rsidRDefault="00022759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22759" w:rsidRPr="00920B6D" w:rsidRDefault="00022759" w:rsidP="00022759">
            <w:pPr>
              <w:jc w:val="center"/>
            </w:pPr>
            <w:r>
              <w:t>613,90</w:t>
            </w:r>
          </w:p>
        </w:tc>
        <w:tc>
          <w:tcPr>
            <w:tcW w:w="1276" w:type="dxa"/>
            <w:vAlign w:val="center"/>
          </w:tcPr>
          <w:p w:rsidR="00022759" w:rsidRPr="00920B6D" w:rsidRDefault="00022759" w:rsidP="00022759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022759" w:rsidRPr="00920B6D" w:rsidRDefault="00022759" w:rsidP="00022759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022759" w:rsidRPr="00920B6D" w:rsidRDefault="00022759" w:rsidP="00022759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022759" w:rsidRPr="00920B6D" w:rsidRDefault="00022759" w:rsidP="00022759">
            <w:pPr>
              <w:jc w:val="center"/>
            </w:pPr>
            <w:r>
              <w:t>613,90</w:t>
            </w:r>
          </w:p>
        </w:tc>
        <w:tc>
          <w:tcPr>
            <w:tcW w:w="1275" w:type="dxa"/>
            <w:gridSpan w:val="4"/>
            <w:vMerge/>
          </w:tcPr>
          <w:p w:rsidR="00022759" w:rsidRPr="00920B6D" w:rsidRDefault="00022759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022759" w:rsidRPr="00920B6D" w:rsidRDefault="00022759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510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t>2.1.</w:t>
            </w:r>
            <w:r>
              <w:rPr>
                <w:lang w:val="en-US"/>
              </w:rPr>
              <w:t>8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rPr>
                <w:highlight w:val="red"/>
              </w:rPr>
            </w:pPr>
            <w:r w:rsidRPr="00920B6D">
              <w:t>Образование земельных участков (частей земельных участков) для муниципальных нужд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>
              <w:t>406,63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>
              <w:t>406,63</w:t>
            </w:r>
          </w:p>
        </w:tc>
        <w:tc>
          <w:tcPr>
            <w:tcW w:w="1275" w:type="dxa"/>
            <w:gridSpan w:val="4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>
              <w:t>406,63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>
              <w:t>406,63</w:t>
            </w:r>
          </w:p>
        </w:tc>
        <w:tc>
          <w:tcPr>
            <w:tcW w:w="1275" w:type="dxa"/>
            <w:gridSpan w:val="4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8C435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595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t>2.1.</w:t>
            </w:r>
            <w:r>
              <w:rPr>
                <w:lang w:val="en-US"/>
              </w:rPr>
              <w:t>9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3E7C7C">
            <w:pPr>
              <w:widowControl/>
              <w:autoSpaceDE/>
              <w:autoSpaceDN/>
              <w:adjustRightInd/>
              <w:rPr>
                <w:highlight w:val="red"/>
              </w:rPr>
            </w:pPr>
            <w:r w:rsidRPr="00920B6D">
              <w:t xml:space="preserve">Подготовка межевых планов по </w:t>
            </w:r>
            <w:r w:rsidRPr="00920B6D">
              <w:lastRenderedPageBreak/>
              <w:t>утвержденным проектам планиров</w:t>
            </w:r>
            <w:r w:rsidR="003E7C7C">
              <w:t>ки</w:t>
            </w:r>
            <w:r w:rsidRPr="00920B6D">
              <w:t xml:space="preserve"> с проектами межевания  земельных участков под мно</w:t>
            </w:r>
            <w:r w:rsidR="0029489B">
              <w:t xml:space="preserve">гоквартирными домами, детскими/ </w:t>
            </w:r>
            <w:r w:rsidRPr="00920B6D">
              <w:t>спортивными площадками, скверами зелеными зонами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center"/>
            </w:pPr>
            <w:r w:rsidRPr="00920B6D">
              <w:t xml:space="preserve">Закупка товаров, </w:t>
            </w:r>
            <w:r w:rsidRPr="00920B6D">
              <w:lastRenderedPageBreak/>
              <w:t>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>
              <w:lastRenderedPageBreak/>
              <w:t>314,27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>
              <w:t>314,27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36" w:type="dxa"/>
            <w:gridSpan w:val="2"/>
            <w:vMerge w:val="restart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87438B">
        <w:trPr>
          <w:cantSplit/>
          <w:trHeight w:val="595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595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595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>
              <w:t>314,27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>
              <w:t>314,27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596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022759">
        <w:trPr>
          <w:cantSplit/>
          <w:trHeight w:val="587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t>2.1.</w:t>
            </w:r>
            <w:r>
              <w:rPr>
                <w:lang w:val="en-US"/>
              </w:rPr>
              <w:t>10</w:t>
            </w:r>
          </w:p>
        </w:tc>
        <w:tc>
          <w:tcPr>
            <w:tcW w:w="2775" w:type="dxa"/>
            <w:vMerge w:val="restart"/>
          </w:tcPr>
          <w:p w:rsidR="000D43B8" w:rsidRPr="00920B6D" w:rsidRDefault="00022759" w:rsidP="003E7C7C">
            <w:pPr>
              <w:widowControl/>
              <w:autoSpaceDE/>
              <w:autoSpaceDN/>
              <w:adjustRightInd/>
            </w:pPr>
            <w:r w:rsidRPr="00960497">
              <w:t>Подготовка межевых планов земельных участков по утвержденн</w:t>
            </w:r>
            <w:bookmarkStart w:id="0" w:name="_GoBack"/>
            <w:bookmarkEnd w:id="0"/>
            <w:r w:rsidRPr="00960497">
              <w:t>ым проектам планиров</w:t>
            </w:r>
            <w:r w:rsidR="003E7C7C">
              <w:t>ки</w:t>
            </w:r>
            <w:r w:rsidRPr="00960497">
              <w:t xml:space="preserve"> с проектами межевания </w:t>
            </w:r>
            <w:r>
              <w:t xml:space="preserve">в границах </w:t>
            </w:r>
            <w:r w:rsidRPr="00960497">
              <w:t xml:space="preserve"> муниципального образования «Городской округ «Город Калининград»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22759">
            <w:pPr>
              <w:jc w:val="center"/>
            </w:pPr>
            <w:r>
              <w:t>1 052,96</w:t>
            </w:r>
          </w:p>
        </w:tc>
        <w:tc>
          <w:tcPr>
            <w:tcW w:w="1275" w:type="dxa"/>
            <w:vAlign w:val="center"/>
          </w:tcPr>
          <w:p w:rsidR="000D43B8" w:rsidRPr="00920B6D" w:rsidRDefault="00022759">
            <w:pPr>
              <w:jc w:val="center"/>
            </w:pPr>
            <w:r>
              <w:t>605,00</w:t>
            </w:r>
          </w:p>
        </w:tc>
        <w:tc>
          <w:tcPr>
            <w:tcW w:w="1276" w:type="dxa"/>
            <w:vAlign w:val="center"/>
          </w:tcPr>
          <w:p w:rsidR="000D43B8" w:rsidRPr="00920B6D" w:rsidRDefault="00022759">
            <w:pPr>
              <w:jc w:val="center"/>
            </w:pPr>
            <w:r>
              <w:t>453,7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22759">
            <w:pPr>
              <w:jc w:val="center"/>
            </w:pPr>
            <w:r>
              <w:t>2 111,66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0D43B8" w:rsidRPr="00920B6D" w:rsidRDefault="000D43B8" w:rsidP="006945F8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36" w:type="dxa"/>
            <w:gridSpan w:val="2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022759">
        <w:trPr>
          <w:cantSplit/>
          <w:trHeight w:val="553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022759">
        <w:trPr>
          <w:cantSplit/>
          <w:trHeight w:val="562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22759" w:rsidRPr="00920B6D" w:rsidTr="00022759">
        <w:trPr>
          <w:cantSplit/>
          <w:trHeight w:val="542"/>
          <w:jc w:val="center"/>
        </w:trPr>
        <w:tc>
          <w:tcPr>
            <w:tcW w:w="828" w:type="dxa"/>
            <w:vMerge/>
          </w:tcPr>
          <w:p w:rsidR="00022759" w:rsidRPr="00920B6D" w:rsidRDefault="00022759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22759" w:rsidRPr="00920B6D" w:rsidRDefault="00022759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22759" w:rsidRPr="00920B6D" w:rsidRDefault="00022759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22759" w:rsidRPr="00920B6D" w:rsidRDefault="00022759" w:rsidP="006945F8">
            <w:pPr>
              <w:jc w:val="center"/>
            </w:pPr>
          </w:p>
        </w:tc>
        <w:tc>
          <w:tcPr>
            <w:tcW w:w="1418" w:type="dxa"/>
            <w:vAlign w:val="center"/>
          </w:tcPr>
          <w:p w:rsidR="00022759" w:rsidRPr="00920B6D" w:rsidRDefault="00022759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22759" w:rsidRPr="00920B6D" w:rsidRDefault="00022759" w:rsidP="00022759">
            <w:pPr>
              <w:jc w:val="center"/>
            </w:pPr>
            <w:r>
              <w:t>1 052,96</w:t>
            </w:r>
          </w:p>
        </w:tc>
        <w:tc>
          <w:tcPr>
            <w:tcW w:w="1275" w:type="dxa"/>
            <w:vAlign w:val="center"/>
          </w:tcPr>
          <w:p w:rsidR="00022759" w:rsidRPr="00920B6D" w:rsidRDefault="00022759" w:rsidP="00022759">
            <w:pPr>
              <w:jc w:val="center"/>
            </w:pPr>
            <w:r>
              <w:t>605,00</w:t>
            </w:r>
          </w:p>
        </w:tc>
        <w:tc>
          <w:tcPr>
            <w:tcW w:w="1276" w:type="dxa"/>
            <w:vAlign w:val="center"/>
          </w:tcPr>
          <w:p w:rsidR="00022759" w:rsidRPr="00920B6D" w:rsidRDefault="00022759" w:rsidP="00022759">
            <w:pPr>
              <w:jc w:val="center"/>
            </w:pPr>
            <w:r>
              <w:t>453,7</w:t>
            </w:r>
          </w:p>
        </w:tc>
        <w:tc>
          <w:tcPr>
            <w:tcW w:w="1418" w:type="dxa"/>
            <w:gridSpan w:val="2"/>
            <w:vAlign w:val="center"/>
          </w:tcPr>
          <w:p w:rsidR="00022759" w:rsidRPr="00920B6D" w:rsidRDefault="00022759" w:rsidP="00022759">
            <w:pPr>
              <w:jc w:val="center"/>
            </w:pPr>
            <w:r>
              <w:t>2 111,66</w:t>
            </w:r>
          </w:p>
        </w:tc>
        <w:tc>
          <w:tcPr>
            <w:tcW w:w="1275" w:type="dxa"/>
            <w:gridSpan w:val="4"/>
            <w:vMerge/>
          </w:tcPr>
          <w:p w:rsidR="00022759" w:rsidRPr="00920B6D" w:rsidRDefault="00022759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022759" w:rsidRPr="00920B6D" w:rsidRDefault="00022759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022759">
        <w:trPr>
          <w:cantSplit/>
          <w:trHeight w:val="409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022759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340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t>2.1.</w:t>
            </w:r>
            <w:r>
              <w:rPr>
                <w:lang w:val="en-US"/>
              </w:rPr>
              <w:t>11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29489B">
            <w:pPr>
              <w:widowControl/>
              <w:autoSpaceDE/>
              <w:autoSpaceDN/>
              <w:adjustRightInd/>
            </w:pPr>
            <w:r w:rsidRPr="00920B6D">
              <w:t>Подготовка схем расположения з</w:t>
            </w:r>
            <w:r w:rsidR="0029489B">
              <w:t>емельных участков на кадастровом</w:t>
            </w:r>
            <w:r w:rsidRPr="00920B6D">
              <w:t xml:space="preserve"> </w:t>
            </w:r>
            <w:r w:rsidR="0029489B">
              <w:t>плане</w:t>
            </w:r>
            <w:r w:rsidRPr="00920B6D">
              <w:t xml:space="preserve"> территории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>
              <w:t>1 231,62</w:t>
            </w:r>
          </w:p>
        </w:tc>
        <w:tc>
          <w:tcPr>
            <w:tcW w:w="1276" w:type="dxa"/>
            <w:vAlign w:val="center"/>
          </w:tcPr>
          <w:p w:rsidR="000D43B8" w:rsidRPr="00920B6D" w:rsidRDefault="00022759">
            <w:pPr>
              <w:jc w:val="center"/>
            </w:pPr>
            <w:r>
              <w:t>583,22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700,00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500,00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22759">
            <w:pPr>
              <w:jc w:val="center"/>
            </w:pPr>
            <w:r>
              <w:t>3 014,84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0D43B8" w:rsidRPr="00920B6D" w:rsidRDefault="000D43B8" w:rsidP="006945F8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36" w:type="dxa"/>
            <w:gridSpan w:val="2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87438B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22759" w:rsidRPr="00920B6D" w:rsidTr="0087438B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22759" w:rsidRPr="00920B6D" w:rsidRDefault="00022759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22759" w:rsidRPr="00920B6D" w:rsidRDefault="00022759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22759" w:rsidRPr="00920B6D" w:rsidRDefault="00022759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22759" w:rsidRPr="00920B6D" w:rsidRDefault="00022759" w:rsidP="006945F8">
            <w:pPr>
              <w:jc w:val="center"/>
            </w:pPr>
          </w:p>
        </w:tc>
        <w:tc>
          <w:tcPr>
            <w:tcW w:w="1418" w:type="dxa"/>
            <w:vAlign w:val="center"/>
          </w:tcPr>
          <w:p w:rsidR="00022759" w:rsidRPr="00920B6D" w:rsidRDefault="00022759" w:rsidP="00022759">
            <w:pPr>
              <w:jc w:val="center"/>
            </w:pPr>
            <w:r>
              <w:t>1 231,62</w:t>
            </w:r>
          </w:p>
        </w:tc>
        <w:tc>
          <w:tcPr>
            <w:tcW w:w="1276" w:type="dxa"/>
            <w:vAlign w:val="center"/>
          </w:tcPr>
          <w:p w:rsidR="00022759" w:rsidRPr="00920B6D" w:rsidRDefault="00022759" w:rsidP="00022759">
            <w:pPr>
              <w:jc w:val="center"/>
            </w:pPr>
            <w:r>
              <w:t>583,22</w:t>
            </w:r>
          </w:p>
        </w:tc>
        <w:tc>
          <w:tcPr>
            <w:tcW w:w="1275" w:type="dxa"/>
            <w:vAlign w:val="center"/>
          </w:tcPr>
          <w:p w:rsidR="00022759" w:rsidRPr="00920B6D" w:rsidRDefault="00022759" w:rsidP="00022759">
            <w:pPr>
              <w:jc w:val="center"/>
            </w:pPr>
            <w:r w:rsidRPr="00920B6D">
              <w:t>700,00</w:t>
            </w:r>
          </w:p>
        </w:tc>
        <w:tc>
          <w:tcPr>
            <w:tcW w:w="1276" w:type="dxa"/>
            <w:vAlign w:val="center"/>
          </w:tcPr>
          <w:p w:rsidR="00022759" w:rsidRPr="00920B6D" w:rsidRDefault="00022759" w:rsidP="00022759">
            <w:pPr>
              <w:jc w:val="center"/>
            </w:pPr>
            <w:r w:rsidRPr="00920B6D">
              <w:t>500,00</w:t>
            </w:r>
          </w:p>
        </w:tc>
        <w:tc>
          <w:tcPr>
            <w:tcW w:w="1418" w:type="dxa"/>
            <w:gridSpan w:val="2"/>
            <w:vAlign w:val="center"/>
          </w:tcPr>
          <w:p w:rsidR="00022759" w:rsidRPr="00920B6D" w:rsidRDefault="00022759" w:rsidP="00022759">
            <w:pPr>
              <w:jc w:val="center"/>
            </w:pPr>
            <w:r>
              <w:t>3 014,84</w:t>
            </w:r>
          </w:p>
        </w:tc>
        <w:tc>
          <w:tcPr>
            <w:tcW w:w="1275" w:type="dxa"/>
            <w:gridSpan w:val="4"/>
            <w:vMerge/>
          </w:tcPr>
          <w:p w:rsidR="00022759" w:rsidRPr="00920B6D" w:rsidRDefault="00022759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022759" w:rsidRPr="00920B6D" w:rsidRDefault="00022759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gridAfter w:val="1"/>
          <w:wAfter w:w="29" w:type="dxa"/>
          <w:cantSplit/>
          <w:trHeight w:val="429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t>2.1.</w:t>
            </w:r>
            <w:r>
              <w:rPr>
                <w:lang w:val="en-US"/>
              </w:rPr>
              <w:t>12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  <w:r w:rsidRPr="00920B6D">
              <w:t xml:space="preserve">Подготовка правоустанавливающих документов на земельные участки под </w:t>
            </w:r>
            <w:r w:rsidRPr="00920B6D">
              <w:lastRenderedPageBreak/>
              <w:t>существующими объектами для целей, не связанных со строительством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</w:tr>
      <w:tr w:rsidR="000D43B8" w:rsidRPr="00920B6D" w:rsidTr="0087438B">
        <w:trPr>
          <w:gridAfter w:val="1"/>
          <w:wAfter w:w="29" w:type="dxa"/>
          <w:cantSplit/>
          <w:trHeight w:val="430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gridAfter w:val="1"/>
          <w:wAfter w:w="29" w:type="dxa"/>
          <w:cantSplit/>
          <w:trHeight w:val="429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gridAfter w:val="1"/>
          <w:wAfter w:w="29" w:type="dxa"/>
          <w:cantSplit/>
          <w:trHeight w:val="430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gridAfter w:val="1"/>
          <w:wAfter w:w="29" w:type="dxa"/>
          <w:cantSplit/>
          <w:trHeight w:val="430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t>2.1.</w:t>
            </w:r>
            <w:r>
              <w:rPr>
                <w:lang w:val="en-US"/>
              </w:rPr>
              <w:t>13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  <w:r w:rsidRPr="00920B6D">
              <w:t>Предоставление земельных участков для индивидуального жилищного строительства  гражданам, имеющим трех и более детей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t>2.1.</w:t>
            </w:r>
            <w:r>
              <w:rPr>
                <w:lang w:val="en-US"/>
              </w:rPr>
              <w:t>14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163702">
            <w:pPr>
              <w:widowControl/>
              <w:autoSpaceDE/>
              <w:autoSpaceDN/>
              <w:adjustRightInd/>
            </w:pPr>
            <w:r w:rsidRPr="00920B6D">
              <w:t>Подготовка правоустанавливающих документов на земельные участки под объектами муниципальной собственности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t>2.1.</w:t>
            </w:r>
            <w:r>
              <w:rPr>
                <w:lang w:val="en-US"/>
              </w:rPr>
              <w:t>15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  <w:r w:rsidRPr="00920B6D">
              <w:t>Подготовка правоустанавливающих документов  на земельные участки под детскими, спортивными площадками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t>2.1.</w:t>
            </w:r>
            <w:r>
              <w:rPr>
                <w:lang w:val="en-US"/>
              </w:rPr>
              <w:t>16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  <w:r w:rsidRPr="00920B6D">
              <w:t xml:space="preserve">Подготовка правоустанавливающих документов на земельные  участки под </w:t>
            </w:r>
            <w:r w:rsidRPr="00920B6D">
              <w:lastRenderedPageBreak/>
              <w:t>городскими лесами, парками, скверами, зелеными зонами, водными объектами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0D43B8" w:rsidRPr="00920B6D" w:rsidRDefault="000D43B8" w:rsidP="006945F8">
            <w:pPr>
              <w:jc w:val="center"/>
            </w:pPr>
          </w:p>
          <w:p w:rsidR="000D43B8" w:rsidRPr="00920B6D" w:rsidRDefault="000D43B8" w:rsidP="006945F8">
            <w:pPr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0D43B8" w:rsidRPr="00920B6D" w:rsidRDefault="000D43B8" w:rsidP="006945F8">
            <w:pPr>
              <w:jc w:val="center"/>
            </w:pPr>
          </w:p>
          <w:p w:rsidR="000D43B8" w:rsidRPr="00920B6D" w:rsidRDefault="000D43B8" w:rsidP="006945F8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jc w:val="center"/>
              <w:rPr>
                <w:highlight w:val="yellow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jc w:val="center"/>
              <w:rPr>
                <w:highlight w:val="yellow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jc w:val="center"/>
              <w:rPr>
                <w:highlight w:val="yellow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gridAfter w:val="1"/>
          <w:wAfter w:w="29" w:type="dxa"/>
          <w:cantSplit/>
          <w:trHeight w:val="454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t>2.1.1</w:t>
            </w:r>
            <w:r>
              <w:rPr>
                <w:lang w:val="en-US"/>
              </w:rPr>
              <w:t>7</w:t>
            </w:r>
          </w:p>
        </w:tc>
        <w:tc>
          <w:tcPr>
            <w:tcW w:w="2775" w:type="dxa"/>
            <w:vMerge w:val="restart"/>
          </w:tcPr>
          <w:p w:rsidR="000D43B8" w:rsidRPr="00CF3D04" w:rsidRDefault="00CF3D04" w:rsidP="006945F8">
            <w:pPr>
              <w:widowControl/>
              <w:autoSpaceDE/>
              <w:autoSpaceDN/>
              <w:adjustRightInd/>
            </w:pPr>
            <w:r w:rsidRPr="00CF3D04">
              <w:rPr>
                <w:szCs w:val="22"/>
              </w:rPr>
              <w:t>Оценка рыночной стоимости земельных участков, прав на заключение договоров аренды, договоров комплексного освоения территории, договоров о развитии застроенных территорий, проведение оценочных работ, необходимых при изъятии земельных участков и объектов недвижимости для муниципальных нужд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</w:tcPr>
          <w:p w:rsidR="000D43B8" w:rsidRPr="00920B6D" w:rsidRDefault="000D43B8" w:rsidP="006945F8">
            <w:pPr>
              <w:jc w:val="center"/>
            </w:pPr>
          </w:p>
          <w:p w:rsidR="000D43B8" w:rsidRPr="00920B6D" w:rsidRDefault="000D43B8" w:rsidP="006945F8">
            <w:pPr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>
              <w:t>295,19</w:t>
            </w:r>
          </w:p>
        </w:tc>
        <w:tc>
          <w:tcPr>
            <w:tcW w:w="1276" w:type="dxa"/>
            <w:vAlign w:val="center"/>
          </w:tcPr>
          <w:p w:rsidR="000D43B8" w:rsidRPr="00920B6D" w:rsidRDefault="00022759" w:rsidP="009F7768">
            <w:pPr>
              <w:jc w:val="center"/>
            </w:pPr>
            <w:r>
              <w:t>1 222,40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</w:t>
            </w:r>
            <w:r>
              <w:t> 297,50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</w:t>
            </w:r>
            <w:r>
              <w:t> 297,50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D43B8" w:rsidRPr="00920B6D" w:rsidRDefault="000D43B8" w:rsidP="00022759">
            <w:pPr>
              <w:jc w:val="center"/>
            </w:pPr>
            <w:r>
              <w:t>4</w:t>
            </w:r>
            <w:r w:rsidR="00022759">
              <w:t> 112,59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0D43B8" w:rsidRPr="00920B6D" w:rsidRDefault="000D43B8" w:rsidP="006945F8">
            <w:pPr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 xml:space="preserve"> 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463C3B">
        <w:trPr>
          <w:gridAfter w:val="1"/>
          <w:wAfter w:w="29" w:type="dxa"/>
          <w:cantSplit/>
          <w:trHeight w:val="454"/>
          <w:jc w:val="center"/>
        </w:trPr>
        <w:tc>
          <w:tcPr>
            <w:tcW w:w="828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gridAfter w:val="1"/>
          <w:wAfter w:w="29" w:type="dxa"/>
          <w:cantSplit/>
          <w:trHeight w:val="454"/>
          <w:jc w:val="center"/>
        </w:trPr>
        <w:tc>
          <w:tcPr>
            <w:tcW w:w="828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22759" w:rsidRPr="00920B6D" w:rsidTr="00463C3B">
        <w:trPr>
          <w:gridAfter w:val="1"/>
          <w:wAfter w:w="29" w:type="dxa"/>
          <w:cantSplit/>
          <w:trHeight w:val="454"/>
          <w:jc w:val="center"/>
        </w:trPr>
        <w:tc>
          <w:tcPr>
            <w:tcW w:w="828" w:type="dxa"/>
            <w:vMerge/>
            <w:vAlign w:val="center"/>
          </w:tcPr>
          <w:p w:rsidR="00022759" w:rsidRPr="00920B6D" w:rsidRDefault="00022759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  <w:vAlign w:val="center"/>
          </w:tcPr>
          <w:p w:rsidR="00022759" w:rsidRPr="00920B6D" w:rsidRDefault="00022759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22759" w:rsidRPr="00920B6D" w:rsidRDefault="00022759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22759" w:rsidRPr="00920B6D" w:rsidRDefault="00022759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22759" w:rsidRPr="00920B6D" w:rsidRDefault="00022759" w:rsidP="00022759">
            <w:pPr>
              <w:jc w:val="center"/>
            </w:pPr>
            <w:r>
              <w:t>295,19</w:t>
            </w:r>
          </w:p>
        </w:tc>
        <w:tc>
          <w:tcPr>
            <w:tcW w:w="1276" w:type="dxa"/>
            <w:vAlign w:val="center"/>
          </w:tcPr>
          <w:p w:rsidR="00022759" w:rsidRPr="00920B6D" w:rsidRDefault="00022759" w:rsidP="00022759">
            <w:pPr>
              <w:jc w:val="center"/>
            </w:pPr>
            <w:r>
              <w:t>1 222,40</w:t>
            </w:r>
          </w:p>
        </w:tc>
        <w:tc>
          <w:tcPr>
            <w:tcW w:w="1275" w:type="dxa"/>
            <w:vAlign w:val="center"/>
          </w:tcPr>
          <w:p w:rsidR="00022759" w:rsidRPr="00920B6D" w:rsidRDefault="00022759" w:rsidP="00022759">
            <w:pPr>
              <w:jc w:val="center"/>
            </w:pPr>
            <w:r w:rsidRPr="00920B6D">
              <w:t>1</w:t>
            </w:r>
            <w:r>
              <w:t> 297,50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22759" w:rsidRPr="00920B6D" w:rsidRDefault="00022759" w:rsidP="00022759">
            <w:pPr>
              <w:jc w:val="center"/>
            </w:pPr>
            <w:r w:rsidRPr="00920B6D">
              <w:t>1</w:t>
            </w:r>
            <w:r>
              <w:t> 297,50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022759" w:rsidRPr="00920B6D" w:rsidRDefault="00022759" w:rsidP="00022759">
            <w:pPr>
              <w:jc w:val="center"/>
            </w:pPr>
            <w:r>
              <w:t>4 112,59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022759" w:rsidRPr="00920B6D" w:rsidRDefault="00022759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022759" w:rsidRPr="00920B6D" w:rsidRDefault="00022759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gridAfter w:val="1"/>
          <w:wAfter w:w="29" w:type="dxa"/>
          <w:cantSplit/>
          <w:trHeight w:val="454"/>
          <w:jc w:val="center"/>
        </w:trPr>
        <w:tc>
          <w:tcPr>
            <w:tcW w:w="828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gridAfter w:val="1"/>
          <w:wAfter w:w="29" w:type="dxa"/>
          <w:cantSplit/>
          <w:trHeight w:val="705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t>2.1.1</w:t>
            </w:r>
            <w:r>
              <w:rPr>
                <w:lang w:val="en-US"/>
              </w:rPr>
              <w:t>8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  <w:r w:rsidRPr="00920B6D">
              <w:t>Внесение в дежурный план города границ земельных участков в соответствии с утвержденными постановлениями администрации городского округа «Город Калининград» схем</w:t>
            </w:r>
            <w:r>
              <w:t>ами</w:t>
            </w:r>
            <w:r w:rsidRPr="00920B6D">
              <w:t xml:space="preserve"> расположения </w:t>
            </w:r>
            <w:r w:rsidRPr="00920B6D">
              <w:lastRenderedPageBreak/>
              <w:t>земельных участков на кадастровом плане территории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200,00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200,00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150,00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550,00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0D43B8" w:rsidRPr="00920B6D" w:rsidRDefault="000D43B8" w:rsidP="006945F8">
            <w:pPr>
              <w:jc w:val="center"/>
            </w:pPr>
          </w:p>
          <w:p w:rsidR="000D43B8" w:rsidRPr="00920B6D" w:rsidRDefault="000D43B8" w:rsidP="006945F8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463C3B">
        <w:trPr>
          <w:gridAfter w:val="1"/>
          <w:wAfter w:w="29" w:type="dxa"/>
          <w:cantSplit/>
          <w:trHeight w:val="706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jc w:val="center"/>
            </w:pPr>
          </w:p>
        </w:tc>
      </w:tr>
      <w:tr w:rsidR="000D43B8" w:rsidRPr="00920B6D" w:rsidTr="00463C3B">
        <w:trPr>
          <w:gridAfter w:val="1"/>
          <w:wAfter w:w="29" w:type="dxa"/>
          <w:cantSplit/>
          <w:trHeight w:val="705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jc w:val="center"/>
            </w:pPr>
          </w:p>
        </w:tc>
      </w:tr>
      <w:tr w:rsidR="000D43B8" w:rsidRPr="00920B6D" w:rsidTr="00463C3B">
        <w:trPr>
          <w:gridAfter w:val="1"/>
          <w:wAfter w:w="29" w:type="dxa"/>
          <w:cantSplit/>
          <w:trHeight w:val="706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200,00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200,00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150,00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550,00</w:t>
            </w:r>
          </w:p>
        </w:tc>
        <w:tc>
          <w:tcPr>
            <w:tcW w:w="1241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jc w:val="center"/>
            </w:pPr>
          </w:p>
        </w:tc>
      </w:tr>
      <w:tr w:rsidR="000D43B8" w:rsidRPr="00920B6D" w:rsidTr="00463C3B">
        <w:trPr>
          <w:gridAfter w:val="1"/>
          <w:wAfter w:w="29" w:type="dxa"/>
          <w:cantSplit/>
          <w:trHeight w:val="706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jc w:val="center"/>
            </w:pPr>
          </w:p>
        </w:tc>
      </w:tr>
      <w:tr w:rsidR="000D43B8" w:rsidRPr="00920B6D" w:rsidTr="00463C3B">
        <w:trPr>
          <w:cantSplit/>
          <w:trHeight w:val="454"/>
          <w:jc w:val="center"/>
        </w:trPr>
        <w:tc>
          <w:tcPr>
            <w:tcW w:w="828" w:type="dxa"/>
            <w:vMerge w:val="restart"/>
          </w:tcPr>
          <w:p w:rsidR="000D43B8" w:rsidRPr="00920B6D" w:rsidRDefault="000D43B8" w:rsidP="000B6084">
            <w:pPr>
              <w:widowControl/>
              <w:autoSpaceDE/>
              <w:autoSpaceDN/>
              <w:adjustRightInd/>
              <w:jc w:val="center"/>
            </w:pPr>
            <w:r w:rsidRPr="00920B6D">
              <w:lastRenderedPageBreak/>
              <w:t>2.1.</w:t>
            </w:r>
            <w:r>
              <w:rPr>
                <w:lang w:val="en-US"/>
              </w:rPr>
              <w:t>19</w:t>
            </w:r>
            <w:r w:rsidRPr="00920B6D">
              <w:t xml:space="preserve">       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  <w:r w:rsidRPr="00920B6D">
              <w:t>Подготовка карт (планов) границ земельных участков (приложений к правоустанавливающим документам на земельные участки)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400,00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200,00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200,00</w:t>
            </w:r>
          </w:p>
        </w:tc>
        <w:tc>
          <w:tcPr>
            <w:tcW w:w="1441" w:type="dxa"/>
            <w:gridSpan w:val="3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800,00</w:t>
            </w:r>
          </w:p>
        </w:tc>
        <w:tc>
          <w:tcPr>
            <w:tcW w:w="1241" w:type="dxa"/>
            <w:gridSpan w:val="2"/>
            <w:vMerge w:val="restart"/>
            <w:vAlign w:val="center"/>
          </w:tcPr>
          <w:p w:rsidR="000D43B8" w:rsidRPr="00920B6D" w:rsidRDefault="000D43B8" w:rsidP="006945F8">
            <w:pPr>
              <w:widowControl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0D43B8" w:rsidRPr="00920B6D" w:rsidRDefault="000D43B8" w:rsidP="006945F8">
            <w:pPr>
              <w:widowControl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463C3B">
        <w:trPr>
          <w:cantSplit/>
          <w:trHeight w:val="454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41" w:type="dxa"/>
            <w:gridSpan w:val="3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2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454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41" w:type="dxa"/>
            <w:gridSpan w:val="3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2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454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400,00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200,00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200,00</w:t>
            </w:r>
          </w:p>
        </w:tc>
        <w:tc>
          <w:tcPr>
            <w:tcW w:w="1441" w:type="dxa"/>
            <w:gridSpan w:val="3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800,00</w:t>
            </w:r>
          </w:p>
        </w:tc>
        <w:tc>
          <w:tcPr>
            <w:tcW w:w="1241" w:type="dxa"/>
            <w:gridSpan w:val="2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454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41" w:type="dxa"/>
            <w:gridSpan w:val="3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2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gridAfter w:val="1"/>
          <w:wAfter w:w="29" w:type="dxa"/>
          <w:cantSplit/>
          <w:trHeight w:val="650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>
              <w:t>2.1.2</w:t>
            </w:r>
            <w:r>
              <w:rPr>
                <w:lang w:val="en-US"/>
              </w:rPr>
              <w:t>0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384A1F">
            <w:r w:rsidRPr="00920B6D">
              <w:t>Подготовка документации для проведения аукционов на право заключения договоров аренды, передачи в собственность, договоров о развитии застроенных территорий, договоров комплексного освоения территорий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384A1F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0D43B8" w:rsidRPr="00920B6D" w:rsidRDefault="000D43B8" w:rsidP="00A15D40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0D43B8" w:rsidRPr="00920B6D" w:rsidRDefault="000D43B8" w:rsidP="00384A1F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0D43B8" w:rsidRPr="00920B6D" w:rsidRDefault="000D43B8" w:rsidP="00384A1F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</w:tr>
      <w:tr w:rsidR="000D43B8" w:rsidRPr="00920B6D" w:rsidTr="00463C3B">
        <w:trPr>
          <w:gridAfter w:val="1"/>
          <w:wAfter w:w="29" w:type="dxa"/>
          <w:cantSplit/>
          <w:trHeight w:val="650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384A1F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gridAfter w:val="1"/>
          <w:wAfter w:w="29" w:type="dxa"/>
          <w:cantSplit/>
          <w:trHeight w:val="651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384A1F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gridAfter w:val="1"/>
          <w:wAfter w:w="29" w:type="dxa"/>
          <w:cantSplit/>
          <w:trHeight w:val="650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384A1F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gridAfter w:val="1"/>
          <w:wAfter w:w="29" w:type="dxa"/>
          <w:cantSplit/>
          <w:trHeight w:val="651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384A1F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t>2.1.2</w:t>
            </w:r>
            <w:r>
              <w:rPr>
                <w:lang w:val="en-US"/>
              </w:rPr>
              <w:t>1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  <w:r w:rsidRPr="00920B6D">
              <w:t>Выполнение инженерно-геодезических изысканий для строительства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171217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</w:tcPr>
          <w:p w:rsidR="000D43B8" w:rsidRPr="00920B6D" w:rsidRDefault="000D43B8" w:rsidP="00171217">
            <w:pPr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12,00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412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12,00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0D43B8" w:rsidRPr="00920B6D" w:rsidRDefault="000D43B8" w:rsidP="00171217">
            <w:pPr>
              <w:widowControl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0D43B8" w:rsidRPr="00920B6D" w:rsidRDefault="000D43B8" w:rsidP="00171217">
            <w:pPr>
              <w:widowControl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463C3B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171217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171217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171217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171217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171217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17121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12,00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412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12,00</w:t>
            </w:r>
          </w:p>
        </w:tc>
        <w:tc>
          <w:tcPr>
            <w:tcW w:w="1241" w:type="dxa"/>
            <w:gridSpan w:val="3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171217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587A9E">
        <w:trPr>
          <w:gridAfter w:val="1"/>
          <w:wAfter w:w="29" w:type="dxa"/>
          <w:cantSplit/>
          <w:trHeight w:val="346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>
              <w:lastRenderedPageBreak/>
              <w:t>2.1.2</w:t>
            </w:r>
            <w:r>
              <w:rPr>
                <w:lang w:val="en-US"/>
              </w:rPr>
              <w:t>2</w:t>
            </w:r>
          </w:p>
        </w:tc>
        <w:tc>
          <w:tcPr>
            <w:tcW w:w="2775" w:type="dxa"/>
            <w:vMerge w:val="restart"/>
          </w:tcPr>
          <w:p w:rsidR="000D43B8" w:rsidRPr="004D5793" w:rsidRDefault="000D43B8" w:rsidP="004D5793">
            <w:pPr>
              <w:widowControl/>
              <w:autoSpaceDE/>
              <w:autoSpaceDN/>
              <w:adjustRightInd/>
            </w:pPr>
            <w:r>
              <w:t xml:space="preserve">Проведение экспертизы результатов оказания услуг </w:t>
            </w:r>
            <w:r w:rsidR="004D5793">
              <w:t>по оценке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9A2E22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>
              <w:t>202,50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>
              <w:t>202,50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>
              <w:t>202,50</w:t>
            </w:r>
          </w:p>
        </w:tc>
        <w:tc>
          <w:tcPr>
            <w:tcW w:w="1412" w:type="dxa"/>
            <w:vAlign w:val="center"/>
          </w:tcPr>
          <w:p w:rsidR="000D43B8" w:rsidRPr="00920B6D" w:rsidRDefault="000D43B8">
            <w:pPr>
              <w:jc w:val="center"/>
            </w:pPr>
            <w:r>
              <w:t>607,50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0D43B8" w:rsidRPr="00920B6D" w:rsidRDefault="000D43B8" w:rsidP="00022759">
            <w:pPr>
              <w:widowControl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0D43B8" w:rsidRPr="00920B6D" w:rsidRDefault="000D43B8" w:rsidP="00022759">
            <w:pPr>
              <w:widowControl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587A9E">
        <w:trPr>
          <w:gridAfter w:val="1"/>
          <w:wAfter w:w="29" w:type="dxa"/>
          <w:cantSplit/>
          <w:trHeight w:val="26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9A2E22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412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587A9E">
        <w:trPr>
          <w:gridAfter w:val="1"/>
          <w:wAfter w:w="29" w:type="dxa"/>
          <w:cantSplit/>
          <w:trHeight w:val="259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9A2E22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412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022759">
        <w:trPr>
          <w:gridAfter w:val="1"/>
          <w:wAfter w:w="29" w:type="dxa"/>
          <w:cantSplit/>
          <w:trHeight w:val="278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9A2E22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 w:rsidP="009A2E22">
            <w:pPr>
              <w:jc w:val="center"/>
            </w:pPr>
            <w:r>
              <w:t>202,50</w:t>
            </w:r>
          </w:p>
        </w:tc>
        <w:tc>
          <w:tcPr>
            <w:tcW w:w="1275" w:type="dxa"/>
            <w:vAlign w:val="center"/>
          </w:tcPr>
          <w:p w:rsidR="000D43B8" w:rsidRPr="00920B6D" w:rsidRDefault="000D43B8" w:rsidP="009A2E22">
            <w:pPr>
              <w:jc w:val="center"/>
            </w:pPr>
            <w:r>
              <w:t>202,50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9A2E22">
            <w:pPr>
              <w:jc w:val="center"/>
            </w:pPr>
            <w:r>
              <w:t>202,50</w:t>
            </w:r>
          </w:p>
        </w:tc>
        <w:tc>
          <w:tcPr>
            <w:tcW w:w="1412" w:type="dxa"/>
            <w:vAlign w:val="center"/>
          </w:tcPr>
          <w:p w:rsidR="000D43B8" w:rsidRPr="00920B6D" w:rsidRDefault="000D43B8" w:rsidP="009A2E22">
            <w:pPr>
              <w:jc w:val="center"/>
            </w:pPr>
            <w:r>
              <w:t>607,50</w:t>
            </w:r>
          </w:p>
        </w:tc>
        <w:tc>
          <w:tcPr>
            <w:tcW w:w="1241" w:type="dxa"/>
            <w:gridSpan w:val="3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587A9E">
        <w:trPr>
          <w:gridAfter w:val="1"/>
          <w:wAfter w:w="29" w:type="dxa"/>
          <w:cantSplit/>
          <w:trHeight w:val="255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9A2E22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412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5311A" w:rsidRPr="00920B6D" w:rsidTr="0015311A">
        <w:trPr>
          <w:gridAfter w:val="1"/>
          <w:wAfter w:w="29" w:type="dxa"/>
          <w:cantSplit/>
          <w:trHeight w:val="255"/>
          <w:jc w:val="center"/>
        </w:trPr>
        <w:tc>
          <w:tcPr>
            <w:tcW w:w="828" w:type="dxa"/>
            <w:vMerge w:val="restart"/>
          </w:tcPr>
          <w:p w:rsidR="0015311A" w:rsidRPr="00920B6D" w:rsidRDefault="0015311A" w:rsidP="006945F8">
            <w:pPr>
              <w:widowControl/>
              <w:autoSpaceDE/>
              <w:autoSpaceDN/>
              <w:adjustRightInd/>
              <w:jc w:val="center"/>
            </w:pPr>
            <w:r>
              <w:t>2.1.23</w:t>
            </w:r>
          </w:p>
        </w:tc>
        <w:tc>
          <w:tcPr>
            <w:tcW w:w="2775" w:type="dxa"/>
            <w:vMerge w:val="restart"/>
          </w:tcPr>
          <w:p w:rsidR="0015311A" w:rsidRPr="00920B6D" w:rsidRDefault="0015311A" w:rsidP="0015311A">
            <w:pPr>
              <w:widowControl/>
              <w:autoSpaceDE/>
              <w:autoSpaceDN/>
              <w:adjustRightInd/>
            </w:pPr>
            <w:r>
              <w:t>Установление охранных зон объектов газоснабжения</w:t>
            </w:r>
          </w:p>
        </w:tc>
        <w:tc>
          <w:tcPr>
            <w:tcW w:w="1333" w:type="dxa"/>
            <w:vAlign w:val="center"/>
          </w:tcPr>
          <w:p w:rsidR="0015311A" w:rsidRPr="00920B6D" w:rsidRDefault="0015311A" w:rsidP="001F178A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</w:tcPr>
          <w:p w:rsidR="0015311A" w:rsidRPr="00920B6D" w:rsidRDefault="0015311A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15311A" w:rsidRPr="00920B6D" w:rsidRDefault="0015311A">
            <w:pPr>
              <w:jc w:val="center"/>
            </w:pPr>
          </w:p>
        </w:tc>
        <w:tc>
          <w:tcPr>
            <w:tcW w:w="1276" w:type="dxa"/>
            <w:vAlign w:val="center"/>
          </w:tcPr>
          <w:p w:rsidR="0015311A" w:rsidRPr="00920B6D" w:rsidRDefault="0015311A">
            <w:pPr>
              <w:jc w:val="center"/>
            </w:pPr>
            <w:r>
              <w:t>200,00</w:t>
            </w:r>
          </w:p>
        </w:tc>
        <w:tc>
          <w:tcPr>
            <w:tcW w:w="1275" w:type="dxa"/>
            <w:vAlign w:val="center"/>
          </w:tcPr>
          <w:p w:rsidR="0015311A" w:rsidRPr="00920B6D" w:rsidRDefault="0015311A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15311A" w:rsidRPr="00920B6D" w:rsidRDefault="0015311A">
            <w:pPr>
              <w:jc w:val="center"/>
            </w:pPr>
            <w:r>
              <w:t>0,00</w:t>
            </w:r>
          </w:p>
        </w:tc>
        <w:tc>
          <w:tcPr>
            <w:tcW w:w="1412" w:type="dxa"/>
            <w:vAlign w:val="center"/>
          </w:tcPr>
          <w:p w:rsidR="0015311A" w:rsidRPr="00C7320C" w:rsidRDefault="00C7320C">
            <w:pPr>
              <w:jc w:val="center"/>
            </w:pPr>
            <w:r w:rsidRPr="00C7320C">
              <w:t>200</w:t>
            </w:r>
            <w:r w:rsidR="0015311A" w:rsidRPr="00C7320C">
              <w:t>,00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15311A" w:rsidRPr="00920B6D" w:rsidRDefault="0015311A" w:rsidP="001F178A">
            <w:pPr>
              <w:widowControl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15311A" w:rsidRPr="00920B6D" w:rsidRDefault="0015311A" w:rsidP="001F178A">
            <w:pPr>
              <w:widowControl/>
              <w:jc w:val="center"/>
            </w:pPr>
            <w:r w:rsidRPr="00920B6D">
              <w:t>Сторонние организации</w:t>
            </w:r>
          </w:p>
        </w:tc>
      </w:tr>
      <w:tr w:rsidR="0015311A" w:rsidRPr="00920B6D" w:rsidTr="00587A9E">
        <w:trPr>
          <w:gridAfter w:val="1"/>
          <w:wAfter w:w="29" w:type="dxa"/>
          <w:cantSplit/>
          <w:trHeight w:val="255"/>
          <w:jc w:val="center"/>
        </w:trPr>
        <w:tc>
          <w:tcPr>
            <w:tcW w:w="828" w:type="dxa"/>
            <w:vMerge/>
          </w:tcPr>
          <w:p w:rsidR="0015311A" w:rsidRPr="00920B6D" w:rsidRDefault="0015311A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15311A" w:rsidRPr="00920B6D" w:rsidRDefault="0015311A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15311A" w:rsidRPr="00920B6D" w:rsidRDefault="0015311A" w:rsidP="001F178A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15311A" w:rsidRPr="00920B6D" w:rsidRDefault="0015311A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15311A" w:rsidRPr="00920B6D" w:rsidRDefault="0015311A">
            <w:pPr>
              <w:jc w:val="center"/>
            </w:pPr>
          </w:p>
        </w:tc>
        <w:tc>
          <w:tcPr>
            <w:tcW w:w="1276" w:type="dxa"/>
            <w:vAlign w:val="center"/>
          </w:tcPr>
          <w:p w:rsidR="0015311A" w:rsidRPr="00920B6D" w:rsidRDefault="0015311A">
            <w:pPr>
              <w:jc w:val="center"/>
            </w:pPr>
          </w:p>
        </w:tc>
        <w:tc>
          <w:tcPr>
            <w:tcW w:w="1275" w:type="dxa"/>
            <w:vAlign w:val="center"/>
          </w:tcPr>
          <w:p w:rsidR="0015311A" w:rsidRPr="00920B6D" w:rsidRDefault="0015311A">
            <w:pPr>
              <w:jc w:val="center"/>
            </w:pPr>
          </w:p>
        </w:tc>
        <w:tc>
          <w:tcPr>
            <w:tcW w:w="1276" w:type="dxa"/>
            <w:vAlign w:val="center"/>
          </w:tcPr>
          <w:p w:rsidR="0015311A" w:rsidRPr="00920B6D" w:rsidRDefault="0015311A">
            <w:pPr>
              <w:jc w:val="center"/>
            </w:pPr>
          </w:p>
        </w:tc>
        <w:tc>
          <w:tcPr>
            <w:tcW w:w="1412" w:type="dxa"/>
            <w:vAlign w:val="center"/>
          </w:tcPr>
          <w:p w:rsidR="0015311A" w:rsidRPr="00C7320C" w:rsidRDefault="0015311A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15311A" w:rsidRPr="00920B6D" w:rsidRDefault="0015311A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15311A" w:rsidRPr="00920B6D" w:rsidRDefault="0015311A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5311A" w:rsidRPr="00920B6D" w:rsidTr="00587A9E">
        <w:trPr>
          <w:gridAfter w:val="1"/>
          <w:wAfter w:w="29" w:type="dxa"/>
          <w:cantSplit/>
          <w:trHeight w:val="255"/>
          <w:jc w:val="center"/>
        </w:trPr>
        <w:tc>
          <w:tcPr>
            <w:tcW w:w="828" w:type="dxa"/>
            <w:vMerge/>
          </w:tcPr>
          <w:p w:rsidR="0015311A" w:rsidRPr="00920B6D" w:rsidRDefault="0015311A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15311A" w:rsidRPr="00920B6D" w:rsidRDefault="0015311A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15311A" w:rsidRPr="00920B6D" w:rsidRDefault="0015311A" w:rsidP="001F178A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15311A" w:rsidRPr="00920B6D" w:rsidRDefault="0015311A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15311A" w:rsidRPr="00920B6D" w:rsidRDefault="0015311A">
            <w:pPr>
              <w:jc w:val="center"/>
            </w:pPr>
          </w:p>
        </w:tc>
        <w:tc>
          <w:tcPr>
            <w:tcW w:w="1276" w:type="dxa"/>
            <w:vAlign w:val="center"/>
          </w:tcPr>
          <w:p w:rsidR="0015311A" w:rsidRPr="00920B6D" w:rsidRDefault="0015311A">
            <w:pPr>
              <w:jc w:val="center"/>
            </w:pPr>
          </w:p>
        </w:tc>
        <w:tc>
          <w:tcPr>
            <w:tcW w:w="1275" w:type="dxa"/>
            <w:vAlign w:val="center"/>
          </w:tcPr>
          <w:p w:rsidR="0015311A" w:rsidRPr="00920B6D" w:rsidRDefault="0015311A">
            <w:pPr>
              <w:jc w:val="center"/>
            </w:pPr>
          </w:p>
        </w:tc>
        <w:tc>
          <w:tcPr>
            <w:tcW w:w="1276" w:type="dxa"/>
            <w:vAlign w:val="center"/>
          </w:tcPr>
          <w:p w:rsidR="0015311A" w:rsidRPr="00920B6D" w:rsidRDefault="0015311A">
            <w:pPr>
              <w:jc w:val="center"/>
            </w:pPr>
          </w:p>
        </w:tc>
        <w:tc>
          <w:tcPr>
            <w:tcW w:w="1412" w:type="dxa"/>
            <w:vAlign w:val="center"/>
          </w:tcPr>
          <w:p w:rsidR="0015311A" w:rsidRPr="00C7320C" w:rsidRDefault="0015311A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15311A" w:rsidRPr="00920B6D" w:rsidRDefault="0015311A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15311A" w:rsidRPr="00920B6D" w:rsidRDefault="0015311A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5311A" w:rsidRPr="00920B6D" w:rsidTr="00522536">
        <w:trPr>
          <w:gridAfter w:val="1"/>
          <w:wAfter w:w="29" w:type="dxa"/>
          <w:cantSplit/>
          <w:trHeight w:val="255"/>
          <w:jc w:val="center"/>
        </w:trPr>
        <w:tc>
          <w:tcPr>
            <w:tcW w:w="828" w:type="dxa"/>
            <w:vMerge/>
          </w:tcPr>
          <w:p w:rsidR="0015311A" w:rsidRPr="00920B6D" w:rsidRDefault="0015311A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15311A" w:rsidRPr="00920B6D" w:rsidRDefault="0015311A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15311A" w:rsidRPr="00920B6D" w:rsidRDefault="0015311A" w:rsidP="001F178A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15311A" w:rsidRPr="00920B6D" w:rsidRDefault="0015311A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15311A" w:rsidRPr="00920B6D" w:rsidRDefault="0015311A">
            <w:pPr>
              <w:jc w:val="center"/>
            </w:pPr>
          </w:p>
        </w:tc>
        <w:tc>
          <w:tcPr>
            <w:tcW w:w="1276" w:type="dxa"/>
            <w:vAlign w:val="center"/>
          </w:tcPr>
          <w:p w:rsidR="0015311A" w:rsidRPr="00920B6D" w:rsidRDefault="0015311A" w:rsidP="001F178A">
            <w:pPr>
              <w:jc w:val="center"/>
            </w:pPr>
            <w:r>
              <w:t>200,00</w:t>
            </w:r>
          </w:p>
        </w:tc>
        <w:tc>
          <w:tcPr>
            <w:tcW w:w="1275" w:type="dxa"/>
            <w:vAlign w:val="center"/>
          </w:tcPr>
          <w:p w:rsidR="0015311A" w:rsidRPr="00920B6D" w:rsidRDefault="0015311A" w:rsidP="001F178A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15311A" w:rsidRPr="00920B6D" w:rsidRDefault="0015311A" w:rsidP="001F178A">
            <w:pPr>
              <w:jc w:val="center"/>
            </w:pPr>
            <w:r>
              <w:t>0,00</w:t>
            </w:r>
          </w:p>
        </w:tc>
        <w:tc>
          <w:tcPr>
            <w:tcW w:w="1412" w:type="dxa"/>
            <w:vAlign w:val="center"/>
          </w:tcPr>
          <w:p w:rsidR="0015311A" w:rsidRPr="00C7320C" w:rsidRDefault="00C7320C" w:rsidP="001F178A">
            <w:pPr>
              <w:jc w:val="center"/>
            </w:pPr>
            <w:r w:rsidRPr="00C7320C">
              <w:t>200</w:t>
            </w:r>
            <w:r w:rsidR="0015311A" w:rsidRPr="00C7320C">
              <w:t>,00</w:t>
            </w:r>
          </w:p>
        </w:tc>
        <w:tc>
          <w:tcPr>
            <w:tcW w:w="1241" w:type="dxa"/>
            <w:gridSpan w:val="3"/>
            <w:vMerge/>
          </w:tcPr>
          <w:p w:rsidR="0015311A" w:rsidRPr="00920B6D" w:rsidRDefault="0015311A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15311A" w:rsidRPr="00920B6D" w:rsidRDefault="0015311A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5311A" w:rsidRPr="00920B6D" w:rsidTr="00587A9E">
        <w:trPr>
          <w:gridAfter w:val="1"/>
          <w:wAfter w:w="29" w:type="dxa"/>
          <w:cantSplit/>
          <w:trHeight w:val="255"/>
          <w:jc w:val="center"/>
        </w:trPr>
        <w:tc>
          <w:tcPr>
            <w:tcW w:w="828" w:type="dxa"/>
            <w:vMerge/>
          </w:tcPr>
          <w:p w:rsidR="0015311A" w:rsidRPr="00920B6D" w:rsidRDefault="0015311A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15311A" w:rsidRPr="00920B6D" w:rsidRDefault="0015311A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15311A" w:rsidRPr="00920B6D" w:rsidRDefault="0015311A" w:rsidP="001F178A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15311A" w:rsidRPr="00920B6D" w:rsidRDefault="0015311A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15311A" w:rsidRPr="00920B6D" w:rsidRDefault="0015311A">
            <w:pPr>
              <w:jc w:val="center"/>
            </w:pPr>
          </w:p>
        </w:tc>
        <w:tc>
          <w:tcPr>
            <w:tcW w:w="1276" w:type="dxa"/>
            <w:vAlign w:val="center"/>
          </w:tcPr>
          <w:p w:rsidR="0015311A" w:rsidRPr="00920B6D" w:rsidRDefault="0015311A">
            <w:pPr>
              <w:jc w:val="center"/>
            </w:pPr>
          </w:p>
        </w:tc>
        <w:tc>
          <w:tcPr>
            <w:tcW w:w="1275" w:type="dxa"/>
            <w:vAlign w:val="center"/>
          </w:tcPr>
          <w:p w:rsidR="0015311A" w:rsidRPr="00920B6D" w:rsidRDefault="0015311A">
            <w:pPr>
              <w:jc w:val="center"/>
            </w:pPr>
          </w:p>
        </w:tc>
        <w:tc>
          <w:tcPr>
            <w:tcW w:w="1276" w:type="dxa"/>
            <w:vAlign w:val="center"/>
          </w:tcPr>
          <w:p w:rsidR="0015311A" w:rsidRPr="00920B6D" w:rsidRDefault="0015311A">
            <w:pPr>
              <w:jc w:val="center"/>
            </w:pPr>
          </w:p>
        </w:tc>
        <w:tc>
          <w:tcPr>
            <w:tcW w:w="1412" w:type="dxa"/>
            <w:vAlign w:val="center"/>
          </w:tcPr>
          <w:p w:rsidR="0015311A" w:rsidRPr="00920B6D" w:rsidRDefault="0015311A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15311A" w:rsidRPr="00920B6D" w:rsidRDefault="0015311A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15311A" w:rsidRPr="00920B6D" w:rsidRDefault="0015311A" w:rsidP="006945F8">
            <w:pPr>
              <w:widowControl/>
              <w:autoSpaceDE/>
              <w:autoSpaceDN/>
              <w:adjustRightInd/>
              <w:jc w:val="center"/>
            </w:pPr>
          </w:p>
        </w:tc>
      </w:tr>
    </w:tbl>
    <w:p w:rsidR="007176F7" w:rsidRPr="006A785B" w:rsidRDefault="007176F7" w:rsidP="00572E73">
      <w:pPr>
        <w:rPr>
          <w:sz w:val="20"/>
          <w:szCs w:val="20"/>
        </w:rPr>
      </w:pPr>
    </w:p>
    <w:sectPr w:rsidR="007176F7" w:rsidRPr="006A785B" w:rsidSect="0047076E">
      <w:headerReference w:type="default" r:id="rId8"/>
      <w:footerReference w:type="default" r:id="rId9"/>
      <w:type w:val="continuous"/>
      <w:pgSz w:w="16837" w:h="11905" w:orient="landscape"/>
      <w:pgMar w:top="1701" w:right="567" w:bottom="851" w:left="567" w:header="720" w:footer="720" w:gutter="0"/>
      <w:pgNumType w:start="25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8DB" w:rsidRDefault="004318DB" w:rsidP="002B796E">
      <w:r>
        <w:separator/>
      </w:r>
    </w:p>
  </w:endnote>
  <w:endnote w:type="continuationSeparator" w:id="0">
    <w:p w:rsidR="004318DB" w:rsidRDefault="004318DB" w:rsidP="002B7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741" w:rsidRDefault="00270741">
    <w:pPr>
      <w:pStyle w:val="ae"/>
      <w:jc w:val="center"/>
    </w:pPr>
  </w:p>
  <w:p w:rsidR="00270741" w:rsidRDefault="0027074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8DB" w:rsidRDefault="004318DB" w:rsidP="002B796E">
      <w:r>
        <w:separator/>
      </w:r>
    </w:p>
  </w:footnote>
  <w:footnote w:type="continuationSeparator" w:id="0">
    <w:p w:rsidR="004318DB" w:rsidRDefault="004318DB" w:rsidP="002B79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741" w:rsidRDefault="00270741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9A59D3">
      <w:rPr>
        <w:noProof/>
      </w:rPr>
      <w:t>44</w:t>
    </w:r>
    <w:r>
      <w:rPr>
        <w:noProof/>
      </w:rPr>
      <w:fldChar w:fldCharType="end"/>
    </w:r>
  </w:p>
  <w:p w:rsidR="00270741" w:rsidRDefault="00270741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4BAD"/>
    <w:rsid w:val="00004DE4"/>
    <w:rsid w:val="00010BF3"/>
    <w:rsid w:val="0001380F"/>
    <w:rsid w:val="00014890"/>
    <w:rsid w:val="00015E95"/>
    <w:rsid w:val="0002032A"/>
    <w:rsid w:val="00020CBC"/>
    <w:rsid w:val="000215EA"/>
    <w:rsid w:val="00022759"/>
    <w:rsid w:val="000233B9"/>
    <w:rsid w:val="00023BB1"/>
    <w:rsid w:val="00023D89"/>
    <w:rsid w:val="000247D9"/>
    <w:rsid w:val="00024C60"/>
    <w:rsid w:val="00027AF4"/>
    <w:rsid w:val="0003131C"/>
    <w:rsid w:val="00033D61"/>
    <w:rsid w:val="000369D0"/>
    <w:rsid w:val="000429C7"/>
    <w:rsid w:val="00047A32"/>
    <w:rsid w:val="00055072"/>
    <w:rsid w:val="00056BE5"/>
    <w:rsid w:val="000604C0"/>
    <w:rsid w:val="000634C9"/>
    <w:rsid w:val="0007291E"/>
    <w:rsid w:val="00072D77"/>
    <w:rsid w:val="00077912"/>
    <w:rsid w:val="00090E3D"/>
    <w:rsid w:val="000934B6"/>
    <w:rsid w:val="00096FFD"/>
    <w:rsid w:val="000A67AF"/>
    <w:rsid w:val="000B0233"/>
    <w:rsid w:val="000B20D6"/>
    <w:rsid w:val="000B6084"/>
    <w:rsid w:val="000B65C5"/>
    <w:rsid w:val="000C51C5"/>
    <w:rsid w:val="000C6031"/>
    <w:rsid w:val="000D1B32"/>
    <w:rsid w:val="000D3DA7"/>
    <w:rsid w:val="000D43B8"/>
    <w:rsid w:val="000D7762"/>
    <w:rsid w:val="000E0E9E"/>
    <w:rsid w:val="000E11D6"/>
    <w:rsid w:val="000E2A06"/>
    <w:rsid w:val="000E3AB6"/>
    <w:rsid w:val="000E5406"/>
    <w:rsid w:val="000F70FF"/>
    <w:rsid w:val="0010585D"/>
    <w:rsid w:val="00105CEB"/>
    <w:rsid w:val="00107CA7"/>
    <w:rsid w:val="00111283"/>
    <w:rsid w:val="001112EB"/>
    <w:rsid w:val="00113148"/>
    <w:rsid w:val="001133FE"/>
    <w:rsid w:val="001151B8"/>
    <w:rsid w:val="00116472"/>
    <w:rsid w:val="00120172"/>
    <w:rsid w:val="00120B84"/>
    <w:rsid w:val="0012312B"/>
    <w:rsid w:val="001231A5"/>
    <w:rsid w:val="00124EA1"/>
    <w:rsid w:val="00141D0B"/>
    <w:rsid w:val="001431E1"/>
    <w:rsid w:val="0014593E"/>
    <w:rsid w:val="0015178A"/>
    <w:rsid w:val="00151AAE"/>
    <w:rsid w:val="0015311A"/>
    <w:rsid w:val="001626A1"/>
    <w:rsid w:val="00162BCB"/>
    <w:rsid w:val="00163702"/>
    <w:rsid w:val="00171217"/>
    <w:rsid w:val="0017371F"/>
    <w:rsid w:val="0017533D"/>
    <w:rsid w:val="001763B6"/>
    <w:rsid w:val="00176B74"/>
    <w:rsid w:val="001803AE"/>
    <w:rsid w:val="00192A38"/>
    <w:rsid w:val="00193CD8"/>
    <w:rsid w:val="00194AD2"/>
    <w:rsid w:val="001A070E"/>
    <w:rsid w:val="001A0738"/>
    <w:rsid w:val="001A2F69"/>
    <w:rsid w:val="001A31BE"/>
    <w:rsid w:val="001B2B86"/>
    <w:rsid w:val="001B3B76"/>
    <w:rsid w:val="001B5BDE"/>
    <w:rsid w:val="001B7247"/>
    <w:rsid w:val="001C3896"/>
    <w:rsid w:val="001C637C"/>
    <w:rsid w:val="001C646D"/>
    <w:rsid w:val="001C77E2"/>
    <w:rsid w:val="001D2858"/>
    <w:rsid w:val="001D35AB"/>
    <w:rsid w:val="001D5169"/>
    <w:rsid w:val="001D5F1B"/>
    <w:rsid w:val="001E14EA"/>
    <w:rsid w:val="001E391D"/>
    <w:rsid w:val="001F38FF"/>
    <w:rsid w:val="001F4EA8"/>
    <w:rsid w:val="001F7C8A"/>
    <w:rsid w:val="00200778"/>
    <w:rsid w:val="00204510"/>
    <w:rsid w:val="0021159F"/>
    <w:rsid w:val="00211793"/>
    <w:rsid w:val="00212DB8"/>
    <w:rsid w:val="00216189"/>
    <w:rsid w:val="002237DA"/>
    <w:rsid w:val="00226BE0"/>
    <w:rsid w:val="002318AA"/>
    <w:rsid w:val="00234899"/>
    <w:rsid w:val="00236172"/>
    <w:rsid w:val="00241FD5"/>
    <w:rsid w:val="00252C61"/>
    <w:rsid w:val="00253B55"/>
    <w:rsid w:val="00254D6C"/>
    <w:rsid w:val="0025714F"/>
    <w:rsid w:val="00260A77"/>
    <w:rsid w:val="00266178"/>
    <w:rsid w:val="0027039E"/>
    <w:rsid w:val="002706BA"/>
    <w:rsid w:val="00270741"/>
    <w:rsid w:val="00273F79"/>
    <w:rsid w:val="002748E6"/>
    <w:rsid w:val="00280361"/>
    <w:rsid w:val="0028744D"/>
    <w:rsid w:val="00290C5C"/>
    <w:rsid w:val="002914E3"/>
    <w:rsid w:val="0029489B"/>
    <w:rsid w:val="00294976"/>
    <w:rsid w:val="00294AA1"/>
    <w:rsid w:val="00294D39"/>
    <w:rsid w:val="002A0727"/>
    <w:rsid w:val="002A1D73"/>
    <w:rsid w:val="002A1F25"/>
    <w:rsid w:val="002A21C1"/>
    <w:rsid w:val="002B091D"/>
    <w:rsid w:val="002B45C6"/>
    <w:rsid w:val="002B5A08"/>
    <w:rsid w:val="002B735D"/>
    <w:rsid w:val="002B7837"/>
    <w:rsid w:val="002B796E"/>
    <w:rsid w:val="002C0D76"/>
    <w:rsid w:val="002C19D8"/>
    <w:rsid w:val="002C3C6F"/>
    <w:rsid w:val="002C79C5"/>
    <w:rsid w:val="002D167E"/>
    <w:rsid w:val="002D2B23"/>
    <w:rsid w:val="002D3033"/>
    <w:rsid w:val="002D31D6"/>
    <w:rsid w:val="002D3BB3"/>
    <w:rsid w:val="002E08A4"/>
    <w:rsid w:val="002E2B31"/>
    <w:rsid w:val="002E44EC"/>
    <w:rsid w:val="002E74E0"/>
    <w:rsid w:val="002F6590"/>
    <w:rsid w:val="003024EC"/>
    <w:rsid w:val="00305148"/>
    <w:rsid w:val="003102F5"/>
    <w:rsid w:val="00310F05"/>
    <w:rsid w:val="00312F43"/>
    <w:rsid w:val="003162E0"/>
    <w:rsid w:val="00327A21"/>
    <w:rsid w:val="003341ED"/>
    <w:rsid w:val="00336376"/>
    <w:rsid w:val="0034126B"/>
    <w:rsid w:val="003412DA"/>
    <w:rsid w:val="003523BF"/>
    <w:rsid w:val="003523D3"/>
    <w:rsid w:val="00353841"/>
    <w:rsid w:val="0036405F"/>
    <w:rsid w:val="00366531"/>
    <w:rsid w:val="00366667"/>
    <w:rsid w:val="00367349"/>
    <w:rsid w:val="0037087B"/>
    <w:rsid w:val="00371120"/>
    <w:rsid w:val="003760F9"/>
    <w:rsid w:val="00383068"/>
    <w:rsid w:val="00384339"/>
    <w:rsid w:val="00384A1F"/>
    <w:rsid w:val="00391304"/>
    <w:rsid w:val="003B1B16"/>
    <w:rsid w:val="003B2D27"/>
    <w:rsid w:val="003B7B85"/>
    <w:rsid w:val="003C05D3"/>
    <w:rsid w:val="003C21A6"/>
    <w:rsid w:val="003C2647"/>
    <w:rsid w:val="003C7E1C"/>
    <w:rsid w:val="003D0F1E"/>
    <w:rsid w:val="003D1195"/>
    <w:rsid w:val="003D37B1"/>
    <w:rsid w:val="003D4230"/>
    <w:rsid w:val="003D57E6"/>
    <w:rsid w:val="003D74DC"/>
    <w:rsid w:val="003D78B4"/>
    <w:rsid w:val="003E0751"/>
    <w:rsid w:val="003E126A"/>
    <w:rsid w:val="003E1797"/>
    <w:rsid w:val="003E181C"/>
    <w:rsid w:val="003E6092"/>
    <w:rsid w:val="003E7C7C"/>
    <w:rsid w:val="00404ABD"/>
    <w:rsid w:val="00406AB3"/>
    <w:rsid w:val="00407E9A"/>
    <w:rsid w:val="00410F61"/>
    <w:rsid w:val="004157C9"/>
    <w:rsid w:val="00417656"/>
    <w:rsid w:val="004269C0"/>
    <w:rsid w:val="00426D71"/>
    <w:rsid w:val="004318DB"/>
    <w:rsid w:val="00444695"/>
    <w:rsid w:val="00444FE8"/>
    <w:rsid w:val="00452889"/>
    <w:rsid w:val="004634B1"/>
    <w:rsid w:val="00463C3B"/>
    <w:rsid w:val="0047076E"/>
    <w:rsid w:val="004729A9"/>
    <w:rsid w:val="00475EB5"/>
    <w:rsid w:val="00476529"/>
    <w:rsid w:val="00477CB0"/>
    <w:rsid w:val="00480061"/>
    <w:rsid w:val="0048707D"/>
    <w:rsid w:val="00487A9E"/>
    <w:rsid w:val="00490D86"/>
    <w:rsid w:val="00494220"/>
    <w:rsid w:val="00496211"/>
    <w:rsid w:val="004979D5"/>
    <w:rsid w:val="004A36FB"/>
    <w:rsid w:val="004A4E19"/>
    <w:rsid w:val="004A6BB8"/>
    <w:rsid w:val="004B0436"/>
    <w:rsid w:val="004C2211"/>
    <w:rsid w:val="004C3537"/>
    <w:rsid w:val="004C6700"/>
    <w:rsid w:val="004C6E22"/>
    <w:rsid w:val="004D224A"/>
    <w:rsid w:val="004D34A2"/>
    <w:rsid w:val="004D3665"/>
    <w:rsid w:val="004D39D6"/>
    <w:rsid w:val="004D5793"/>
    <w:rsid w:val="004D6DCC"/>
    <w:rsid w:val="004E0A24"/>
    <w:rsid w:val="004E5318"/>
    <w:rsid w:val="004E7503"/>
    <w:rsid w:val="004F0AE7"/>
    <w:rsid w:val="004F2477"/>
    <w:rsid w:val="004F3510"/>
    <w:rsid w:val="005007DD"/>
    <w:rsid w:val="0051401E"/>
    <w:rsid w:val="00520FA6"/>
    <w:rsid w:val="00523232"/>
    <w:rsid w:val="005259DE"/>
    <w:rsid w:val="00526170"/>
    <w:rsid w:val="0052746D"/>
    <w:rsid w:val="005304A1"/>
    <w:rsid w:val="00536844"/>
    <w:rsid w:val="0054616E"/>
    <w:rsid w:val="00546AF5"/>
    <w:rsid w:val="005515CF"/>
    <w:rsid w:val="0055289F"/>
    <w:rsid w:val="0055597C"/>
    <w:rsid w:val="00561899"/>
    <w:rsid w:val="00562FA3"/>
    <w:rsid w:val="005701B4"/>
    <w:rsid w:val="00571B33"/>
    <w:rsid w:val="005727B7"/>
    <w:rsid w:val="00572E73"/>
    <w:rsid w:val="00573E3D"/>
    <w:rsid w:val="00587894"/>
    <w:rsid w:val="00587A9E"/>
    <w:rsid w:val="00592083"/>
    <w:rsid w:val="00592471"/>
    <w:rsid w:val="00592557"/>
    <w:rsid w:val="005A06CC"/>
    <w:rsid w:val="005A1176"/>
    <w:rsid w:val="005A6DBA"/>
    <w:rsid w:val="005B0053"/>
    <w:rsid w:val="005B2127"/>
    <w:rsid w:val="005B3E11"/>
    <w:rsid w:val="005B4991"/>
    <w:rsid w:val="005C18BC"/>
    <w:rsid w:val="005C1C08"/>
    <w:rsid w:val="005C645A"/>
    <w:rsid w:val="005C6E0B"/>
    <w:rsid w:val="005E28E8"/>
    <w:rsid w:val="005E386A"/>
    <w:rsid w:val="005E4D64"/>
    <w:rsid w:val="005F2C02"/>
    <w:rsid w:val="005F383E"/>
    <w:rsid w:val="005F5980"/>
    <w:rsid w:val="005F6CB9"/>
    <w:rsid w:val="005F7857"/>
    <w:rsid w:val="00600AA3"/>
    <w:rsid w:val="00603E05"/>
    <w:rsid w:val="00605AB5"/>
    <w:rsid w:val="006065BF"/>
    <w:rsid w:val="00611D46"/>
    <w:rsid w:val="0061445A"/>
    <w:rsid w:val="00615097"/>
    <w:rsid w:val="006152B6"/>
    <w:rsid w:val="0061657A"/>
    <w:rsid w:val="006248E9"/>
    <w:rsid w:val="00626D3D"/>
    <w:rsid w:val="006277E5"/>
    <w:rsid w:val="00630E9D"/>
    <w:rsid w:val="00631B2C"/>
    <w:rsid w:val="00636DBA"/>
    <w:rsid w:val="00640DFB"/>
    <w:rsid w:val="0064161B"/>
    <w:rsid w:val="0065177C"/>
    <w:rsid w:val="0065375A"/>
    <w:rsid w:val="0065454D"/>
    <w:rsid w:val="00661D36"/>
    <w:rsid w:val="006660B6"/>
    <w:rsid w:val="0067049B"/>
    <w:rsid w:val="00671CC1"/>
    <w:rsid w:val="00680494"/>
    <w:rsid w:val="00682506"/>
    <w:rsid w:val="00684F04"/>
    <w:rsid w:val="006860A5"/>
    <w:rsid w:val="006906F9"/>
    <w:rsid w:val="006934D6"/>
    <w:rsid w:val="006945F8"/>
    <w:rsid w:val="00696AA9"/>
    <w:rsid w:val="0069704C"/>
    <w:rsid w:val="006A21DC"/>
    <w:rsid w:val="006A2C7B"/>
    <w:rsid w:val="006A6AD3"/>
    <w:rsid w:val="006A785B"/>
    <w:rsid w:val="006B3629"/>
    <w:rsid w:val="006C4149"/>
    <w:rsid w:val="006D5C7A"/>
    <w:rsid w:val="006E00B7"/>
    <w:rsid w:val="006E1470"/>
    <w:rsid w:val="006E1C23"/>
    <w:rsid w:val="006E21E2"/>
    <w:rsid w:val="006E284D"/>
    <w:rsid w:val="006E3FE7"/>
    <w:rsid w:val="006F5462"/>
    <w:rsid w:val="006F6F07"/>
    <w:rsid w:val="006F70C0"/>
    <w:rsid w:val="00703BAF"/>
    <w:rsid w:val="00710AC9"/>
    <w:rsid w:val="00711DB6"/>
    <w:rsid w:val="00711DF3"/>
    <w:rsid w:val="00713C6B"/>
    <w:rsid w:val="0071732E"/>
    <w:rsid w:val="007176F7"/>
    <w:rsid w:val="00723B23"/>
    <w:rsid w:val="00727039"/>
    <w:rsid w:val="00730457"/>
    <w:rsid w:val="00731481"/>
    <w:rsid w:val="0073403E"/>
    <w:rsid w:val="00741282"/>
    <w:rsid w:val="00746E8F"/>
    <w:rsid w:val="00747BC1"/>
    <w:rsid w:val="00747CCF"/>
    <w:rsid w:val="007534CF"/>
    <w:rsid w:val="00753DB5"/>
    <w:rsid w:val="00756289"/>
    <w:rsid w:val="00760603"/>
    <w:rsid w:val="0076079D"/>
    <w:rsid w:val="0076184D"/>
    <w:rsid w:val="00762D0D"/>
    <w:rsid w:val="0076327B"/>
    <w:rsid w:val="007665D1"/>
    <w:rsid w:val="00771794"/>
    <w:rsid w:val="00772E4D"/>
    <w:rsid w:val="00772F03"/>
    <w:rsid w:val="007778C3"/>
    <w:rsid w:val="00784F98"/>
    <w:rsid w:val="00790FDC"/>
    <w:rsid w:val="00792A53"/>
    <w:rsid w:val="00794D79"/>
    <w:rsid w:val="007959BC"/>
    <w:rsid w:val="007A1735"/>
    <w:rsid w:val="007A1C11"/>
    <w:rsid w:val="007B20CC"/>
    <w:rsid w:val="007B5184"/>
    <w:rsid w:val="007B774D"/>
    <w:rsid w:val="007B7915"/>
    <w:rsid w:val="007B7C9C"/>
    <w:rsid w:val="007C7A27"/>
    <w:rsid w:val="007C7E81"/>
    <w:rsid w:val="007D5B95"/>
    <w:rsid w:val="007E6D29"/>
    <w:rsid w:val="007F0600"/>
    <w:rsid w:val="007F18D9"/>
    <w:rsid w:val="007F1CEC"/>
    <w:rsid w:val="007F2FF7"/>
    <w:rsid w:val="007F3134"/>
    <w:rsid w:val="007F40B4"/>
    <w:rsid w:val="007F7DE8"/>
    <w:rsid w:val="00803736"/>
    <w:rsid w:val="00803B2F"/>
    <w:rsid w:val="00804EAA"/>
    <w:rsid w:val="008052C8"/>
    <w:rsid w:val="008053AF"/>
    <w:rsid w:val="00810BAC"/>
    <w:rsid w:val="00810C40"/>
    <w:rsid w:val="00812A6F"/>
    <w:rsid w:val="00814977"/>
    <w:rsid w:val="00822C6D"/>
    <w:rsid w:val="0083058A"/>
    <w:rsid w:val="00832F79"/>
    <w:rsid w:val="008337C1"/>
    <w:rsid w:val="008402D5"/>
    <w:rsid w:val="00846CEC"/>
    <w:rsid w:val="0085414E"/>
    <w:rsid w:val="0085682B"/>
    <w:rsid w:val="0086081B"/>
    <w:rsid w:val="00860DA9"/>
    <w:rsid w:val="00861DE1"/>
    <w:rsid w:val="00862973"/>
    <w:rsid w:val="00864455"/>
    <w:rsid w:val="0086455B"/>
    <w:rsid w:val="008724A3"/>
    <w:rsid w:val="00873913"/>
    <w:rsid w:val="0087438B"/>
    <w:rsid w:val="008806E2"/>
    <w:rsid w:val="00881F43"/>
    <w:rsid w:val="008822F5"/>
    <w:rsid w:val="0088430B"/>
    <w:rsid w:val="00885C53"/>
    <w:rsid w:val="00887BF2"/>
    <w:rsid w:val="0089062D"/>
    <w:rsid w:val="00891F8C"/>
    <w:rsid w:val="008923D9"/>
    <w:rsid w:val="008A4291"/>
    <w:rsid w:val="008A4C7D"/>
    <w:rsid w:val="008A4CC7"/>
    <w:rsid w:val="008A596D"/>
    <w:rsid w:val="008A5E00"/>
    <w:rsid w:val="008A618B"/>
    <w:rsid w:val="008B2911"/>
    <w:rsid w:val="008B3126"/>
    <w:rsid w:val="008B4452"/>
    <w:rsid w:val="008B462E"/>
    <w:rsid w:val="008B50CD"/>
    <w:rsid w:val="008C09E1"/>
    <w:rsid w:val="008C162E"/>
    <w:rsid w:val="008C21DA"/>
    <w:rsid w:val="008C4353"/>
    <w:rsid w:val="008E21C5"/>
    <w:rsid w:val="008E392E"/>
    <w:rsid w:val="008E551E"/>
    <w:rsid w:val="008E6183"/>
    <w:rsid w:val="008F3571"/>
    <w:rsid w:val="008F3EDB"/>
    <w:rsid w:val="008F62E5"/>
    <w:rsid w:val="009025A1"/>
    <w:rsid w:val="00903C7A"/>
    <w:rsid w:val="0090668B"/>
    <w:rsid w:val="00907840"/>
    <w:rsid w:val="009117B3"/>
    <w:rsid w:val="00920B6D"/>
    <w:rsid w:val="00922A2B"/>
    <w:rsid w:val="009247E1"/>
    <w:rsid w:val="00925D0D"/>
    <w:rsid w:val="00931133"/>
    <w:rsid w:val="0093314D"/>
    <w:rsid w:val="009357CF"/>
    <w:rsid w:val="00935FC7"/>
    <w:rsid w:val="009367A7"/>
    <w:rsid w:val="00943606"/>
    <w:rsid w:val="009477D8"/>
    <w:rsid w:val="00950907"/>
    <w:rsid w:val="009546D0"/>
    <w:rsid w:val="00954A15"/>
    <w:rsid w:val="00954E68"/>
    <w:rsid w:val="00955205"/>
    <w:rsid w:val="00962768"/>
    <w:rsid w:val="00970ED0"/>
    <w:rsid w:val="00971F8F"/>
    <w:rsid w:val="00972CCA"/>
    <w:rsid w:val="009740EB"/>
    <w:rsid w:val="00974D0F"/>
    <w:rsid w:val="0097569A"/>
    <w:rsid w:val="0098093F"/>
    <w:rsid w:val="00981F76"/>
    <w:rsid w:val="00982CA2"/>
    <w:rsid w:val="00984093"/>
    <w:rsid w:val="00984CF5"/>
    <w:rsid w:val="00991839"/>
    <w:rsid w:val="00993B70"/>
    <w:rsid w:val="0099477A"/>
    <w:rsid w:val="009A25EE"/>
    <w:rsid w:val="009A2881"/>
    <w:rsid w:val="009A2E22"/>
    <w:rsid w:val="009A39E1"/>
    <w:rsid w:val="009A4B3A"/>
    <w:rsid w:val="009A59D3"/>
    <w:rsid w:val="009A66C3"/>
    <w:rsid w:val="009B04D5"/>
    <w:rsid w:val="009B0591"/>
    <w:rsid w:val="009B3C31"/>
    <w:rsid w:val="009B3EF3"/>
    <w:rsid w:val="009C19E1"/>
    <w:rsid w:val="009C3AE2"/>
    <w:rsid w:val="009C74F0"/>
    <w:rsid w:val="009C7B2B"/>
    <w:rsid w:val="009D56C0"/>
    <w:rsid w:val="009D6E7B"/>
    <w:rsid w:val="009E18BD"/>
    <w:rsid w:val="009E5444"/>
    <w:rsid w:val="009F5F47"/>
    <w:rsid w:val="009F7768"/>
    <w:rsid w:val="00A01DE2"/>
    <w:rsid w:val="00A038BA"/>
    <w:rsid w:val="00A062AE"/>
    <w:rsid w:val="00A11A1A"/>
    <w:rsid w:val="00A15D40"/>
    <w:rsid w:val="00A165D9"/>
    <w:rsid w:val="00A20EDD"/>
    <w:rsid w:val="00A21FF7"/>
    <w:rsid w:val="00A30A4E"/>
    <w:rsid w:val="00A33608"/>
    <w:rsid w:val="00A338A2"/>
    <w:rsid w:val="00A33BA7"/>
    <w:rsid w:val="00A36025"/>
    <w:rsid w:val="00A36F30"/>
    <w:rsid w:val="00A43124"/>
    <w:rsid w:val="00A43483"/>
    <w:rsid w:val="00A43962"/>
    <w:rsid w:val="00A44B5C"/>
    <w:rsid w:val="00A45903"/>
    <w:rsid w:val="00A5271E"/>
    <w:rsid w:val="00A545F1"/>
    <w:rsid w:val="00A56784"/>
    <w:rsid w:val="00A5794A"/>
    <w:rsid w:val="00A6111D"/>
    <w:rsid w:val="00A72DDD"/>
    <w:rsid w:val="00A73DAB"/>
    <w:rsid w:val="00A77C3C"/>
    <w:rsid w:val="00A900FF"/>
    <w:rsid w:val="00A91046"/>
    <w:rsid w:val="00A9108B"/>
    <w:rsid w:val="00A92A49"/>
    <w:rsid w:val="00AA18A8"/>
    <w:rsid w:val="00AA4B24"/>
    <w:rsid w:val="00AB4057"/>
    <w:rsid w:val="00AB4492"/>
    <w:rsid w:val="00AB54B2"/>
    <w:rsid w:val="00AB7908"/>
    <w:rsid w:val="00AC2C25"/>
    <w:rsid w:val="00AC6FCC"/>
    <w:rsid w:val="00AD0DB9"/>
    <w:rsid w:val="00AD33B0"/>
    <w:rsid w:val="00AE4B89"/>
    <w:rsid w:val="00AE5AA5"/>
    <w:rsid w:val="00AF7F1F"/>
    <w:rsid w:val="00B0489A"/>
    <w:rsid w:val="00B048CD"/>
    <w:rsid w:val="00B06B12"/>
    <w:rsid w:val="00B07087"/>
    <w:rsid w:val="00B110E0"/>
    <w:rsid w:val="00B115D8"/>
    <w:rsid w:val="00B11D09"/>
    <w:rsid w:val="00B134BA"/>
    <w:rsid w:val="00B13A16"/>
    <w:rsid w:val="00B1607A"/>
    <w:rsid w:val="00B1669B"/>
    <w:rsid w:val="00B16725"/>
    <w:rsid w:val="00B2152C"/>
    <w:rsid w:val="00B216A3"/>
    <w:rsid w:val="00B22F11"/>
    <w:rsid w:val="00B24BAD"/>
    <w:rsid w:val="00B32BFD"/>
    <w:rsid w:val="00B47168"/>
    <w:rsid w:val="00B53535"/>
    <w:rsid w:val="00B547D5"/>
    <w:rsid w:val="00B55239"/>
    <w:rsid w:val="00B567BE"/>
    <w:rsid w:val="00B6027E"/>
    <w:rsid w:val="00B60F23"/>
    <w:rsid w:val="00B6622B"/>
    <w:rsid w:val="00B664CE"/>
    <w:rsid w:val="00B71FF1"/>
    <w:rsid w:val="00B744CC"/>
    <w:rsid w:val="00B748A0"/>
    <w:rsid w:val="00B849C2"/>
    <w:rsid w:val="00B91EEE"/>
    <w:rsid w:val="00B9234F"/>
    <w:rsid w:val="00B95067"/>
    <w:rsid w:val="00B965EB"/>
    <w:rsid w:val="00B967D6"/>
    <w:rsid w:val="00BA5352"/>
    <w:rsid w:val="00BB429E"/>
    <w:rsid w:val="00BB4DD7"/>
    <w:rsid w:val="00BC4C12"/>
    <w:rsid w:val="00BC4EC8"/>
    <w:rsid w:val="00BC6556"/>
    <w:rsid w:val="00BC7272"/>
    <w:rsid w:val="00BD255A"/>
    <w:rsid w:val="00BD79CE"/>
    <w:rsid w:val="00BE40F8"/>
    <w:rsid w:val="00BE472B"/>
    <w:rsid w:val="00BE4C18"/>
    <w:rsid w:val="00BE747F"/>
    <w:rsid w:val="00BF116F"/>
    <w:rsid w:val="00BF3476"/>
    <w:rsid w:val="00BF7B5E"/>
    <w:rsid w:val="00C0074D"/>
    <w:rsid w:val="00C0187C"/>
    <w:rsid w:val="00C0333E"/>
    <w:rsid w:val="00C13149"/>
    <w:rsid w:val="00C137EF"/>
    <w:rsid w:val="00C14E62"/>
    <w:rsid w:val="00C16EB3"/>
    <w:rsid w:val="00C17E31"/>
    <w:rsid w:val="00C2179E"/>
    <w:rsid w:val="00C22F8C"/>
    <w:rsid w:val="00C234E2"/>
    <w:rsid w:val="00C23845"/>
    <w:rsid w:val="00C248F7"/>
    <w:rsid w:val="00C26C63"/>
    <w:rsid w:val="00C31809"/>
    <w:rsid w:val="00C33D6E"/>
    <w:rsid w:val="00C349B2"/>
    <w:rsid w:val="00C43508"/>
    <w:rsid w:val="00C4577D"/>
    <w:rsid w:val="00C56FD0"/>
    <w:rsid w:val="00C64706"/>
    <w:rsid w:val="00C653A4"/>
    <w:rsid w:val="00C7320C"/>
    <w:rsid w:val="00C73FC2"/>
    <w:rsid w:val="00C74496"/>
    <w:rsid w:val="00C80DEB"/>
    <w:rsid w:val="00C84146"/>
    <w:rsid w:val="00C8615F"/>
    <w:rsid w:val="00C96B2B"/>
    <w:rsid w:val="00CA13E3"/>
    <w:rsid w:val="00CA3F90"/>
    <w:rsid w:val="00CB36CD"/>
    <w:rsid w:val="00CB6F89"/>
    <w:rsid w:val="00CC008C"/>
    <w:rsid w:val="00CC5050"/>
    <w:rsid w:val="00CD1296"/>
    <w:rsid w:val="00CE560C"/>
    <w:rsid w:val="00CF3D04"/>
    <w:rsid w:val="00D01BF5"/>
    <w:rsid w:val="00D02BE3"/>
    <w:rsid w:val="00D033F9"/>
    <w:rsid w:val="00D03A3A"/>
    <w:rsid w:val="00D06981"/>
    <w:rsid w:val="00D16981"/>
    <w:rsid w:val="00D210DD"/>
    <w:rsid w:val="00D220B2"/>
    <w:rsid w:val="00D23818"/>
    <w:rsid w:val="00D25097"/>
    <w:rsid w:val="00D30D60"/>
    <w:rsid w:val="00D30D8B"/>
    <w:rsid w:val="00D33680"/>
    <w:rsid w:val="00D33A27"/>
    <w:rsid w:val="00D41F08"/>
    <w:rsid w:val="00D4608B"/>
    <w:rsid w:val="00D47012"/>
    <w:rsid w:val="00D52E1D"/>
    <w:rsid w:val="00D52F8C"/>
    <w:rsid w:val="00D6178C"/>
    <w:rsid w:val="00D65A8F"/>
    <w:rsid w:val="00D74A76"/>
    <w:rsid w:val="00D74DF4"/>
    <w:rsid w:val="00D805D7"/>
    <w:rsid w:val="00D81EF3"/>
    <w:rsid w:val="00D823D8"/>
    <w:rsid w:val="00D90FB7"/>
    <w:rsid w:val="00D91C55"/>
    <w:rsid w:val="00D920BD"/>
    <w:rsid w:val="00D93B8B"/>
    <w:rsid w:val="00D947BD"/>
    <w:rsid w:val="00DA079E"/>
    <w:rsid w:val="00DA41E9"/>
    <w:rsid w:val="00DA5BBC"/>
    <w:rsid w:val="00DA5D80"/>
    <w:rsid w:val="00DA68DB"/>
    <w:rsid w:val="00DB2DE4"/>
    <w:rsid w:val="00DB442A"/>
    <w:rsid w:val="00DB7648"/>
    <w:rsid w:val="00DC2558"/>
    <w:rsid w:val="00DC4A8C"/>
    <w:rsid w:val="00DC4B76"/>
    <w:rsid w:val="00DD22D2"/>
    <w:rsid w:val="00DD2668"/>
    <w:rsid w:val="00DD65C1"/>
    <w:rsid w:val="00DE3466"/>
    <w:rsid w:val="00DE445F"/>
    <w:rsid w:val="00DE4666"/>
    <w:rsid w:val="00DF0153"/>
    <w:rsid w:val="00DF1CD4"/>
    <w:rsid w:val="00DF7E58"/>
    <w:rsid w:val="00E00CD1"/>
    <w:rsid w:val="00E037FE"/>
    <w:rsid w:val="00E03F26"/>
    <w:rsid w:val="00E0706B"/>
    <w:rsid w:val="00E133B7"/>
    <w:rsid w:val="00E1545F"/>
    <w:rsid w:val="00E2408A"/>
    <w:rsid w:val="00E2694E"/>
    <w:rsid w:val="00E3617F"/>
    <w:rsid w:val="00E37A2A"/>
    <w:rsid w:val="00E50BE0"/>
    <w:rsid w:val="00E51DA2"/>
    <w:rsid w:val="00E52898"/>
    <w:rsid w:val="00E547C1"/>
    <w:rsid w:val="00E57839"/>
    <w:rsid w:val="00E6722C"/>
    <w:rsid w:val="00E67D33"/>
    <w:rsid w:val="00E67F0B"/>
    <w:rsid w:val="00E74949"/>
    <w:rsid w:val="00E75E00"/>
    <w:rsid w:val="00E76728"/>
    <w:rsid w:val="00E80A4E"/>
    <w:rsid w:val="00E81DAF"/>
    <w:rsid w:val="00E825FC"/>
    <w:rsid w:val="00E84C82"/>
    <w:rsid w:val="00E85361"/>
    <w:rsid w:val="00E97C2C"/>
    <w:rsid w:val="00EA0958"/>
    <w:rsid w:val="00EA0CFC"/>
    <w:rsid w:val="00EA29F5"/>
    <w:rsid w:val="00EA65EE"/>
    <w:rsid w:val="00EA7BBC"/>
    <w:rsid w:val="00EB229A"/>
    <w:rsid w:val="00EB36EB"/>
    <w:rsid w:val="00EB5889"/>
    <w:rsid w:val="00EB7269"/>
    <w:rsid w:val="00EC298D"/>
    <w:rsid w:val="00EC7BCB"/>
    <w:rsid w:val="00ED12EF"/>
    <w:rsid w:val="00ED5791"/>
    <w:rsid w:val="00ED7E07"/>
    <w:rsid w:val="00EE0BFB"/>
    <w:rsid w:val="00EE3198"/>
    <w:rsid w:val="00EE3F61"/>
    <w:rsid w:val="00EF0420"/>
    <w:rsid w:val="00F063D7"/>
    <w:rsid w:val="00F109B7"/>
    <w:rsid w:val="00F13D8A"/>
    <w:rsid w:val="00F23B8F"/>
    <w:rsid w:val="00F26504"/>
    <w:rsid w:val="00F30F07"/>
    <w:rsid w:val="00F35D1A"/>
    <w:rsid w:val="00F40A95"/>
    <w:rsid w:val="00F4152B"/>
    <w:rsid w:val="00F42693"/>
    <w:rsid w:val="00F42A4C"/>
    <w:rsid w:val="00F441DB"/>
    <w:rsid w:val="00F4637A"/>
    <w:rsid w:val="00F52CC2"/>
    <w:rsid w:val="00F53473"/>
    <w:rsid w:val="00F53EC7"/>
    <w:rsid w:val="00F56F18"/>
    <w:rsid w:val="00F608BB"/>
    <w:rsid w:val="00F60AEF"/>
    <w:rsid w:val="00F638AB"/>
    <w:rsid w:val="00F73DE6"/>
    <w:rsid w:val="00F74838"/>
    <w:rsid w:val="00F754D2"/>
    <w:rsid w:val="00F83E86"/>
    <w:rsid w:val="00F92A04"/>
    <w:rsid w:val="00F976FD"/>
    <w:rsid w:val="00FA1B84"/>
    <w:rsid w:val="00FA4BD7"/>
    <w:rsid w:val="00FA72B3"/>
    <w:rsid w:val="00FB15F3"/>
    <w:rsid w:val="00FB33B7"/>
    <w:rsid w:val="00FB7A70"/>
    <w:rsid w:val="00FC1994"/>
    <w:rsid w:val="00FC410B"/>
    <w:rsid w:val="00FD031B"/>
    <w:rsid w:val="00FE5010"/>
    <w:rsid w:val="00FE552F"/>
    <w:rsid w:val="00FE6849"/>
    <w:rsid w:val="00FE6C4F"/>
    <w:rsid w:val="00FE7D64"/>
    <w:rsid w:val="00FF052F"/>
    <w:rsid w:val="00FF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33B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locked/>
    <w:rsid w:val="00D47012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D47012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4"/>
    <w:link w:val="a5"/>
    <w:qFormat/>
    <w:rsid w:val="00AD33B0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4">
    <w:name w:val="Body Text"/>
    <w:basedOn w:val="a"/>
    <w:link w:val="a6"/>
    <w:rsid w:val="00AD33B0"/>
    <w:pPr>
      <w:spacing w:after="120"/>
    </w:pPr>
  </w:style>
  <w:style w:type="character" w:customStyle="1" w:styleId="a6">
    <w:name w:val="Основной текст Знак"/>
    <w:link w:val="a4"/>
    <w:semiHidden/>
    <w:locked/>
    <w:rsid w:val="00AD33B0"/>
    <w:rPr>
      <w:rFonts w:ascii="Times New Roman" w:hAnsi="Times New Roman" w:cs="Times New Roman"/>
      <w:sz w:val="24"/>
      <w:szCs w:val="24"/>
    </w:rPr>
  </w:style>
  <w:style w:type="character" w:customStyle="1" w:styleId="a5">
    <w:name w:val="Название Знак"/>
    <w:link w:val="a3"/>
    <w:locked/>
    <w:rsid w:val="00AD33B0"/>
    <w:rPr>
      <w:rFonts w:ascii="Cambria" w:hAnsi="Cambria" w:cs="Cambria"/>
      <w:b/>
      <w:bCs/>
      <w:kern w:val="28"/>
      <w:sz w:val="32"/>
      <w:szCs w:val="32"/>
    </w:rPr>
  </w:style>
  <w:style w:type="paragraph" w:styleId="a7">
    <w:name w:val="List"/>
    <w:basedOn w:val="a4"/>
    <w:rsid w:val="00AD33B0"/>
  </w:style>
  <w:style w:type="paragraph" w:styleId="a8">
    <w:name w:val="caption"/>
    <w:basedOn w:val="a"/>
    <w:qFormat/>
    <w:rsid w:val="00AD33B0"/>
    <w:pPr>
      <w:spacing w:before="120" w:after="120"/>
    </w:pPr>
    <w:rPr>
      <w:i/>
      <w:iCs/>
    </w:rPr>
  </w:style>
  <w:style w:type="paragraph" w:customStyle="1" w:styleId="Index">
    <w:name w:val="Index"/>
    <w:basedOn w:val="a"/>
    <w:rsid w:val="00AD33B0"/>
  </w:style>
  <w:style w:type="paragraph" w:customStyle="1" w:styleId="TableContents">
    <w:name w:val="Table Contents"/>
    <w:basedOn w:val="a"/>
    <w:rsid w:val="00AD33B0"/>
  </w:style>
  <w:style w:type="paragraph" w:customStyle="1" w:styleId="TableHeading">
    <w:name w:val="Table Heading"/>
    <w:basedOn w:val="TableContents"/>
    <w:rsid w:val="00AD33B0"/>
    <w:pPr>
      <w:jc w:val="center"/>
    </w:pPr>
    <w:rPr>
      <w:b/>
      <w:bCs/>
    </w:rPr>
  </w:style>
  <w:style w:type="character" w:customStyle="1" w:styleId="3f3f3f3f3f3f3f3f3f3f3f3f3f3f3f3f3f3f3f">
    <w:name w:val="О3fс3fн3fо3fв3fн3fо3fй3f ш3fр3fи3fф3fт3f а3fб3fз3fа3fц3fа3f"/>
    <w:rsid w:val="00AD33B0"/>
    <w:rPr>
      <w:rFonts w:eastAsia="Times New Roman"/>
    </w:rPr>
  </w:style>
  <w:style w:type="paragraph" w:styleId="a9">
    <w:name w:val="Balloon Text"/>
    <w:basedOn w:val="a"/>
    <w:link w:val="aa"/>
    <w:semiHidden/>
    <w:rsid w:val="00B965E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B965EB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next w:val="2"/>
    <w:autoRedefine/>
    <w:rsid w:val="00D47012"/>
    <w:pPr>
      <w:widowControl/>
      <w:autoSpaceDE/>
      <w:autoSpaceDN/>
      <w:adjustRightInd/>
      <w:spacing w:after="160" w:line="240" w:lineRule="exact"/>
      <w:jc w:val="center"/>
    </w:pPr>
    <w:rPr>
      <w:lang w:val="en-US" w:eastAsia="en-US"/>
    </w:rPr>
  </w:style>
  <w:style w:type="paragraph" w:customStyle="1" w:styleId="ConsPlusCell">
    <w:name w:val="ConsPlusCell"/>
    <w:rsid w:val="009117B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Абзац списка1"/>
    <w:basedOn w:val="a"/>
    <w:rsid w:val="000934B6"/>
    <w:pPr>
      <w:widowControl/>
      <w:autoSpaceDE/>
      <w:autoSpaceDN/>
      <w:adjustRightInd/>
      <w:ind w:left="720"/>
      <w:contextualSpacing/>
    </w:pPr>
  </w:style>
  <w:style w:type="paragraph" w:styleId="ac">
    <w:name w:val="header"/>
    <w:basedOn w:val="a"/>
    <w:link w:val="ad"/>
    <w:rsid w:val="002B796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locked/>
    <w:rsid w:val="002B796E"/>
    <w:rPr>
      <w:rFonts w:ascii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rsid w:val="002B79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locked/>
    <w:rsid w:val="002B796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D4EFB-30CE-469A-AFF5-E38307203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20</Pages>
  <Words>3173</Words>
  <Characters>18088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ИНДИВИДУАЛЬНЫЙ ПЛАН ПОДГОТОВКИ</vt:lpstr>
    </vt:vector>
  </TitlesOfParts>
  <Company>Home</Company>
  <LinksUpToDate>false</LinksUpToDate>
  <CharactersWithSpaces>21219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ИНДИВИДУАЛЬНЫЙ ПЛАН ПОДГОТОВКИ</dc:title>
  <dc:subject/>
  <dc:creator>-</dc:creator>
  <cp:keywords/>
  <cp:lastModifiedBy>Колобова Галина Игоревна</cp:lastModifiedBy>
  <cp:revision>83</cp:revision>
  <cp:lastPrinted>2016-06-23T10:50:00Z</cp:lastPrinted>
  <dcterms:created xsi:type="dcterms:W3CDTF">2015-12-21T12:57:00Z</dcterms:created>
  <dcterms:modified xsi:type="dcterms:W3CDTF">2016-06-23T10:51:00Z</dcterms:modified>
</cp:coreProperties>
</file>