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A8" w:rsidRDefault="00CF61A8" w:rsidP="00CF61A8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ind w:right="-284"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ind w:right="-284" w:firstLine="510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61A8" w:rsidRPr="00E2648F" w:rsidRDefault="00CF61A8" w:rsidP="00CF61A8">
      <w:pPr>
        <w:widowControl w:val="0"/>
        <w:autoSpaceDE w:val="0"/>
        <w:autoSpaceDN w:val="0"/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648F">
        <w:rPr>
          <w:rFonts w:ascii="Times New Roman" w:eastAsia="Calibri" w:hAnsi="Times New Roman" w:cs="Times New Roman"/>
          <w:i/>
          <w:sz w:val="24"/>
          <w:szCs w:val="24"/>
        </w:rPr>
        <w:t>Примерная форма заявления</w:t>
      </w: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и земельных ресурсов </w:t>
      </w: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F61A8" w:rsidRDefault="00CF61A8" w:rsidP="00CF61A8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в собственность граждан занимаемых ими жилых помещений жилищного фонда (приватизации жилищного фонда)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ind w:right="-284" w:firstLine="737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25BD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Заявитель 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CF61A8" w:rsidRPr="00525BDB" w:rsidRDefault="00CF61A8" w:rsidP="00CF61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26047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525BDB">
        <w:rPr>
          <w:rFonts w:ascii="Times New Roman" w:eastAsia="Calibri" w:hAnsi="Times New Roman" w:cs="Times New Roman"/>
          <w:i/>
          <w:sz w:val="24"/>
          <w:szCs w:val="24"/>
        </w:rPr>
        <w:t>фамилия, имя, отчество (при наличии), дата рождения, СНИЛС)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 (мобильный): ____________________________________________________________________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заявителя: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наименование:_______________________________________________________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br/>
        <w:t>серия, номер: _______________________ дата выдачи: 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 __________________________________________________________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код подразделения: ___________________________________________________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регистрации по месту жительства: 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F61A8" w:rsidRDefault="00CF61A8" w:rsidP="00CF61A8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Представитель заявителя:</w:t>
      </w:r>
    </w:p>
    <w:p w:rsidR="00CF61A8" w:rsidRDefault="00CF61A8" w:rsidP="00CF61A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F61A8" w:rsidRPr="00525BDB" w:rsidRDefault="00CF61A8" w:rsidP="00CF61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25BDB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(при наличии))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наименование: _______________________________________________________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серия, номер: _______________________ дата выдачи: 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F61A8" w:rsidRDefault="00CF61A8" w:rsidP="00CF61A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</w:t>
      </w:r>
    </w:p>
    <w:p w:rsidR="00CF61A8" w:rsidRDefault="00CF61A8" w:rsidP="00CF61A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 (мобильный): ________________________________________________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 электронной почты: _____________________________________________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F61A8" w:rsidRDefault="00CF61A8" w:rsidP="00CF61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Прошу передать жилое помещение, расположенное по адресу: ____________________________________________________________________</w:t>
      </w:r>
    </w:p>
    <w:p w:rsidR="00CF61A8" w:rsidRDefault="00CF61A8" w:rsidP="00CF61A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____________________________________________________________________,</w:t>
      </w:r>
    </w:p>
    <w:p w:rsidR="00CF61A8" w:rsidRPr="00257DB9" w:rsidRDefault="00CF61A8" w:rsidP="00CF61A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единоличную собственность / совместную собственность / долевую собственность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______ доле каждому 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ar-SA"/>
        </w:rPr>
        <w:t>ненужное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зачеркнуть)</w:t>
      </w:r>
    </w:p>
    <w:p w:rsidR="00CF61A8" w:rsidRDefault="00CF61A8" w:rsidP="00CF61A8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(указывается в случае долевой собственности)</w:t>
      </w:r>
    </w:p>
    <w:p w:rsidR="00CF61A8" w:rsidRPr="00257DB9" w:rsidRDefault="00CF61A8" w:rsidP="00CF61A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61A8" w:rsidRDefault="00CF61A8" w:rsidP="00CF61A8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:rsidR="00CF61A8" w:rsidRDefault="00CF61A8" w:rsidP="00CF61A8">
      <w:pPr>
        <w:tabs>
          <w:tab w:val="left" w:pos="567"/>
          <w:tab w:val="left" w:pos="993"/>
        </w:tabs>
        <w:suppressAutoHyphens/>
        <w:spacing w:after="0" w:line="240" w:lineRule="auto"/>
        <w:ind w:hanging="795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(Ф.И.О, дата рождения, СНИЛС)</w:t>
      </w:r>
    </w:p>
    <w:p w:rsidR="00CF61A8" w:rsidRDefault="00CF61A8" w:rsidP="00CF61A8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:rsidR="00CF61A8" w:rsidRDefault="00CF61A8" w:rsidP="00CF61A8">
      <w:pPr>
        <w:tabs>
          <w:tab w:val="left" w:pos="567"/>
          <w:tab w:val="left" w:pos="993"/>
        </w:tabs>
        <w:suppressAutoHyphens/>
        <w:spacing w:after="0" w:line="240" w:lineRule="auto"/>
        <w:ind w:hanging="795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(Ф.И.О., дата рождения, СНИЛС)</w:t>
      </w:r>
    </w:p>
    <w:p w:rsidR="00CF61A8" w:rsidRDefault="00CF61A8" w:rsidP="00CF61A8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spacing w:after="0" w:line="240" w:lineRule="auto"/>
        <w:ind w:hanging="79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:rsidR="00CF61A8" w:rsidRDefault="00CF61A8" w:rsidP="00CF61A8">
      <w:pPr>
        <w:tabs>
          <w:tab w:val="left" w:pos="567"/>
          <w:tab w:val="left" w:pos="993"/>
        </w:tabs>
        <w:suppressAutoHyphens/>
        <w:spacing w:after="0" w:line="240" w:lineRule="auto"/>
        <w:ind w:hanging="795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(Ф.И.О., дата рождения, СНИЛС)</w:t>
      </w:r>
    </w:p>
    <w:p w:rsidR="00CF61A8" w:rsidRPr="003F37BC" w:rsidRDefault="00CF61A8" w:rsidP="00CF61A8">
      <w:pPr>
        <w:tabs>
          <w:tab w:val="left" w:pos="567"/>
          <w:tab w:val="left" w:pos="993"/>
        </w:tabs>
        <w:suppressAutoHyphens/>
        <w:spacing w:after="0" w:line="240" w:lineRule="auto"/>
        <w:ind w:hanging="79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61A8" w:rsidRDefault="00CF61A8" w:rsidP="00CF61A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заключить договор </w:t>
      </w:r>
      <w:r>
        <w:rPr>
          <w:rFonts w:ascii="Times New Roman" w:hAnsi="Times New Roman" w:cs="Times New Roman"/>
          <w:sz w:val="28"/>
          <w:szCs w:val="28"/>
        </w:rPr>
        <w:t>передачи жилого помещения муниципального жилищного фонда в собственность.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1A8" w:rsidRDefault="00CF61A8" w:rsidP="00CF61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документе, подтверждающем право пользования жилым помещением (наименование, номер, дата, кем выдан)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CF61A8" w:rsidRDefault="00CF61A8" w:rsidP="00CF61A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CF61A8" w:rsidRPr="007757D9" w:rsidRDefault="00CF61A8" w:rsidP="00CF61A8">
      <w:pPr>
        <w:tabs>
          <w:tab w:val="left" w:pos="5955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7757D9"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  <w:t>(н-р, ордер, договор социального найма)</w:t>
      </w:r>
    </w:p>
    <w:p w:rsidR="00CF61A8" w:rsidRDefault="00CF61A8" w:rsidP="00CF61A8">
      <w:pPr>
        <w:tabs>
          <w:tab w:val="left" w:pos="595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 приватизацию жилого помещения и заключение договора приватизации согласны</w:t>
      </w:r>
    </w:p>
    <w:p w:rsidR="00CF61A8" w:rsidRDefault="00CF61A8" w:rsidP="00CF61A8">
      <w:pPr>
        <w:tabs>
          <w:tab w:val="left" w:pos="595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7757D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. ________________________________________________________________________________</w:t>
      </w:r>
    </w:p>
    <w:p w:rsidR="00CF61A8" w:rsidRDefault="00CF61A8" w:rsidP="00CF61A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  <w:t>(Ф.И.О., подпись)</w:t>
      </w:r>
    </w:p>
    <w:p w:rsidR="00CF61A8" w:rsidRDefault="00CF61A8" w:rsidP="00CF61A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7757D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.______________________________________________________________________________</w:t>
      </w:r>
    </w:p>
    <w:p w:rsidR="00CF61A8" w:rsidRDefault="00CF61A8" w:rsidP="00CF61A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  <w:t>(Ф.И.О., подпись)</w:t>
      </w:r>
    </w:p>
    <w:p w:rsidR="00CF61A8" w:rsidRDefault="00CF61A8" w:rsidP="00CF61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61A8" w:rsidRDefault="00CF61A8" w:rsidP="00CF61A8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Реквизиты   согласия   (разрешения)   органа   опеки  и  попечительства на приватизацию жилого помещения (при наличии) ____________________________________________________________________</w:t>
      </w:r>
    </w:p>
    <w:p w:rsidR="00CF61A8" w:rsidRDefault="00CF61A8" w:rsidP="00CF61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61A8" w:rsidRDefault="00CF61A8" w:rsidP="00CF61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в приеме документов получи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г.   «____» ч. «_____» мин.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услуги***: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425"/>
        <w:gridCol w:w="3402"/>
      </w:tblGrid>
      <w:tr w:rsidR="00CF61A8" w:rsidTr="00464C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AAF1C" wp14:editId="290CAC33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1A8" w:rsidTr="00464C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1A8" w:rsidTr="00464C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6F100" wp14:editId="64C869F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1A8" w:rsidTr="00464CD3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tabs>
                <w:tab w:val="left" w:pos="181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1A8" w:rsidTr="00464CD3">
        <w:trPr>
          <w:trHeight w:val="946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6D258" wp14:editId="70106616">
                      <wp:simplePos x="0" y="0"/>
                      <wp:positionH relativeFrom="column">
                        <wp:posOffset>-85449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6.7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a&#10;Xzw02wAAAAYBAAAPAAAAZHJzL2Rvd25yZXYueG1sTI+9TsNAEIR7JN7htEh0yflHQcF4HSFQkCgT&#10;p6E724tt8O1ZvnNieHqWCsrRjGa+yXeLHdSZJt87RojXESji2jU9twincr/agvLBcGMGx4TwRR52&#10;xfVVbrLGXfhA52NolZSwzwxCF8KYae3rjqzxazcSi/fuJmuCyKnVzWQuUm4HnUTRnbamZ1nozEhP&#10;HdWfx9kiVH1yMt+H8iWy9/s0vC7lx/z2jHh7szw+gAq0hL8w/OILOhTCVLmZG68GhFWcbiSKII/E&#10;TraiKoQ03oAucv0fv/gBAAD//wMAUEsBAi0AFAAGAAgAAAAhALaDOJL+AAAA4QEAABMAAAAAAAAA&#10;AAAAAAAAAAAAAFtDb250ZW50X1R5cGVzXS54bWxQSwECLQAUAAYACAAAACEAOP0h/9YAAACUAQAA&#10;CwAAAAAAAAAAAAAAAAAvAQAAX3JlbHMvLnJlbHNQSwECLQAUAAYACAAAACEAood2mkQCAABOBAAA&#10;DgAAAAAAAAAAAAAAAAAuAgAAZHJzL2Uyb0RvYy54bWxQSwECLQAUAAYACAAAACEAGl88NNsAAAAG&#10;AQAADwAAAAAAAAAAAAAAAACeBAAAZHJzL2Rvd25yZXYueG1sUEsFBgAAAAAEAAQA8wAAAKY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F61A8" w:rsidRPr="00726B94" w:rsidRDefault="00CF61A8" w:rsidP="00464CD3">
            <w:pPr>
              <w:tabs>
                <w:tab w:val="left" w:pos="30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1A8" w:rsidRPr="00726B94" w:rsidRDefault="00CF61A8" w:rsidP="00464CD3">
            <w:pPr>
              <w:tabs>
                <w:tab w:val="left" w:pos="30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1A8" w:rsidRPr="00726B94" w:rsidRDefault="00CF61A8" w:rsidP="00464CD3">
            <w:pPr>
              <w:tabs>
                <w:tab w:val="left" w:pos="3008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1A8" w:rsidTr="00464CD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61A8" w:rsidRDefault="00CF61A8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Pr="00257DB9" w:rsidRDefault="00CF61A8" w:rsidP="00CF61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57DB9">
        <w:rPr>
          <w:rFonts w:ascii="Times New Roman" w:hAnsi="Times New Roman" w:cs="Times New Roman"/>
          <w:sz w:val="24"/>
          <w:szCs w:val="24"/>
        </w:rPr>
        <w:t>Данный способ получения результата заявитель сможет использовать</w:t>
      </w:r>
      <w:r w:rsidRPr="00257DB9">
        <w:rPr>
          <w:rFonts w:ascii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257DB9">
        <w:rPr>
          <w:rFonts w:ascii="Times New Roman" w:hAnsi="Times New Roman" w:cs="Times New Roman"/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57DB9">
        <w:rPr>
          <w:rFonts w:ascii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1A8" w:rsidRPr="00FD07E0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0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способ получения результата заявитель сможет использовать при наличии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D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FD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направления результата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7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способом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Независимо от выбранного заявителем способа получения результата предоставления муниципальной услуги в случае, если результатом предоставления услуги является проект договора приватизации, то проект договора получается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бумажном носителе в МФЦ (в случае подачи заявления в МФЦ) либо в Администрации 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МКУ «ЦДОД» (в случае подачи заявления через Единый либо Региональный портал).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проект договора на бумажном носителе подписывается </w:t>
      </w:r>
      <w:r w:rsidRPr="002935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приватизации в присутствии специалиста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56A">
        <w:rPr>
          <w:rFonts w:ascii="Times New Roman" w:eastAsia="Times New Roman" w:hAnsi="Times New Roman" w:cs="Times New Roman"/>
          <w:sz w:val="24"/>
          <w:szCs w:val="24"/>
          <w:lang w:eastAsia="ru-RU"/>
        </w:rPr>
        <w:t>/ МКУ «ЦДОД»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экземпляр </w:t>
      </w:r>
      <w:r w:rsidRPr="00293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возвращается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(в случае получения проекта договора в МФЦ) либо через МКУ «ЦДОД»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 получения проекта договора в МКУ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«ЦДОД»).</w:t>
      </w:r>
    </w:p>
    <w:p w:rsidR="00CF61A8" w:rsidRDefault="00CF61A8" w:rsidP="00CF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1A8" w:rsidRDefault="00CF61A8" w:rsidP="00CF61A8">
      <w:pPr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A8" w:rsidRDefault="00CF61A8" w:rsidP="00CF61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______________,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_______________</w:t>
      </w:r>
    </w:p>
    <w:p w:rsidR="00CF61A8" w:rsidRDefault="00CF61A8" w:rsidP="00CF61A8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CF61A8" w:rsidP="00CF61A8">
      <w:pPr>
        <w:autoSpaceDE w:val="0"/>
        <w:autoSpaceDN w:val="0"/>
        <w:adjustRightInd w:val="0"/>
        <w:spacing w:after="0" w:line="240" w:lineRule="auto"/>
        <w:ind w:right="-284"/>
        <w:outlineLvl w:val="0"/>
      </w:pPr>
      <w:bookmarkStart w:id="1" w:name="_GoBack"/>
      <w:bookmarkEnd w:id="1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0E4F"/>
    <w:multiLevelType w:val="hybridMultilevel"/>
    <w:tmpl w:val="2FF889C6"/>
    <w:lvl w:ilvl="0" w:tplc="146841D2">
      <w:start w:val="1"/>
      <w:numFmt w:val="decimal"/>
      <w:lvlText w:val="%1."/>
      <w:lvlJc w:val="left"/>
      <w:pPr>
        <w:ind w:left="79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A8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F61A8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8"/>
    <w:pPr>
      <w:spacing w:after="160" w:line="25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8"/>
    <w:pPr>
      <w:spacing w:after="160" w:line="25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2023-10-01T10:55:00Z</dcterms:created>
  <dcterms:modified xsi:type="dcterms:W3CDTF">2023-10-01T10:56:00Z</dcterms:modified>
</cp:coreProperties>
</file>