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10" w:rsidRPr="003A2C83" w:rsidRDefault="002D4F10" w:rsidP="002D4F10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1</w:t>
      </w:r>
    </w:p>
    <w:p w:rsidR="002D4F10" w:rsidRPr="003A2C83" w:rsidRDefault="002D4F10" w:rsidP="002D4F10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Административному регламенту </w:t>
      </w:r>
    </w:p>
    <w:p w:rsidR="002D4F10" w:rsidRPr="003A2C83" w:rsidRDefault="002D4F10" w:rsidP="002D4F1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4F10" w:rsidRPr="003A2C83" w:rsidRDefault="002D4F10" w:rsidP="002D4F1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Комитет городского развития и </w:t>
      </w:r>
      <w:proofErr w:type="spellStart"/>
      <w:r w:rsidRPr="003A2C83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3A2C83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</w:p>
    <w:p w:rsidR="002D4F10" w:rsidRPr="003A2C83" w:rsidRDefault="002D4F10" w:rsidP="002D4F1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3A2C83">
        <w:rPr>
          <w:rFonts w:ascii="Times New Roman" w:hAnsi="Times New Roman"/>
          <w:bCs/>
          <w:sz w:val="24"/>
          <w:szCs w:val="28"/>
        </w:rPr>
        <w:t>Образец заполнения</w:t>
      </w: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Запрос о предоставлении муниципальной услуги</w:t>
      </w: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по заключению договора на размещение </w:t>
      </w:r>
      <w:proofErr w:type="gramStart"/>
      <w:r w:rsidRPr="003A2C83">
        <w:rPr>
          <w:rFonts w:ascii="Times New Roman" w:hAnsi="Times New Roman"/>
          <w:sz w:val="24"/>
          <w:szCs w:val="24"/>
        </w:rPr>
        <w:t>нестационарных</w:t>
      </w:r>
      <w:proofErr w:type="gramEnd"/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торговых объектов на территории городского округа</w:t>
      </w: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2D4F10" w:rsidRPr="003A2C83" w:rsidRDefault="002D4F10" w:rsidP="002D4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31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235"/>
        <w:gridCol w:w="84"/>
        <w:gridCol w:w="41"/>
        <w:gridCol w:w="159"/>
        <w:gridCol w:w="70"/>
        <w:gridCol w:w="355"/>
        <w:gridCol w:w="142"/>
        <w:gridCol w:w="288"/>
        <w:gridCol w:w="421"/>
        <w:gridCol w:w="365"/>
        <w:gridCol w:w="77"/>
        <w:gridCol w:w="266"/>
        <w:gridCol w:w="56"/>
        <w:gridCol w:w="370"/>
        <w:gridCol w:w="283"/>
        <w:gridCol w:w="77"/>
        <w:gridCol w:w="334"/>
        <w:gridCol w:w="751"/>
        <w:gridCol w:w="964"/>
        <w:gridCol w:w="142"/>
        <w:gridCol w:w="1656"/>
        <w:gridCol w:w="1179"/>
        <w:gridCol w:w="76"/>
      </w:tblGrid>
      <w:tr w:rsidR="002D4F10" w:rsidRPr="003A2C83" w:rsidTr="00F448FE">
        <w:trPr>
          <w:gridAfter w:val="1"/>
          <w:wAfter w:w="76" w:type="dxa"/>
          <w:trHeight w:val="256"/>
        </w:trPr>
        <w:tc>
          <w:tcPr>
            <w:tcW w:w="353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88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Иванов Иван Иванович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,</w:t>
            </w:r>
            <w:proofErr w:type="gramEnd"/>
          </w:p>
        </w:tc>
      </w:tr>
      <w:tr w:rsidR="002D4F10" w:rsidRPr="003A2C83" w:rsidTr="00F448FE">
        <w:trPr>
          <w:trHeight w:val="80"/>
        </w:trPr>
        <w:tc>
          <w:tcPr>
            <w:tcW w:w="353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3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rPr>
          <w:trHeight w:val="80"/>
        </w:trPr>
        <w:tc>
          <w:tcPr>
            <w:tcW w:w="3087" w:type="dxa"/>
            <w:gridSpan w:val="12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7" w:type="dxa"/>
          </w:tcPr>
          <w:p w:rsidR="002D4F10" w:rsidRPr="003A2C83" w:rsidRDefault="002D4F10" w:rsidP="00F448FE">
            <w:pPr>
              <w:spacing w:after="0"/>
              <w:ind w:left="-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ind w:left="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000000</w:t>
            </w:r>
          </w:p>
        </w:tc>
        <w:tc>
          <w:tcPr>
            <w:tcW w:w="2762" w:type="dxa"/>
            <w:gridSpan w:val="3"/>
          </w:tcPr>
          <w:p w:rsidR="002D4F10" w:rsidRPr="003A2C83" w:rsidRDefault="002D4F10" w:rsidP="00F448F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000-000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D4F10" w:rsidRPr="003A2C83" w:rsidTr="00F448FE">
        <w:trPr>
          <w:cantSplit/>
          <w:trHeight w:val="145"/>
        </w:trPr>
        <w:tc>
          <w:tcPr>
            <w:tcW w:w="924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D4F10" w:rsidRPr="003A2C83" w:rsidTr="00F448FE">
        <w:trPr>
          <w:cantSplit/>
          <w:trHeight w:val="94"/>
        </w:trPr>
        <w:tc>
          <w:tcPr>
            <w:tcW w:w="9242" w:type="dxa"/>
            <w:gridSpan w:val="24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rPr>
          <w:trHeight w:val="80"/>
        </w:trPr>
        <w:tc>
          <w:tcPr>
            <w:tcW w:w="927" w:type="dxa"/>
            <w:gridSpan w:val="2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выдан “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dxa"/>
            <w:gridSpan w:val="3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6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января 2000</w:t>
            </w:r>
          </w:p>
        </w:tc>
        <w:tc>
          <w:tcPr>
            <w:tcW w:w="322" w:type="dxa"/>
            <w:gridSpan w:val="2"/>
          </w:tcPr>
          <w:p w:rsidR="002D4F10" w:rsidRPr="003A2C83" w:rsidRDefault="002D4F10" w:rsidP="00F448F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ОВД Московского района г. Калининграда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D4F10" w:rsidRPr="003A2C83" w:rsidTr="00F448FE">
        <w:trPr>
          <w:cantSplit/>
        </w:trPr>
        <w:tc>
          <w:tcPr>
            <w:tcW w:w="3486" w:type="dxa"/>
            <w:gridSpan w:val="15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756" w:type="dxa"/>
            <w:gridSpan w:val="9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3087" w:type="dxa"/>
            <w:gridSpan w:val="12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12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5" w:type="dxa"/>
            <w:gridSpan w:val="12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2D4F10" w:rsidRPr="003A2C83" w:rsidTr="00F448FE">
        <w:trPr>
          <w:cantSplit/>
        </w:trPr>
        <w:tc>
          <w:tcPr>
            <w:tcW w:w="38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5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8-911-111-11-11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D4F10" w:rsidRPr="003A2C83" w:rsidTr="00F448FE">
        <w:trPr>
          <w:gridAfter w:val="1"/>
          <w:wAfter w:w="76" w:type="dxa"/>
          <w:cantSplit/>
          <w:trHeight w:val="443"/>
        </w:trPr>
        <w:tc>
          <w:tcPr>
            <w:tcW w:w="924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ind w:right="-43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действующий (</w:t>
            </w:r>
            <w:proofErr w:type="spell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) по доверенности от «____»_______20____г.______________________________________</w:t>
            </w:r>
          </w:p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4F10" w:rsidRPr="003A2C83" w:rsidTr="00F448FE">
        <w:trPr>
          <w:gridAfter w:val="1"/>
          <w:wAfter w:w="76" w:type="dxa"/>
          <w:cantSplit/>
          <w:trHeight w:val="88"/>
        </w:trPr>
        <w:tc>
          <w:tcPr>
            <w:tcW w:w="924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2D4F10" w:rsidRPr="003A2C83" w:rsidTr="00F448FE">
        <w:trPr>
          <w:trHeight w:val="116"/>
        </w:trPr>
        <w:tc>
          <w:tcPr>
            <w:tcW w:w="2301" w:type="dxa"/>
            <w:gridSpan w:val="10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D4F10" w:rsidRPr="003A2C83" w:rsidTr="00F448FE">
        <w:trPr>
          <w:trHeight w:val="81"/>
        </w:trPr>
        <w:tc>
          <w:tcPr>
            <w:tcW w:w="2301" w:type="dxa"/>
            <w:gridSpan w:val="10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gridSpan w:val="14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rPr>
          <w:trHeight w:val="80"/>
        </w:trPr>
        <w:tc>
          <w:tcPr>
            <w:tcW w:w="1287" w:type="dxa"/>
            <w:gridSpan w:val="5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9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D4F10" w:rsidRPr="003A2C83" w:rsidTr="00F448FE">
        <w:tc>
          <w:tcPr>
            <w:tcW w:w="1287" w:type="dxa"/>
            <w:gridSpan w:val="5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5" w:type="dxa"/>
            <w:gridSpan w:val="19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3087" w:type="dxa"/>
            <w:gridSpan w:val="12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,</w:t>
            </w: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3087" w:type="dxa"/>
            <w:gridSpan w:val="12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5" w:type="dxa"/>
            <w:gridSpan w:val="12"/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2D4F10" w:rsidRPr="003A2C83" w:rsidTr="00F448FE">
        <w:trPr>
          <w:gridAfter w:val="1"/>
          <w:wAfter w:w="76" w:type="dxa"/>
          <w:cantSplit/>
          <w:trHeight w:val="357"/>
        </w:trPr>
        <w:tc>
          <w:tcPr>
            <w:tcW w:w="9242" w:type="dxa"/>
            <w:gridSpan w:val="24"/>
          </w:tcPr>
          <w:p w:rsidR="002D4F10" w:rsidRPr="003A2C83" w:rsidRDefault="002D4F10" w:rsidP="00F448FE">
            <w:pPr>
              <w:spacing w:after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прошу заключить договор на размещение нестационарного торгового объекта:</w:t>
            </w: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D4F10" w:rsidRPr="003A2C83" w:rsidTr="00F448FE">
        <w:trPr>
          <w:gridAfter w:val="1"/>
          <w:wAfter w:w="76" w:type="dxa"/>
          <w:cantSplit/>
          <w:trHeight w:val="357"/>
        </w:trPr>
        <w:tc>
          <w:tcPr>
            <w:tcW w:w="1446" w:type="dxa"/>
            <w:gridSpan w:val="6"/>
          </w:tcPr>
          <w:p w:rsidR="002D4F10" w:rsidRPr="003A2C83" w:rsidRDefault="002D4F10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тип объекта:</w:t>
            </w:r>
          </w:p>
        </w:tc>
        <w:tc>
          <w:tcPr>
            <w:tcW w:w="7796" w:type="dxa"/>
            <w:gridSpan w:val="18"/>
            <w:tcBorders>
              <w:bottom w:val="single" w:sz="4" w:space="0" w:color="auto"/>
            </w:tcBorders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павильон</w:t>
            </w:r>
          </w:p>
        </w:tc>
      </w:tr>
      <w:tr w:rsidR="002D4F10" w:rsidRPr="003A2C83" w:rsidTr="00F448FE">
        <w:trPr>
          <w:gridAfter w:val="1"/>
          <w:wAfter w:w="76" w:type="dxa"/>
          <w:cantSplit/>
          <w:trHeight w:val="357"/>
        </w:trPr>
        <w:tc>
          <w:tcPr>
            <w:tcW w:w="1871" w:type="dxa"/>
            <w:gridSpan w:val="8"/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ширина объекта:</w:t>
            </w:r>
          </w:p>
        </w:tc>
        <w:tc>
          <w:tcPr>
            <w:tcW w:w="2679" w:type="dxa"/>
            <w:gridSpan w:val="11"/>
            <w:tcBorders>
              <w:bottom w:val="single" w:sz="4" w:space="0" w:color="auto"/>
            </w:tcBorders>
          </w:tcPr>
          <w:p w:rsidR="002D4F10" w:rsidRPr="003A2C83" w:rsidRDefault="002D4F10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4,00 м</w:t>
            </w:r>
          </w:p>
        </w:tc>
        <w:tc>
          <w:tcPr>
            <w:tcW w:w="1715" w:type="dxa"/>
            <w:gridSpan w:val="2"/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длина объекта: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2D4F10" w:rsidRPr="003A2C83" w:rsidRDefault="002D4F10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4,00 м</w:t>
            </w:r>
          </w:p>
        </w:tc>
      </w:tr>
      <w:tr w:rsidR="002D4F10" w:rsidRPr="003A2C83" w:rsidTr="00F448FE">
        <w:trPr>
          <w:gridAfter w:val="1"/>
          <w:wAfter w:w="76" w:type="dxa"/>
          <w:cantSplit/>
          <w:trHeight w:val="406"/>
        </w:trPr>
        <w:tc>
          <w:tcPr>
            <w:tcW w:w="1162" w:type="dxa"/>
            <w:gridSpan w:val="3"/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площадь:</w:t>
            </w: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16,00 </w:t>
            </w:r>
          </w:p>
        </w:tc>
        <w:tc>
          <w:tcPr>
            <w:tcW w:w="708" w:type="dxa"/>
            <w:gridSpan w:val="3"/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977" w:type="dxa"/>
            <w:gridSpan w:val="8"/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город Калининград,</w:t>
            </w: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9242" w:type="dxa"/>
            <w:gridSpan w:val="24"/>
            <w:tcBorders>
              <w:bottom w:val="single" w:sz="4" w:space="0" w:color="auto"/>
            </w:tcBorders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просп. Советский, ориентир – д. 202                                                                                        </w:t>
            </w: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2013" w:type="dxa"/>
            <w:gridSpan w:val="9"/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профиль торговли:</w:t>
            </w:r>
          </w:p>
        </w:tc>
        <w:tc>
          <w:tcPr>
            <w:tcW w:w="7229" w:type="dxa"/>
            <w:gridSpan w:val="15"/>
            <w:tcBorders>
              <w:bottom w:val="single" w:sz="4" w:space="0" w:color="auto"/>
            </w:tcBorders>
          </w:tcPr>
          <w:p w:rsidR="002D4F10" w:rsidRPr="003A2C83" w:rsidRDefault="002D4F10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торговля непродовольственными товарами</w:t>
            </w: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9242" w:type="dxa"/>
            <w:gridSpan w:val="24"/>
            <w:tcBorders>
              <w:bottom w:val="single" w:sz="4" w:space="0" w:color="auto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.</w:t>
            </w:r>
          </w:p>
        </w:tc>
      </w:tr>
      <w:tr w:rsidR="002D4F10" w:rsidRPr="003A2C83" w:rsidTr="00F448FE">
        <w:trPr>
          <w:gridAfter w:val="1"/>
          <w:wAfter w:w="76" w:type="dxa"/>
          <w:cantSplit/>
        </w:trPr>
        <w:tc>
          <w:tcPr>
            <w:tcW w:w="9242" w:type="dxa"/>
            <w:gridSpan w:val="24"/>
            <w:tcBorders>
              <w:top w:val="single" w:sz="4" w:space="0" w:color="auto"/>
            </w:tcBorders>
          </w:tcPr>
          <w:p w:rsidR="002D4F10" w:rsidRPr="003A2C83" w:rsidRDefault="002D4F10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:rsidR="002D4F10" w:rsidRPr="003A2C83" w:rsidRDefault="002D4F10" w:rsidP="002D4F10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2D4F10" w:rsidRPr="003A2C83" w:rsidRDefault="002D4F10" w:rsidP="002D4F10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– договор на передачу в аренду городских земель от «10»__</w:t>
      </w:r>
      <w:r w:rsidRPr="003A2C83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Pr="003A2C83">
        <w:rPr>
          <w:rFonts w:ascii="Times New Roman" w:hAnsi="Times New Roman"/>
          <w:sz w:val="24"/>
          <w:szCs w:val="24"/>
          <w:lang w:eastAsia="ru-RU"/>
        </w:rPr>
        <w:t>____________2000 г. № 000015</w:t>
      </w:r>
    </w:p>
    <w:p w:rsidR="002D4F10" w:rsidRPr="003A2C83" w:rsidRDefault="002D4F10" w:rsidP="002D4F10">
      <w:pPr>
        <w:tabs>
          <w:tab w:val="left" w:pos="8789"/>
        </w:tabs>
        <w:spacing w:after="0" w:line="240" w:lineRule="auto"/>
        <w:ind w:right="565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4F10" w:rsidRPr="003A2C83" w:rsidRDefault="002D4F10" w:rsidP="002D4F10">
      <w:pPr>
        <w:tabs>
          <w:tab w:val="left" w:pos="9072"/>
        </w:tabs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 </w:t>
      </w:r>
    </w:p>
    <w:p w:rsidR="002D4F10" w:rsidRPr="003A2C83" w:rsidRDefault="002D4F10" w:rsidP="002D4F10">
      <w:pPr>
        <w:tabs>
          <w:tab w:val="left" w:pos="8789"/>
        </w:tabs>
        <w:spacing w:after="0" w:line="240" w:lineRule="auto"/>
        <w:ind w:right="56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3A2C83">
        <w:rPr>
          <w:rFonts w:ascii="Times New Roman" w:hAnsi="Times New Roman"/>
          <w:sz w:val="24"/>
          <w:szCs w:val="24"/>
          <w:lang w:eastAsia="ru-RU"/>
        </w:rPr>
        <w:t>л(</w:t>
      </w:r>
      <w:proofErr w:type="gramEnd"/>
      <w:r w:rsidRPr="003A2C83">
        <w:rPr>
          <w:rFonts w:ascii="Times New Roman" w:hAnsi="Times New Roman"/>
          <w:sz w:val="24"/>
          <w:szCs w:val="24"/>
          <w:lang w:eastAsia="ru-RU"/>
        </w:rPr>
        <w:t>а).</w:t>
      </w:r>
    </w:p>
    <w:p w:rsidR="002D4F10" w:rsidRPr="003A2C83" w:rsidRDefault="002D4F10" w:rsidP="002D4F10">
      <w:pPr>
        <w:tabs>
          <w:tab w:val="left" w:pos="8789"/>
        </w:tabs>
        <w:spacing w:after="0" w:line="240" w:lineRule="auto"/>
        <w:ind w:right="565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2D4F10" w:rsidRPr="003A2C83" w:rsidTr="00F448FE">
        <w:tc>
          <w:tcPr>
            <w:tcW w:w="196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3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2D4F10" w:rsidRPr="003A2C83" w:rsidRDefault="002D4F10" w:rsidP="002D4F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4F10" w:rsidRPr="003A2C83" w:rsidRDefault="002D4F10" w:rsidP="002D4F1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Ответ прошу выдать при личном обращении</w:t>
      </w:r>
    </w:p>
    <w:p w:rsidR="002D4F10" w:rsidRPr="003A2C83" w:rsidRDefault="002D4F10" w:rsidP="002D4F1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D4F10" w:rsidRPr="003A2C83" w:rsidRDefault="002D4F10" w:rsidP="002D4F1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2D4F10" w:rsidRPr="003A2C83" w:rsidTr="00F448FE">
        <w:trPr>
          <w:trHeight w:val="478"/>
        </w:trPr>
        <w:tc>
          <w:tcPr>
            <w:tcW w:w="9242" w:type="dxa"/>
            <w:gridSpan w:val="3"/>
            <w:vAlign w:val="bottom"/>
          </w:tcPr>
          <w:p w:rsidR="002D4F10" w:rsidRPr="003A2C83" w:rsidRDefault="002D4F10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И.И. Иванов             </w:t>
            </w:r>
          </w:p>
        </w:tc>
        <w:tc>
          <w:tcPr>
            <w:tcW w:w="142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F10" w:rsidRPr="003A2C83" w:rsidTr="00F448F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2D4F10" w:rsidRPr="003A2C83" w:rsidRDefault="002D4F10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2D4F10" w:rsidRPr="003A2C83" w:rsidRDefault="002D4F10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4F10" w:rsidRPr="003A2C83" w:rsidRDefault="002D4F10" w:rsidP="002D4F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4F10" w:rsidRPr="003A2C83" w:rsidRDefault="002D4F10" w:rsidP="002D4F1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Вход. №  005-9/у-29 дата 02.02.2015</w:t>
      </w:r>
    </w:p>
    <w:p w:rsidR="002D4F10" w:rsidRPr="003A2C83" w:rsidRDefault="002D4F10" w:rsidP="002D4F10">
      <w:pPr>
        <w:pStyle w:val="ADM-3-"/>
        <w:numPr>
          <w:ilvl w:val="0"/>
          <w:numId w:val="0"/>
        </w:numPr>
        <w:tabs>
          <w:tab w:val="num" w:pos="993"/>
        </w:tabs>
        <w:spacing w:after="0" w:line="240" w:lineRule="auto"/>
        <w:ind w:firstLine="709"/>
        <w:jc w:val="both"/>
        <w:outlineLvl w:val="3"/>
        <w:rPr>
          <w:sz w:val="28"/>
          <w:szCs w:val="28"/>
        </w:rPr>
      </w:pPr>
    </w:p>
    <w:p w:rsidR="00955AA8" w:rsidRDefault="002D4F10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25"/>
    <w:multiLevelType w:val="multilevel"/>
    <w:tmpl w:val="F4E6D6AC"/>
    <w:lvl w:ilvl="0">
      <w:start w:val="1"/>
      <w:numFmt w:val="decimal"/>
      <w:lvlText w:val="%1."/>
      <w:lvlJc w:val="left"/>
      <w:pPr>
        <w:ind w:left="-10" w:hanging="360"/>
      </w:pPr>
      <w:rPr>
        <w:rFonts w:cs="Times New Roman"/>
      </w:rPr>
    </w:lvl>
    <w:lvl w:ilvl="1">
      <w:start w:val="20"/>
      <w:numFmt w:val="bullet"/>
      <w:pStyle w:val="ADM-3-"/>
      <w:lvlText w:val="•"/>
      <w:lvlJc w:val="left"/>
      <w:pPr>
        <w:ind w:left="114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85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6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6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7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7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5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10"/>
    <w:rsid w:val="002D4F10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10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4F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2D4F10"/>
    <w:rPr>
      <w:sz w:val="22"/>
    </w:rPr>
  </w:style>
  <w:style w:type="paragraph" w:customStyle="1" w:styleId="ADM-3-">
    <w:name w:val="ADM-3 - абзац список"/>
    <w:link w:val="ADM-3-0"/>
    <w:uiPriority w:val="99"/>
    <w:rsid w:val="002D4F10"/>
    <w:pPr>
      <w:numPr>
        <w:ilvl w:val="1"/>
        <w:numId w:val="1"/>
      </w:numPr>
      <w:spacing w:after="200" w:line="276" w:lineRule="auto"/>
      <w:ind w:left="0" w:firstLine="0"/>
      <w:jc w:val="lef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10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4F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2D4F10"/>
    <w:rPr>
      <w:sz w:val="22"/>
    </w:rPr>
  </w:style>
  <w:style w:type="paragraph" w:customStyle="1" w:styleId="ADM-3-">
    <w:name w:val="ADM-3 - абзац список"/>
    <w:link w:val="ADM-3-0"/>
    <w:uiPriority w:val="99"/>
    <w:rsid w:val="002D4F10"/>
    <w:pPr>
      <w:numPr>
        <w:ilvl w:val="1"/>
        <w:numId w:val="1"/>
      </w:numPr>
      <w:spacing w:after="200" w:line="276" w:lineRule="auto"/>
      <w:ind w:left="0"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2021-09-08T15:07:00Z</dcterms:created>
  <dcterms:modified xsi:type="dcterms:W3CDTF">2021-09-08T15:08:00Z</dcterms:modified>
</cp:coreProperties>
</file>