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856"/>
        <w:tblW w:w="16275" w:type="dxa"/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283"/>
        <w:gridCol w:w="1706"/>
        <w:gridCol w:w="137"/>
        <w:gridCol w:w="715"/>
        <w:gridCol w:w="710"/>
        <w:gridCol w:w="708"/>
        <w:gridCol w:w="709"/>
        <w:gridCol w:w="735"/>
        <w:gridCol w:w="30"/>
        <w:gridCol w:w="936"/>
        <w:gridCol w:w="1134"/>
        <w:gridCol w:w="992"/>
        <w:gridCol w:w="142"/>
        <w:gridCol w:w="992"/>
        <w:gridCol w:w="993"/>
        <w:gridCol w:w="847"/>
        <w:gridCol w:w="712"/>
        <w:gridCol w:w="1134"/>
      </w:tblGrid>
      <w:tr w:rsidR="003A2755" w:rsidRPr="003A2755" w:rsidTr="003A2755">
        <w:tc>
          <w:tcPr>
            <w:tcW w:w="16275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A2755" w:rsidRPr="003A2755" w:rsidRDefault="006263F5" w:rsidP="000E6C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</w:t>
            </w:r>
            <w:r w:rsidR="003A2755" w:rsidRPr="003A2755">
              <w:rPr>
                <w:rFonts w:ascii="Times New Roman" w:hAnsi="Times New Roman"/>
                <w:b/>
              </w:rPr>
              <w:t>ОЦЕНОЧНЫЙ ЛИСТ</w:t>
            </w:r>
          </w:p>
          <w:p w:rsidR="003A2755" w:rsidRPr="003A2755" w:rsidRDefault="006263F5" w:rsidP="003A27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членов</w:t>
            </w:r>
            <w:r w:rsidR="003A2755" w:rsidRPr="003A2755">
              <w:rPr>
                <w:rFonts w:ascii="Times New Roman" w:hAnsi="Times New Roman"/>
                <w:b/>
              </w:rPr>
              <w:t xml:space="preserve"> конкурсной комиссии по рассмотрению материалов, поданных для участия в конкурсном отборе по предоставлению общественным объединениям грантов в форме субсидий из бюджета городского округа «Город Калининград» на реализацию социальных  проектов в сфере физической культуры и спорта </w:t>
            </w: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2755" w:rsidRPr="003A2755" w:rsidTr="00E9484D">
        <w:trPr>
          <w:trHeight w:val="271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</w:rPr>
            </w:pPr>
            <w:r w:rsidRPr="003A275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</w:rPr>
            </w:pPr>
            <w:r w:rsidRPr="003A2755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0492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</w:rPr>
            </w:pPr>
            <w:r w:rsidRPr="003A2755">
              <w:rPr>
                <w:rFonts w:ascii="Times New Roman" w:hAnsi="Times New Roman"/>
              </w:rPr>
              <w:t>Критерии оценки конкурсных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</w:rPr>
            </w:pPr>
            <w:r w:rsidRPr="003A2755">
              <w:rPr>
                <w:rFonts w:ascii="Times New Roman" w:hAnsi="Times New Roman"/>
              </w:rPr>
              <w:t>Итого баллов (К</w:t>
            </w:r>
            <w:proofErr w:type="gramStart"/>
            <w:r w:rsidRPr="003A2755">
              <w:rPr>
                <w:rFonts w:ascii="Times New Roman" w:hAnsi="Times New Roman"/>
              </w:rPr>
              <w:t>1</w:t>
            </w:r>
            <w:proofErr w:type="gramEnd"/>
            <w:r w:rsidRPr="003A2755">
              <w:rPr>
                <w:rFonts w:ascii="Times New Roman" w:hAnsi="Times New Roman"/>
              </w:rPr>
              <w:t>+К2+К3+К4+К5+К6+К7+К8)</w:t>
            </w:r>
          </w:p>
        </w:tc>
      </w:tr>
      <w:tr w:rsidR="003A2755" w:rsidRPr="003A2755" w:rsidTr="00E9484D">
        <w:trPr>
          <w:cantSplit/>
          <w:trHeight w:val="1978"/>
        </w:trPr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Планируемое количество дней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 xml:space="preserve">Планируемое количество </w:t>
            </w:r>
            <w:proofErr w:type="spellStart"/>
            <w:r w:rsidRPr="003A2755">
              <w:rPr>
                <w:rFonts w:ascii="Times New Roman" w:hAnsi="Times New Roman"/>
                <w:sz w:val="20"/>
                <w:szCs w:val="20"/>
              </w:rPr>
              <w:t>мероприятийпроекта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Планируемое количество участников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Значимость, актуальность и реалистичность проекта</w:t>
            </w: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55" w:rsidRPr="003A2755" w:rsidRDefault="003A2755" w:rsidP="003A27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 xml:space="preserve">Популяризация проекта в СМИ, сети </w:t>
            </w:r>
            <w:proofErr w:type="spellStart"/>
            <w:r w:rsidRPr="003A2755">
              <w:rPr>
                <w:rFonts w:ascii="Times New Roman" w:hAnsi="Times New Roman"/>
                <w:sz w:val="20"/>
                <w:szCs w:val="20"/>
              </w:rPr>
              <w:t>интернетучастие</w:t>
            </w:r>
            <w:proofErr w:type="spellEnd"/>
            <w:r w:rsidRPr="003A2755">
              <w:rPr>
                <w:rFonts w:ascii="Times New Roman" w:hAnsi="Times New Roman"/>
                <w:sz w:val="20"/>
                <w:szCs w:val="20"/>
              </w:rPr>
              <w:t xml:space="preserve"> в мероприятиях </w:t>
            </w: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проекта публичных лиц</w:t>
            </w:r>
          </w:p>
          <w:p w:rsidR="003A2755" w:rsidRPr="003A2755" w:rsidRDefault="003A2755" w:rsidP="003A27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Наличие у участника конкурсного отбора опыта в реализации социальных проектов</w:t>
            </w: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755" w:rsidRPr="003A2755" w:rsidRDefault="003A2755" w:rsidP="003A275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755" w:rsidRPr="003A2755" w:rsidRDefault="003A2755" w:rsidP="003A275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755" w:rsidRPr="003A2755" w:rsidRDefault="003A2755" w:rsidP="003A2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Привлечение к участию в реализации проекта социально незащищенных категорий граждан</w:t>
            </w:r>
          </w:p>
          <w:p w:rsidR="003A2755" w:rsidRPr="003A2755" w:rsidRDefault="003A2755" w:rsidP="003A2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3A2755"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proofErr w:type="gramEnd"/>
            <w:r w:rsidRPr="003A2755">
              <w:rPr>
                <w:rFonts w:ascii="Times New Roman" w:hAnsi="Times New Roman"/>
                <w:sz w:val="20"/>
                <w:szCs w:val="20"/>
              </w:rPr>
              <w:t xml:space="preserve"> и/или привлеченного софинансирования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</w:rPr>
            </w:pPr>
          </w:p>
        </w:tc>
      </w:tr>
      <w:tr w:rsidR="003A2755" w:rsidRPr="003A2755" w:rsidTr="00E9484D">
        <w:trPr>
          <w:cantSplit/>
          <w:trHeight w:val="988"/>
        </w:trPr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755">
              <w:rPr>
                <w:rFonts w:ascii="Times New Roman" w:hAnsi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755">
              <w:rPr>
                <w:rFonts w:ascii="Times New Roman" w:hAnsi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3A27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5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A2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7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A27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2755" w:rsidRPr="004A7A1B" w:rsidRDefault="003A2755" w:rsidP="003A275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7A1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4A7A1B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rPr>
                <w:rFonts w:ascii="Times New Roman" w:hAnsi="Times New Roman"/>
              </w:rPr>
            </w:pPr>
          </w:p>
        </w:tc>
      </w:tr>
      <w:tr w:rsidR="003A2755" w:rsidRPr="003A2755" w:rsidTr="00E9484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4A7A1B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A1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55" w:rsidRPr="003A2755" w:rsidRDefault="003A2755" w:rsidP="003A2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75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3A2755" w:rsidRPr="003A2755" w:rsidTr="003A2755">
        <w:trPr>
          <w:trHeight w:val="515"/>
        </w:trPr>
        <w:tc>
          <w:tcPr>
            <w:tcW w:w="1627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755" w:rsidRPr="008865DF" w:rsidRDefault="003A2755" w:rsidP="003A2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865DF">
              <w:rPr>
                <w:rFonts w:ascii="Times New Roman" w:hAnsi="Times New Roman"/>
                <w:b/>
                <w:lang w:val="en-US"/>
              </w:rPr>
              <w:t>I</w:t>
            </w:r>
            <w:r w:rsidRPr="008865DF">
              <w:rPr>
                <w:rFonts w:ascii="Times New Roman" w:hAnsi="Times New Roman"/>
                <w:b/>
              </w:rPr>
              <w:t xml:space="preserve"> Номинация «Популяризация здорового образа жизни»</w:t>
            </w:r>
          </w:p>
        </w:tc>
      </w:tr>
      <w:tr w:rsidR="0058040A" w:rsidRPr="003A2755" w:rsidTr="007F3D1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40A" w:rsidRPr="003A2755" w:rsidRDefault="0058040A" w:rsidP="00580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0A" w:rsidRPr="004B5F34" w:rsidRDefault="0058040A" w:rsidP="0058040A">
            <w:pPr>
              <w:pStyle w:val="a4"/>
              <w:jc w:val="center"/>
              <w:rPr>
                <w:sz w:val="18"/>
                <w:szCs w:val="18"/>
              </w:rPr>
            </w:pPr>
            <w:r w:rsidRPr="004B5F34">
              <w:rPr>
                <w:sz w:val="18"/>
                <w:szCs w:val="18"/>
              </w:rPr>
              <w:t>Мама, Папа, Я – Спортивная семья!»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0A" w:rsidRPr="00413931" w:rsidRDefault="0058040A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t>Р</w:t>
            </w:r>
            <w:r w:rsidR="00695F55">
              <w:rPr>
                <w:sz w:val="18"/>
                <w:szCs w:val="18"/>
              </w:rPr>
              <w:t xml:space="preserve">ОО </w:t>
            </w:r>
            <w:r w:rsidRPr="00413931">
              <w:rPr>
                <w:sz w:val="18"/>
                <w:szCs w:val="18"/>
              </w:rPr>
              <w:t xml:space="preserve">«Федерация гребного спорта Калининградской области»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0E6C92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040A" w:rsidRPr="004A7A1B" w:rsidRDefault="0058040A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40A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7A1B" w:rsidRPr="003A2755" w:rsidTr="00454D3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4A7A1B">
            <w:pPr>
              <w:pStyle w:val="a4"/>
              <w:jc w:val="center"/>
              <w:rPr>
                <w:sz w:val="18"/>
                <w:szCs w:val="18"/>
              </w:rPr>
            </w:pPr>
            <w:r w:rsidRPr="004B5F34">
              <w:rPr>
                <w:sz w:val="18"/>
                <w:szCs w:val="18"/>
              </w:rPr>
              <w:t xml:space="preserve">Спортивный Калининград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t>Р</w:t>
            </w:r>
            <w:r w:rsidR="00695F55">
              <w:rPr>
                <w:sz w:val="18"/>
                <w:szCs w:val="18"/>
              </w:rPr>
              <w:t xml:space="preserve">ОО </w:t>
            </w:r>
            <w:r w:rsidRPr="00413931">
              <w:rPr>
                <w:sz w:val="18"/>
                <w:szCs w:val="18"/>
              </w:rPr>
              <w:t xml:space="preserve">«Калининградская областная федерация тенниса»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0E6C92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1B" w:rsidRPr="003A2755" w:rsidTr="003A2755">
        <w:tc>
          <w:tcPr>
            <w:tcW w:w="1627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A1B" w:rsidRPr="008865DF" w:rsidRDefault="004A7A1B" w:rsidP="00695F5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865DF">
              <w:rPr>
                <w:b/>
                <w:sz w:val="22"/>
                <w:szCs w:val="22"/>
                <w:lang w:val="en-US"/>
              </w:rPr>
              <w:t>II</w:t>
            </w:r>
            <w:r w:rsidRPr="008865DF">
              <w:rPr>
                <w:b/>
                <w:sz w:val="22"/>
                <w:szCs w:val="22"/>
              </w:rPr>
              <w:t xml:space="preserve"> Номинация «Развитие массовой физической культуры и спорта»</w:t>
            </w:r>
          </w:p>
        </w:tc>
      </w:tr>
      <w:tr w:rsidR="004A7A1B" w:rsidRPr="003A2755" w:rsidTr="000E6C92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4A7A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бесплатных тренировок и соревнований ан спортивных </w:t>
            </w:r>
            <w:proofErr w:type="gramStart"/>
            <w:r w:rsidRPr="004B5F34">
              <w:rPr>
                <w:rFonts w:ascii="Times New Roman" w:hAnsi="Times New Roman"/>
                <w:sz w:val="18"/>
                <w:szCs w:val="18"/>
              </w:rPr>
              <w:t>площадках</w:t>
            </w:r>
            <w:proofErr w:type="gramEnd"/>
            <w:r w:rsidRPr="004B5F34">
              <w:rPr>
                <w:rFonts w:ascii="Times New Roman" w:hAnsi="Times New Roman"/>
                <w:sz w:val="18"/>
                <w:szCs w:val="18"/>
              </w:rPr>
              <w:t xml:space="preserve"> по месту жительства «Спортивные выходные» 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t>Р</w:t>
            </w:r>
            <w:r w:rsidR="00695F55">
              <w:rPr>
                <w:sz w:val="18"/>
                <w:szCs w:val="18"/>
              </w:rPr>
              <w:t xml:space="preserve">ОО </w:t>
            </w:r>
            <w:r w:rsidRPr="00413931">
              <w:rPr>
                <w:sz w:val="18"/>
                <w:szCs w:val="18"/>
              </w:rPr>
              <w:t>Калининградской области «Легкоатлетический спортивный клуб «Пруссия»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695F55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1B" w:rsidRPr="003A2755" w:rsidTr="000E6C92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4A7A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>Программа развития и популяризации детско-</w:t>
            </w:r>
            <w:r w:rsidRPr="004B5F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юношеского футбола в </w:t>
            </w:r>
          </w:p>
          <w:p w:rsidR="004A7A1B" w:rsidRPr="004B5F34" w:rsidRDefault="004A7A1B" w:rsidP="004A7A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 w:rsidRPr="004B5F34">
              <w:rPr>
                <w:rFonts w:ascii="Times New Roman" w:hAnsi="Times New Roman"/>
                <w:sz w:val="18"/>
                <w:szCs w:val="18"/>
              </w:rPr>
              <w:t>Калининграде</w:t>
            </w:r>
            <w:proofErr w:type="gramEnd"/>
            <w:r w:rsidRPr="004B5F34">
              <w:rPr>
                <w:rFonts w:ascii="Times New Roman" w:hAnsi="Times New Roman"/>
                <w:sz w:val="18"/>
                <w:szCs w:val="18"/>
              </w:rPr>
              <w:t xml:space="preserve"> на 2016-2025 </w:t>
            </w:r>
            <w:proofErr w:type="spellStart"/>
            <w:r w:rsidRPr="004B5F34">
              <w:rPr>
                <w:rFonts w:ascii="Times New Roman" w:hAnsi="Times New Roman"/>
                <w:sz w:val="18"/>
                <w:szCs w:val="18"/>
              </w:rPr>
              <w:t>г.г</w:t>
            </w:r>
            <w:proofErr w:type="spellEnd"/>
            <w:r w:rsidRPr="004B5F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lastRenderedPageBreak/>
              <w:t>К</w:t>
            </w:r>
            <w:r w:rsidR="00695F55">
              <w:rPr>
                <w:sz w:val="18"/>
                <w:szCs w:val="18"/>
              </w:rPr>
              <w:t xml:space="preserve">РОО </w:t>
            </w:r>
            <w:r w:rsidRPr="00413931">
              <w:rPr>
                <w:sz w:val="18"/>
                <w:szCs w:val="18"/>
              </w:rPr>
              <w:t xml:space="preserve">«Любительская Футбольная Лига»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0E6C92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0E6C92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A7A1B" w:rsidRPr="004A7A1B" w:rsidRDefault="004A7A1B" w:rsidP="000E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1B" w:rsidRPr="003A2755" w:rsidTr="00E9484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4A7A1B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>Сильные Люди - Сильная Страна!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t>К</w:t>
            </w:r>
            <w:r w:rsidR="00695F55">
              <w:rPr>
                <w:sz w:val="18"/>
                <w:szCs w:val="18"/>
              </w:rPr>
              <w:t xml:space="preserve">РОО </w:t>
            </w:r>
            <w:r w:rsidRPr="00413931">
              <w:rPr>
                <w:sz w:val="18"/>
                <w:szCs w:val="18"/>
              </w:rPr>
              <w:t xml:space="preserve">«Федерация смешенного боевого единоборства (ММА)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695F55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695F55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1B" w:rsidRPr="003A2755" w:rsidTr="000E6C92">
        <w:trPr>
          <w:trHeight w:val="170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4A7A1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695F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>«Цикл мероприятий Благотворительного центра «Верю в чудо»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5F34">
              <w:rPr>
                <w:rFonts w:ascii="Times New Roman" w:hAnsi="Times New Roman"/>
                <w:sz w:val="18"/>
                <w:szCs w:val="18"/>
              </w:rPr>
              <w:t xml:space="preserve">«Спорт через </w:t>
            </w:r>
            <w:r w:rsidR="00695F55">
              <w:rPr>
                <w:rFonts w:ascii="Times New Roman" w:hAnsi="Times New Roman"/>
                <w:sz w:val="18"/>
                <w:szCs w:val="18"/>
              </w:rPr>
              <w:t>благотворительность»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5" w:rsidRDefault="004A7A1B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t>К</w:t>
            </w:r>
            <w:r w:rsidR="00695F55">
              <w:rPr>
                <w:sz w:val="18"/>
                <w:szCs w:val="18"/>
              </w:rPr>
              <w:t xml:space="preserve">РОМБО </w:t>
            </w:r>
          </w:p>
          <w:p w:rsidR="004A7A1B" w:rsidRPr="00413931" w:rsidRDefault="004A7A1B" w:rsidP="00695F55">
            <w:pPr>
              <w:pStyle w:val="a4"/>
              <w:jc w:val="center"/>
              <w:rPr>
                <w:sz w:val="18"/>
                <w:szCs w:val="18"/>
              </w:rPr>
            </w:pPr>
            <w:r w:rsidRPr="00413931">
              <w:rPr>
                <w:sz w:val="18"/>
                <w:szCs w:val="18"/>
              </w:rPr>
              <w:t xml:space="preserve">«Верю в чудо»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695F55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A1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695F55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4A7A1B" w:rsidRDefault="004A7A1B" w:rsidP="0069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1B" w:rsidRPr="003A2755" w:rsidTr="003A2755">
        <w:tc>
          <w:tcPr>
            <w:tcW w:w="1627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A1B" w:rsidRPr="00695F55" w:rsidRDefault="004A7A1B" w:rsidP="004A7A1B">
            <w:pPr>
              <w:jc w:val="center"/>
              <w:rPr>
                <w:rFonts w:ascii="Times New Roman" w:hAnsi="Times New Roman"/>
                <w:b/>
              </w:rPr>
            </w:pPr>
            <w:r w:rsidRPr="00695F55">
              <w:rPr>
                <w:rFonts w:ascii="Times New Roman" w:hAnsi="Times New Roman"/>
                <w:b/>
                <w:lang w:val="en-US"/>
              </w:rPr>
              <w:t>III</w:t>
            </w:r>
            <w:r w:rsidRPr="00695F55">
              <w:rPr>
                <w:rFonts w:ascii="Times New Roman" w:hAnsi="Times New Roman"/>
                <w:b/>
              </w:rPr>
              <w:t xml:space="preserve"> Номинация «Популяризация олимпийского движения»</w:t>
            </w:r>
          </w:p>
        </w:tc>
      </w:tr>
      <w:tr w:rsidR="004A7A1B" w:rsidRPr="003A2755" w:rsidTr="00E9484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695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0E6C92">
            <w:pPr>
              <w:widowControl w:val="0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13931">
              <w:rPr>
                <w:rFonts w:ascii="Times New Roman" w:eastAsia="Arial Unicode MS" w:hAnsi="Times New Roman"/>
                <w:sz w:val="18"/>
                <w:szCs w:val="18"/>
              </w:rPr>
              <w:t>К</w:t>
            </w:r>
            <w:r w:rsidR="00695F55">
              <w:rPr>
                <w:rFonts w:ascii="Times New Roman" w:eastAsia="Arial Unicode MS" w:hAnsi="Times New Roman"/>
                <w:sz w:val="18"/>
                <w:szCs w:val="18"/>
              </w:rPr>
              <w:t xml:space="preserve">РОО </w:t>
            </w:r>
            <w:r w:rsidR="000E6C92">
              <w:rPr>
                <w:rFonts w:ascii="Times New Roman" w:eastAsia="Arial Unicode MS" w:hAnsi="Times New Roman"/>
                <w:sz w:val="18"/>
                <w:szCs w:val="18"/>
              </w:rPr>
              <w:t xml:space="preserve">«КОСМА </w:t>
            </w:r>
            <w:r w:rsidRPr="00413931">
              <w:rPr>
                <w:rFonts w:ascii="Times New Roman" w:eastAsia="Arial Unicode MS" w:hAnsi="Times New Roman"/>
                <w:sz w:val="18"/>
                <w:szCs w:val="18"/>
              </w:rPr>
              <w:t xml:space="preserve">за спорт»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695F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A7A1B" w:rsidRPr="003A2755" w:rsidTr="00E9484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695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>Малые олимпийские игры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695F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31">
              <w:rPr>
                <w:rFonts w:ascii="Times New Roman" w:hAnsi="Times New Roman"/>
                <w:sz w:val="18"/>
                <w:szCs w:val="18"/>
              </w:rPr>
              <w:t>Р</w:t>
            </w:r>
            <w:r w:rsidR="00695F55">
              <w:rPr>
                <w:rFonts w:ascii="Times New Roman" w:hAnsi="Times New Roman"/>
                <w:sz w:val="18"/>
                <w:szCs w:val="18"/>
              </w:rPr>
              <w:t xml:space="preserve">ОО </w:t>
            </w:r>
            <w:r w:rsidRPr="00413931">
              <w:rPr>
                <w:rFonts w:ascii="Times New Roman" w:hAnsi="Times New Roman"/>
                <w:sz w:val="18"/>
                <w:szCs w:val="18"/>
              </w:rPr>
              <w:t xml:space="preserve">«Олимпийский Совет Калининградской области»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695F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695F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7A1B" w:rsidRPr="003A2755" w:rsidTr="00E9484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B5F34" w:rsidRDefault="004A7A1B" w:rsidP="00695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F34">
              <w:rPr>
                <w:rFonts w:ascii="Times New Roman" w:hAnsi="Times New Roman"/>
                <w:sz w:val="18"/>
                <w:szCs w:val="18"/>
              </w:rPr>
              <w:t>Развитие Тхэквондо ВТФ «Олимпийские Надежды»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413931" w:rsidRDefault="004A7A1B" w:rsidP="00695F5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31">
              <w:rPr>
                <w:rFonts w:ascii="Times New Roman" w:hAnsi="Times New Roman"/>
                <w:sz w:val="18"/>
                <w:szCs w:val="18"/>
              </w:rPr>
              <w:t>Р</w:t>
            </w:r>
            <w:r w:rsidR="00695F55">
              <w:rPr>
                <w:rFonts w:ascii="Times New Roman" w:hAnsi="Times New Roman"/>
                <w:sz w:val="18"/>
                <w:szCs w:val="18"/>
              </w:rPr>
              <w:t xml:space="preserve">ОО </w:t>
            </w:r>
            <w:r w:rsidRPr="00413931">
              <w:rPr>
                <w:rFonts w:ascii="Times New Roman" w:hAnsi="Times New Roman"/>
                <w:sz w:val="18"/>
                <w:szCs w:val="18"/>
              </w:rPr>
              <w:t xml:space="preserve">«Федерация тхэквондо Калининградской области»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A7A1B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1B" w:rsidRPr="00695F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1B" w:rsidRPr="00695F55" w:rsidRDefault="004A7A1B" w:rsidP="004A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A7A1B" w:rsidRPr="003A2755" w:rsidTr="0058040A">
        <w:trPr>
          <w:trHeight w:val="792"/>
        </w:trPr>
        <w:tc>
          <w:tcPr>
            <w:tcW w:w="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A1B" w:rsidRPr="003A2755" w:rsidRDefault="004A7A1B" w:rsidP="004A7A1B">
            <w:pPr>
              <w:jc w:val="right"/>
              <w:rPr>
                <w:rFonts w:ascii="Times New Roman" w:hAnsi="Times New Roman"/>
              </w:rPr>
            </w:pPr>
            <w:r w:rsidRPr="003A2755">
              <w:rPr>
                <w:rFonts w:ascii="Times New Roman" w:hAnsi="Times New Roman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A1B" w:rsidRPr="003A2755" w:rsidRDefault="004A7A1B" w:rsidP="004A7A1B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A1B" w:rsidRPr="003A2755" w:rsidRDefault="004A7A1B" w:rsidP="004A7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5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A1B" w:rsidRPr="003A2755" w:rsidRDefault="004A7A1B" w:rsidP="004A7A1B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A1B" w:rsidRPr="00413931" w:rsidRDefault="004A7A1B" w:rsidP="004A7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13931">
              <w:rPr>
                <w:rFonts w:ascii="Times New Roman" w:hAnsi="Times New Roman"/>
                <w:sz w:val="18"/>
                <w:szCs w:val="18"/>
              </w:rPr>
              <w:t xml:space="preserve">Среднее  планируемое количество дней в </w:t>
            </w:r>
            <w:proofErr w:type="gramStart"/>
            <w:r w:rsidRPr="00413931">
              <w:rPr>
                <w:rFonts w:ascii="Times New Roman" w:hAnsi="Times New Roman"/>
                <w:sz w:val="18"/>
                <w:szCs w:val="18"/>
              </w:rPr>
              <w:t>проектах</w:t>
            </w:r>
            <w:proofErr w:type="gramEnd"/>
            <w:r w:rsidRPr="00413931">
              <w:rPr>
                <w:rFonts w:ascii="Times New Roman" w:hAnsi="Times New Roman"/>
                <w:sz w:val="18"/>
                <w:szCs w:val="18"/>
              </w:rPr>
              <w:t xml:space="preserve"> по направлению – </w:t>
            </w:r>
            <w:r w:rsidR="00695F55">
              <w:rPr>
                <w:rFonts w:ascii="Times New Roman" w:hAnsi="Times New Roman"/>
                <w:b/>
                <w:sz w:val="18"/>
                <w:szCs w:val="18"/>
              </w:rPr>
              <w:t xml:space="preserve"> 52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3931">
              <w:rPr>
                <w:rFonts w:ascii="Times New Roman" w:hAnsi="Times New Roman"/>
                <w:b/>
                <w:sz w:val="18"/>
                <w:szCs w:val="18"/>
              </w:rPr>
              <w:t xml:space="preserve"> дней</w:t>
            </w:r>
          </w:p>
          <w:p w:rsidR="004A7A1B" w:rsidRPr="00413931" w:rsidRDefault="004A7A1B" w:rsidP="004A7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3931">
              <w:rPr>
                <w:rFonts w:ascii="Times New Roman" w:hAnsi="Times New Roman"/>
                <w:sz w:val="18"/>
                <w:szCs w:val="18"/>
              </w:rPr>
              <w:t xml:space="preserve">Среднее  планируемое количество мероприятий в </w:t>
            </w:r>
            <w:proofErr w:type="gramStart"/>
            <w:r w:rsidRPr="00413931">
              <w:rPr>
                <w:rFonts w:ascii="Times New Roman" w:hAnsi="Times New Roman"/>
                <w:sz w:val="18"/>
                <w:szCs w:val="18"/>
              </w:rPr>
              <w:t>проектах</w:t>
            </w:r>
            <w:proofErr w:type="gramEnd"/>
            <w:r w:rsidRPr="00413931">
              <w:rPr>
                <w:rFonts w:ascii="Times New Roman" w:hAnsi="Times New Roman"/>
                <w:sz w:val="18"/>
                <w:szCs w:val="18"/>
              </w:rPr>
              <w:t xml:space="preserve"> по направлению</w:t>
            </w:r>
            <w:r w:rsidR="00695F55">
              <w:rPr>
                <w:rFonts w:ascii="Times New Roman" w:hAnsi="Times New Roman"/>
                <w:b/>
                <w:sz w:val="18"/>
                <w:szCs w:val="18"/>
              </w:rPr>
              <w:t xml:space="preserve"> -  300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3931">
              <w:rPr>
                <w:rFonts w:ascii="Times New Roman" w:hAnsi="Times New Roman"/>
                <w:b/>
                <w:sz w:val="18"/>
                <w:szCs w:val="18"/>
              </w:rPr>
              <w:t xml:space="preserve"> меропр</w:t>
            </w:r>
            <w:r w:rsidR="00695F55">
              <w:rPr>
                <w:rFonts w:ascii="Times New Roman" w:hAnsi="Times New Roman"/>
                <w:b/>
                <w:sz w:val="18"/>
                <w:szCs w:val="18"/>
              </w:rPr>
              <w:t>иятий</w:t>
            </w:r>
          </w:p>
          <w:p w:rsidR="004A7A1B" w:rsidRPr="003A2755" w:rsidRDefault="004A7A1B" w:rsidP="004A7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3931">
              <w:rPr>
                <w:rFonts w:ascii="Times New Roman" w:hAnsi="Times New Roman"/>
                <w:sz w:val="18"/>
                <w:szCs w:val="18"/>
              </w:rPr>
              <w:t xml:space="preserve">Среднее количество планируемых участников  проектов по направлению  –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3304 </w:t>
            </w:r>
            <w:r w:rsidRPr="00413931">
              <w:rPr>
                <w:rFonts w:ascii="Times New Roman" w:hAnsi="Times New Roman"/>
                <w:b/>
                <w:sz w:val="18"/>
                <w:szCs w:val="18"/>
              </w:rPr>
              <w:t xml:space="preserve"> человек</w:t>
            </w:r>
          </w:p>
        </w:tc>
      </w:tr>
    </w:tbl>
    <w:p w:rsidR="000E6C92" w:rsidRPr="000E6C92" w:rsidRDefault="000E6C92" w:rsidP="000E6C9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E6C92">
        <w:rPr>
          <w:rFonts w:ascii="Times New Roman" w:eastAsia="Times New Roman" w:hAnsi="Times New Roman" w:cs="Times New Roman"/>
          <w:b/>
          <w:lang w:eastAsia="ru-RU"/>
        </w:rPr>
        <w:t>Подписи членов конкурсной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03"/>
      </w:tblGrid>
      <w:tr w:rsidR="000E6C92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Председатель комиссии:</w:t>
            </w:r>
          </w:p>
          <w:p w:rsidR="000E6C92" w:rsidRPr="000E6C92" w:rsidRDefault="000E6C92" w:rsidP="000E6C92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Апполонова Анна Александровна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C92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Заместитель председателя комиссии</w:t>
            </w:r>
            <w:r w:rsidRPr="000E6C9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</w:p>
          <w:p w:rsidR="000E6C92" w:rsidRPr="000E6C92" w:rsidRDefault="000E6C92" w:rsidP="000E6C92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Верхолаз Евгений Владимирович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C92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92" w:rsidRPr="000E6C92" w:rsidRDefault="000E6C92" w:rsidP="000E6C9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Ответственный секретарь комиссии:</w:t>
            </w:r>
          </w:p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Полякова Наталия Олеговна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0E6C92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Члены комиссии</w:t>
            </w:r>
            <w:r w:rsidRPr="000E6C9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 w:rsidRPr="000E6C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2" w:rsidRPr="000E6C92" w:rsidRDefault="000E6C92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C92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92" w:rsidRPr="000E6C92" w:rsidRDefault="000E6C92" w:rsidP="000E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Гузенко Оксана Ивановна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2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6B2121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1" w:rsidRPr="000E6C92" w:rsidRDefault="006B2121" w:rsidP="004F1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Корягин Сергей Иванович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21" w:rsidRPr="000E6C92" w:rsidTr="006B212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4F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Панкратов Антон Александрович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6B2121" w:rsidRPr="000E6C92" w:rsidTr="006B212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4F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Помогаева Людмила Валерьевна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6B2121" w:rsidRPr="000E6C92" w:rsidTr="006B212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Саушкина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Петровна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6B2121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1" w:rsidRPr="000E6C92" w:rsidRDefault="006B2121" w:rsidP="000E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Сергеев Игорь Валерьевич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B2121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1" w:rsidRPr="000E6C92" w:rsidRDefault="006B2121" w:rsidP="000E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Тализина Надежда Сергеевна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6B2121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6B2121" w:rsidRPr="000E6C92" w:rsidTr="000E6C9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1" w:rsidRPr="000E6C92" w:rsidRDefault="006B2121" w:rsidP="000E6C92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92">
              <w:rPr>
                <w:rFonts w:ascii="Times New Roman" w:eastAsia="Times New Roman" w:hAnsi="Times New Roman" w:cs="Times New Roman"/>
                <w:lang w:eastAsia="ru-RU"/>
              </w:rPr>
              <w:t>Хоменко Владислав Витальевич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1" w:rsidRPr="000E6C92" w:rsidRDefault="006B2121" w:rsidP="000E6C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695F55" w:rsidRPr="000E6C92" w:rsidRDefault="00695F55" w:rsidP="003A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5F55" w:rsidRPr="000E6C92" w:rsidRDefault="00695F55" w:rsidP="003A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55" w:rsidRPr="000E6C92" w:rsidRDefault="003A2755" w:rsidP="0058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2755" w:rsidRPr="000E6C92" w:rsidSect="000E6C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153"/>
    <w:multiLevelType w:val="hybridMultilevel"/>
    <w:tmpl w:val="00A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55"/>
    <w:rsid w:val="00073F30"/>
    <w:rsid w:val="000E6C92"/>
    <w:rsid w:val="003757D2"/>
    <w:rsid w:val="003A2755"/>
    <w:rsid w:val="004A7A1B"/>
    <w:rsid w:val="004E52A9"/>
    <w:rsid w:val="0058040A"/>
    <w:rsid w:val="006263F5"/>
    <w:rsid w:val="00695F55"/>
    <w:rsid w:val="006B2121"/>
    <w:rsid w:val="006F49B5"/>
    <w:rsid w:val="006F6249"/>
    <w:rsid w:val="007A0EBD"/>
    <w:rsid w:val="007F3D18"/>
    <w:rsid w:val="008865DF"/>
    <w:rsid w:val="008A6348"/>
    <w:rsid w:val="009F43E7"/>
    <w:rsid w:val="00A11ABA"/>
    <w:rsid w:val="00B46DDD"/>
    <w:rsid w:val="00B628D3"/>
    <w:rsid w:val="00DA440A"/>
    <w:rsid w:val="00E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7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7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Полякова</cp:lastModifiedBy>
  <cp:revision>8</cp:revision>
  <cp:lastPrinted>2019-03-19T07:38:00Z</cp:lastPrinted>
  <dcterms:created xsi:type="dcterms:W3CDTF">2019-03-19T07:14:00Z</dcterms:created>
  <dcterms:modified xsi:type="dcterms:W3CDTF">2019-03-19T07:54:00Z</dcterms:modified>
</cp:coreProperties>
</file>